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884" w:rsidRPr="003A2FEF" w:rsidRDefault="007F1884" w:rsidP="007F1884">
      <w:pPr>
        <w:keepLines/>
        <w:shd w:val="clear" w:color="auto" w:fill="FFFFFF"/>
        <w:spacing w:after="0" w:line="274" w:lineRule="exact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A2FEF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AE523B6" wp14:editId="1397B11F">
            <wp:simplePos x="0" y="0"/>
            <wp:positionH relativeFrom="column">
              <wp:posOffset>2739390</wp:posOffset>
            </wp:positionH>
            <wp:positionV relativeFrom="paragraph">
              <wp:posOffset>-205740</wp:posOffset>
            </wp:positionV>
            <wp:extent cx="360045" cy="447675"/>
            <wp:effectExtent l="19050" t="0" r="1905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1884" w:rsidRPr="003A2FEF" w:rsidRDefault="007F1884" w:rsidP="007F1884">
      <w:pPr>
        <w:keepLines/>
        <w:shd w:val="clear" w:color="auto" w:fill="FFFFFF"/>
        <w:spacing w:after="0" w:line="274" w:lineRule="exact"/>
        <w:jc w:val="right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3A2FE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Администрация</w:t>
      </w: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3A2FE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закрытого административно-территориального</w:t>
      </w: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3A2FE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образования Озерный Тверской области</w:t>
      </w: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A2FEF">
        <w:rPr>
          <w:rFonts w:ascii="Times New Roman" w:eastAsia="Times New Roman" w:hAnsi="Times New Roman" w:cs="Times New Roman"/>
          <w:sz w:val="32"/>
          <w:szCs w:val="32"/>
          <w:lang w:eastAsia="ru-RU"/>
        </w:rPr>
        <w:t>П О С Т А Н О В Л Е Н И Е</w:t>
      </w: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884" w:rsidRPr="003A2FEF" w:rsidRDefault="000F4F51" w:rsidP="007F1884">
      <w:pPr>
        <w:keepNext/>
        <w:keepLines/>
        <w:spacing w:before="200"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31</w:t>
      </w:r>
      <w:r w:rsidR="00EC4F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</w:t>
      </w:r>
      <w:r w:rsidR="00C87E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.2026</w:t>
      </w:r>
      <w:r w:rsidR="007F1884" w:rsidRPr="003A2F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</w:t>
      </w:r>
      <w:r w:rsidR="00C87E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124</w:t>
      </w:r>
    </w:p>
    <w:p w:rsidR="007F1884" w:rsidRPr="003A2FEF" w:rsidRDefault="007F1884" w:rsidP="007F18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884" w:rsidRPr="003A2FEF" w:rsidRDefault="007F1884" w:rsidP="007F18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F6F" w:rsidRDefault="00EC4F6F" w:rsidP="00EC4F6F">
      <w:pPr>
        <w:tabs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</w:t>
      </w:r>
    </w:p>
    <w:p w:rsidR="00EC4F6F" w:rsidRDefault="00EC4F6F" w:rsidP="00EC4F6F">
      <w:pPr>
        <w:tabs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Озерный Тверской области от 12.01.2026 года № 2</w:t>
      </w:r>
    </w:p>
    <w:p w:rsidR="00EC4F6F" w:rsidRPr="003A2FEF" w:rsidRDefault="00EC4F6F" w:rsidP="00EC4F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F6F" w:rsidRDefault="00EC4F6F" w:rsidP="000F4F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ЗАТО Озерный Тверской области от 07.12.2015 года № 593 «Об утверждении Порядка формирования и финансового обеспечения выполнения муниципального задания на оказание муниципальных услуг (выполнение работ) муниципальными бюджетными и автономными учреждениями ЗАТО Озерный Тверской</w:t>
      </w:r>
      <w:r w:rsidR="000F4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области», на основании справки- уведомлении № 23 от 27.08.2026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администрация ЗАТО Озерный постановляет:</w:t>
      </w:r>
    </w:p>
    <w:p w:rsidR="00EC4F6F" w:rsidRDefault="00EC4F6F" w:rsidP="00EC4F6F">
      <w:pPr>
        <w:numPr>
          <w:ilvl w:val="0"/>
          <w:numId w:val="5"/>
        </w:numPr>
        <w:tabs>
          <w:tab w:val="left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администрации ЗАТО Озерный Тверской области от 12.01.2026 года №2 «Об утверждении муниципальных заданий </w:t>
      </w:r>
      <w:r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на оказание муниципальных 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услуг в сфере образования ЗАТО Озерный </w:t>
      </w:r>
      <w:r>
        <w:rPr>
          <w:rFonts w:ascii="Times New Roman" w:eastAsia="Calibri" w:hAnsi="Times New Roman" w:cs="Calibri"/>
          <w:sz w:val="28"/>
          <w:szCs w:val="28"/>
          <w:lang w:eastAsia="ru-RU"/>
        </w:rPr>
        <w:t>Тверской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1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1).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2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2).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3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3).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4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4).</w:t>
      </w:r>
    </w:p>
    <w:p w:rsidR="00EC4F6F" w:rsidRDefault="00EC4F6F" w:rsidP="00EC4F6F">
      <w:pPr>
        <w:numPr>
          <w:ilvl w:val="0"/>
          <w:numId w:val="6"/>
        </w:numPr>
        <w:tabs>
          <w:tab w:val="left" w:pos="0"/>
          <w:tab w:val="left" w:pos="851"/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5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5).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6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(Приложение 6). 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7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(Приложение 7). 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8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8).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9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(Приложение 9).  </w:t>
      </w:r>
    </w:p>
    <w:p w:rsidR="00EC4F6F" w:rsidRDefault="00EC4F6F" w:rsidP="000F4F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F6F" w:rsidRDefault="00EC4F6F" w:rsidP="00EC4F6F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исполнением настоящего постановления возложить на руководителя отдела образования И. А. Гаранину.</w:t>
      </w:r>
    </w:p>
    <w:p w:rsidR="00EC4F6F" w:rsidRDefault="00EC4F6F" w:rsidP="00EC4F6F">
      <w:pPr>
        <w:tabs>
          <w:tab w:val="left" w:pos="1134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постановление в газете «Дни Озерного» и разместить на официальном сайте муниципального образования ЗАТО Озерный в сети Интернет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hyperlink r:id="rId9" w:history="1">
        <w:r>
          <w:rPr>
            <w:rStyle w:val="a3"/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www.ozerny.ru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EC4F6F" w:rsidRDefault="00EC4F6F" w:rsidP="00EC4F6F">
      <w:pPr>
        <w:tabs>
          <w:tab w:val="left" w:pos="1134"/>
        </w:tabs>
        <w:spacing w:after="0" w:line="276" w:lineRule="auto"/>
        <w:ind w:firstLine="709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вступает в силу с даты опубликования. </w:t>
      </w:r>
    </w:p>
    <w:p w:rsidR="00EC4F6F" w:rsidRDefault="00EC4F6F" w:rsidP="00EC4F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F6F" w:rsidRPr="003A2FEF" w:rsidRDefault="00EC4F6F" w:rsidP="00EC4F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C4F6F" w:rsidRPr="003A2FEF" w:rsidSect="00427885">
          <w:pgSz w:w="11906" w:h="16838"/>
          <w:pgMar w:top="709" w:right="992" w:bottom="397" w:left="1559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ЗАТО Озерный                                                        Н.А. Яковлева</w:t>
      </w:r>
      <w:r w:rsidRPr="003A2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3A2F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</w:t>
      </w:r>
    </w:p>
    <w:p w:rsidR="007E35F8" w:rsidRDefault="007E35F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21659" w:type="dxa"/>
        <w:tblLayout w:type="fixed"/>
        <w:tblLook w:val="04A0" w:firstRow="1" w:lastRow="0" w:firstColumn="1" w:lastColumn="0" w:noHBand="0" w:noVBand="1"/>
      </w:tblPr>
      <w:tblGrid>
        <w:gridCol w:w="2289"/>
        <w:gridCol w:w="1690"/>
        <w:gridCol w:w="1887"/>
        <w:gridCol w:w="1789"/>
        <w:gridCol w:w="1701"/>
        <w:gridCol w:w="1249"/>
        <w:gridCol w:w="1086"/>
        <w:gridCol w:w="591"/>
        <w:gridCol w:w="591"/>
        <w:gridCol w:w="1019"/>
        <w:gridCol w:w="1315"/>
        <w:gridCol w:w="1140"/>
        <w:gridCol w:w="1089"/>
        <w:gridCol w:w="963"/>
        <w:gridCol w:w="607"/>
        <w:gridCol w:w="809"/>
        <w:gridCol w:w="1844"/>
      </w:tblGrid>
      <w:tr w:rsidR="00B67CE1" w:rsidRPr="00B67CE1" w:rsidTr="00DA12FC">
        <w:trPr>
          <w:gridAfter w:val="2"/>
          <w:wAfter w:w="2653" w:type="dxa"/>
          <w:trHeight w:val="88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2:B27"/>
            <w:bookmarkEnd w:id="0"/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C4F6F" w:rsidRDefault="00EC4F6F" w:rsidP="00EC4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Постановлению администрации ЗАТО Озерный 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0F4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31.08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 w:rsidR="000F4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  <w:p w:rsidR="00B67CE1" w:rsidRDefault="00B67CE1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</w:t>
            </w:r>
            <w:r w:rsidR="000E3084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ЗАТО Озерный </w:t>
            </w:r>
            <w:r w:rsidR="000E3084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C87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C24CAC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</w:t>
            </w:r>
            <w:r w:rsidR="00C87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C7E86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</w:t>
            </w:r>
            <w:r w:rsidR="00C24CAC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</w:t>
            </w:r>
          </w:p>
          <w:p w:rsidR="00C50952" w:rsidRPr="00C50952" w:rsidRDefault="00C50952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88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CE1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</w:t>
            </w:r>
          </w:p>
          <w:p w:rsidR="00C50952" w:rsidRDefault="00C50952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50952" w:rsidRPr="00C50952" w:rsidRDefault="00C50952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ЗАТО Озерный</w:t>
            </w:r>
          </w:p>
        </w:tc>
      </w:tr>
      <w:tr w:rsidR="00B67CE1" w:rsidRPr="00B67CE1" w:rsidTr="00DA12FC">
        <w:trPr>
          <w:gridAfter w:val="2"/>
          <w:wAfter w:w="2653" w:type="dxa"/>
          <w:trHeight w:val="40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829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                    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Н.А. Яковлева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</w:t>
            </w:r>
            <w:r w:rsidR="00C5095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подпись                                           </w:t>
            </w:r>
            <w:r w:rsidR="00C5095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B67CE1" w:rsidRPr="00B67CE1" w:rsidTr="00DA12FC">
        <w:trPr>
          <w:gridAfter w:val="2"/>
          <w:wAfter w:w="2653" w:type="dxa"/>
          <w:trHeight w:val="420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79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0E3084" w:rsidP="000F4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0F4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926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A3E32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0F4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C87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</w:t>
            </w:r>
          </w:p>
        </w:tc>
      </w:tr>
      <w:tr w:rsidR="00B67CE1" w:rsidRPr="00B67CE1" w:rsidTr="00DA12FC">
        <w:trPr>
          <w:gridAfter w:val="2"/>
          <w:wAfter w:w="2653" w:type="dxa"/>
          <w:trHeight w:val="420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73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 МБДОУ детский сад № 1 ЗАТО Озерный</w:t>
            </w:r>
          </w:p>
        </w:tc>
      </w:tr>
      <w:tr w:rsidR="00B67CE1" w:rsidRPr="00B67CE1" w:rsidTr="00DA12FC">
        <w:trPr>
          <w:gridAfter w:val="2"/>
          <w:wAfter w:w="2653" w:type="dxa"/>
          <w:trHeight w:val="31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660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 </w:t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М.Е. Голованова</w:t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 </w:t>
            </w:r>
            <w:r w:rsidR="0078597D"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</w:t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B67CE1" w:rsidRPr="00B67CE1" w:rsidTr="00DA12FC">
        <w:trPr>
          <w:gridAfter w:val="2"/>
          <w:wAfter w:w="2653" w:type="dxa"/>
          <w:trHeight w:val="40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76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0E3084" w:rsidP="000F4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0F4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926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A3E32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0F4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C87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</w:t>
            </w:r>
          </w:p>
        </w:tc>
      </w:tr>
      <w:tr w:rsidR="00B67CE1" w:rsidRPr="00B67CE1" w:rsidTr="00DA12FC">
        <w:trPr>
          <w:gridAfter w:val="2"/>
          <w:wAfter w:w="2653" w:type="dxa"/>
          <w:trHeight w:val="37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803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CE1" w:rsidRPr="00C50952" w:rsidRDefault="00C87E06" w:rsidP="00604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  <w:r w:rsidR="00B67CE1"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67CE1" w:rsidRPr="00B67CE1" w:rsidTr="00DA12FC">
        <w:trPr>
          <w:gridAfter w:val="2"/>
          <w:wAfter w:w="2653" w:type="dxa"/>
          <w:trHeight w:val="25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829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C87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="00A73DAB"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А</w:t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C87E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</w:t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C87E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Петрова</w:t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</w:t>
            </w:r>
            <w:r w:rsidR="0078597D"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</w:t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расшифровка подписи</w:t>
            </w:r>
          </w:p>
        </w:tc>
      </w:tr>
      <w:tr w:rsidR="00B67CE1" w:rsidRPr="00B67CE1" w:rsidTr="00DA12FC">
        <w:trPr>
          <w:gridAfter w:val="2"/>
          <w:wAfter w:w="2653" w:type="dxa"/>
          <w:trHeight w:val="390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683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0E3084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0F4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</w:t>
            </w:r>
            <w:r w:rsidR="006926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A3E32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0F4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C87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A0D82" w:rsidRPr="00C50952" w:rsidRDefault="004A0D82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0D82" w:rsidRPr="00C50952" w:rsidRDefault="004A0D82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0D82" w:rsidRPr="00C50952" w:rsidRDefault="004A0D82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0D82" w:rsidRPr="00C50952" w:rsidRDefault="004A0D82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37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B67CE1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B67CE1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615"/>
        </w:trPr>
        <w:tc>
          <w:tcPr>
            <w:tcW w:w="1900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B67CE1" w:rsidRDefault="00B67CE1" w:rsidP="00B6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67CE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Муниципальное задание </w:t>
            </w:r>
          </w:p>
        </w:tc>
      </w:tr>
      <w:tr w:rsidR="00B67CE1" w:rsidRPr="00B67CE1" w:rsidTr="00DA12FC">
        <w:trPr>
          <w:gridAfter w:val="2"/>
          <w:wAfter w:w="2653" w:type="dxa"/>
          <w:trHeight w:val="600"/>
        </w:trPr>
        <w:tc>
          <w:tcPr>
            <w:tcW w:w="1900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CE1" w:rsidRPr="00B67CE1" w:rsidRDefault="00B67CE1" w:rsidP="00B6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67CE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муниципального бюджетного дошкольного образовательного учреждения детский сад № 1 ЗАТО Озерный Тверской области</w:t>
            </w:r>
          </w:p>
        </w:tc>
      </w:tr>
      <w:tr w:rsidR="00B67CE1" w:rsidRPr="00B67CE1" w:rsidTr="00DA12FC">
        <w:trPr>
          <w:gridAfter w:val="2"/>
          <w:wAfter w:w="2653" w:type="dxa"/>
          <w:trHeight w:val="465"/>
        </w:trPr>
        <w:tc>
          <w:tcPr>
            <w:tcW w:w="1900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D82" w:rsidRPr="00B67CE1" w:rsidRDefault="00B67CE1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67CE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 20</w:t>
            </w:r>
            <w:r w:rsidR="00452CC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  <w:r w:rsidR="00C87E0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  <w:r w:rsidRPr="00B67CE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 и плановый период 202</w:t>
            </w:r>
            <w:r w:rsidR="00C87E0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  <w:r w:rsidRPr="00B67CE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- 202</w:t>
            </w:r>
            <w:r w:rsidR="00C87E0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  <w:r w:rsidRPr="00B67CE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годов</w:t>
            </w:r>
          </w:p>
        </w:tc>
      </w:tr>
      <w:tr w:rsidR="00452CC8" w:rsidRPr="00452CC8" w:rsidTr="00DA12FC">
        <w:trPr>
          <w:trHeight w:val="375"/>
        </w:trPr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68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Часть I. Оказание муниципальной(ых) услуги (услуг) (выполнение работы) (работ)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DA12FC">
        <w:trPr>
          <w:trHeight w:val="480"/>
        </w:trPr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DA12FC">
        <w:trPr>
          <w:trHeight w:val="390"/>
        </w:trPr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1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Показатели, характеризующие объем муниципальной услуги (работы)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DA12FC">
        <w:trPr>
          <w:trHeight w:val="375"/>
        </w:trPr>
        <w:tc>
          <w:tcPr>
            <w:tcW w:w="1389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DA12FC">
        <w:trPr>
          <w:trHeight w:val="645"/>
        </w:trPr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Категории потребителей муниципальной услуги (работы)</w:t>
            </w: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оказания муниципальной услуги (выполнения работы)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объема муниципальной услуги (работы)</w:t>
            </w:r>
          </w:p>
        </w:tc>
        <w:tc>
          <w:tcPr>
            <w:tcW w:w="69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 объема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отклонение, %</w:t>
            </w:r>
          </w:p>
        </w:tc>
        <w:tc>
          <w:tcPr>
            <w:tcW w:w="42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нормативного правового или иного акта, определяющего порядок оказания муниципальной услуги (работы)</w:t>
            </w:r>
          </w:p>
        </w:tc>
      </w:tr>
      <w:tr w:rsidR="00452CC8" w:rsidRPr="00452CC8" w:rsidTr="00DA12FC">
        <w:trPr>
          <w:trHeight w:val="130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2B409F" w:rsidP="007B6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B6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2B409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B6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028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CC8" w:rsidRPr="00452CC8" w:rsidTr="00DA12FC">
        <w:trPr>
          <w:trHeight w:val="97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плату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плату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плату</w:t>
            </w: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452CC8" w:rsidRPr="00452CC8" w:rsidTr="00DA12FC">
        <w:trPr>
          <w:trHeight w:val="315"/>
        </w:trPr>
        <w:tc>
          <w:tcPr>
            <w:tcW w:w="2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452CC8" w:rsidRPr="00452CC8" w:rsidTr="00DA12FC">
        <w:trPr>
          <w:trHeight w:val="600"/>
        </w:trPr>
        <w:tc>
          <w:tcPr>
            <w:tcW w:w="2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Возраст обучающихся: до 3 лет 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обучающихся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600"/>
        </w:trPr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человеко-дней обучения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A12F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3 6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77   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A12F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3 6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77   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A12F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3 6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77   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600"/>
        </w:trPr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обучающихся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60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человеко-дней обучения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1050"/>
        </w:trPr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Присмотр и уход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Число детей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A12FC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A12FC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DA12FC">
        <w:trPr>
          <w:trHeight w:val="55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60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73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7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1 года до 3 лет</w:t>
            </w: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человеко-дней пребывания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D82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D82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3677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8256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3677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D82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D82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3677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8256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3677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8256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3677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8256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3677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82-Р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21.04.2020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</w:r>
          </w:p>
        </w:tc>
      </w:tr>
      <w:tr w:rsidR="00452CC8" w:rsidRPr="00452CC8" w:rsidTr="00DA12FC">
        <w:trPr>
          <w:trHeight w:val="72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85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142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1230"/>
        </w:trPr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Число детей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852E79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852E79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54582F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54582F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54582F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69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96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582F" w:rsidRPr="00452CC8" w:rsidTr="00C87E06">
        <w:trPr>
          <w:trHeight w:val="57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582F" w:rsidRPr="00452CC8" w:rsidRDefault="0054582F" w:rsidP="0054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582F" w:rsidRPr="00452CC8" w:rsidRDefault="0054582F" w:rsidP="0054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4582F" w:rsidRPr="00452CC8" w:rsidRDefault="0054582F" w:rsidP="0054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582F" w:rsidRPr="00452CC8" w:rsidRDefault="0054582F" w:rsidP="0054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2F" w:rsidRPr="00452CC8" w:rsidRDefault="0054582F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дней пребывания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4582F" w:rsidRPr="00452CC8" w:rsidRDefault="00C87E06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20000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4582F" w:rsidRPr="00452CC8" w:rsidRDefault="00C87E06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4582F" w:rsidRPr="00452CC8" w:rsidRDefault="00C87E06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4582F" w:rsidRPr="00452CC8" w:rsidRDefault="00C87E06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4582F" w:rsidRPr="00452CC8" w:rsidRDefault="00C87E06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4582F" w:rsidRPr="00452CC8" w:rsidRDefault="00C87E06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82F" w:rsidRPr="00452CC8" w:rsidRDefault="0054582F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2F" w:rsidRPr="00452CC8" w:rsidRDefault="0054582F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82-Р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2F" w:rsidRPr="00452CC8" w:rsidRDefault="0054582F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21.04.2020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4582F" w:rsidRPr="00452CC8" w:rsidRDefault="0054582F" w:rsidP="005458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</w:t>
            </w: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</w:r>
          </w:p>
        </w:tc>
      </w:tr>
      <w:tr w:rsidR="00452CC8" w:rsidRPr="00452CC8" w:rsidTr="00C87E06">
        <w:trPr>
          <w:trHeight w:val="57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C87E06">
        <w:trPr>
          <w:trHeight w:val="79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C87E06">
        <w:trPr>
          <w:trHeight w:val="175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22400" w:type="dxa"/>
        <w:tblLook w:val="04A0" w:firstRow="1" w:lastRow="0" w:firstColumn="1" w:lastColumn="0" w:noHBand="0" w:noVBand="1"/>
      </w:tblPr>
      <w:tblGrid>
        <w:gridCol w:w="3375"/>
        <w:gridCol w:w="2504"/>
        <w:gridCol w:w="2651"/>
        <w:gridCol w:w="2060"/>
        <w:gridCol w:w="4474"/>
        <w:gridCol w:w="1509"/>
        <w:gridCol w:w="1554"/>
        <w:gridCol w:w="1572"/>
        <w:gridCol w:w="2701"/>
      </w:tblGrid>
      <w:tr w:rsidR="00452CC8" w:rsidRPr="00452CC8" w:rsidTr="00452CC8">
        <w:trPr>
          <w:trHeight w:val="375"/>
        </w:trPr>
        <w:tc>
          <w:tcPr>
            <w:tcW w:w="22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Показатели, характеризующие качество муниципальной услуги (работы)</w:t>
            </w:r>
          </w:p>
        </w:tc>
      </w:tr>
      <w:tr w:rsidR="00452CC8" w:rsidRPr="00452CC8" w:rsidTr="00452CC8">
        <w:trPr>
          <w:trHeight w:val="28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1710"/>
        </w:trPr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452CC8">
              <w:rPr>
                <w:rFonts w:ascii="Calibri" w:eastAsia="Times New Roman" w:hAnsi="Calibri" w:cs="Times New Roman"/>
                <w:lang w:eastAsia="ru-RU"/>
              </w:rPr>
              <w:t>¹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(формы) оказания муниципальной услуги (выполнения работы)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качества муниципальной услуги (работы)</w:t>
            </w:r>
          </w:p>
        </w:tc>
        <w:tc>
          <w:tcPr>
            <w:tcW w:w="46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качества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</w:r>
          </w:p>
        </w:tc>
      </w:tr>
      <w:tr w:rsidR="00452CC8" w:rsidRPr="00452CC8" w:rsidTr="00452CC8">
        <w:trPr>
          <w:trHeight w:val="162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52CC8" w:rsidRPr="00452CC8" w:rsidRDefault="0054582F" w:rsidP="007B6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B6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52CC8" w:rsidRPr="00452CC8" w:rsidRDefault="0054582F" w:rsidP="007B6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B6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52CC8" w:rsidRPr="00452CC8" w:rsidRDefault="0054582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B6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028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CC8" w:rsidRPr="00452CC8" w:rsidTr="00452CC8">
        <w:trPr>
          <w:trHeight w:val="315"/>
        </w:trPr>
        <w:tc>
          <w:tcPr>
            <w:tcW w:w="3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452CC8" w:rsidRPr="00452CC8" w:rsidTr="00452CC8">
        <w:trPr>
          <w:trHeight w:val="735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801011О.99.0.БВ24ДП02000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Возраст обучающихся: до 3 лет 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дошкольного образования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дошкольного образования 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9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Укомплектованность дошкольного образовательного учреждения педагогическими работниками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452CC8">
        <w:trPr>
          <w:trHeight w:val="4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Доля педагогов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7B6489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Количество педагогических работников, имеющих первую и высшую квалификационную категорию: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452CC8" w:rsidRPr="00452CC8" w:rsidTr="007B6489">
        <w:trPr>
          <w:trHeight w:val="1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7B6489">
        <w:trPr>
          <w:trHeight w:val="1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7B6489">
        <w:trPr>
          <w:trHeight w:val="28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 (на отчетный период), охваченных программами дошкольного образования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34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обучающихсяв (на отчетный период), занимающихся по адаптированным программам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7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008. Количество обучающихся,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009.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8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010.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31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13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95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801011О.99.0.БВ24ДН82000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дошкольного образования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8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дошкольного образования 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7B6489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Укомплектованность дошкольного образовательного учреждения педагогическими работниками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7B648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Доля педагогов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2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Количество педагогических работников, имеющих высшую и первую квалификационную категорию: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 (на отчетный период), охваченных программами дошкольного образования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452CC8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 (на отчетный период), занимающихся по адаптированным программам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охваченных дополнительными общеразвивающими программами по направлениям:</w:t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2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художественное;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7B6489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социально-гуманитарное;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7B6489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452CC8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009. Количество обучающихся,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7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010.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2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011.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153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1260"/>
        </w:trPr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853211О.99.0.БВ19АА50000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Количество воспитанников в дошкольном образовательном учреждении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1 года до 3 лет</w:t>
            </w: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8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002. Посещаемость воспитанниками дошкольного образовательного учреждения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452CC8" w:rsidRPr="00452CC8" w:rsidTr="00452CC8">
        <w:trPr>
          <w:trHeight w:val="13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2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28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31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003. Доля отклонения посещаемости: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7B6489">
        <w:trPr>
          <w:trHeight w:val="5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по заболеваемости воспитанников дошкольного образовательного учреждения;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7B6489">
        <w:trPr>
          <w:trHeight w:val="33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другие причины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8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004. Количество воспитанников,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7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7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79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006.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132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630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853211О.99.0.БВ19АА56000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Количество воспитанников в дошкольном образовательном учреждении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7B6489">
        <w:trPr>
          <w:trHeight w:val="5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002. Посещаемость воспитанниками дошкольного образовательного учреждения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452CC8" w:rsidRPr="00452CC8" w:rsidTr="00452CC8">
        <w:trPr>
          <w:trHeight w:val="2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2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2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4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003. Доля отклонения посещаемости: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7B6489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по заболеваемости воспитанников дошкольного образовательного учреждения;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7B648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другие причины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88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004. Количество воспитанников,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64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006.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4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129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20040" w:type="dxa"/>
        <w:tblLook w:val="04A0" w:firstRow="1" w:lastRow="0" w:firstColumn="1" w:lastColumn="0" w:noHBand="0" w:noVBand="1"/>
      </w:tblPr>
      <w:tblGrid>
        <w:gridCol w:w="1020"/>
        <w:gridCol w:w="6380"/>
        <w:gridCol w:w="1780"/>
        <w:gridCol w:w="2180"/>
        <w:gridCol w:w="2180"/>
        <w:gridCol w:w="2180"/>
        <w:gridCol w:w="4320"/>
      </w:tblGrid>
      <w:tr w:rsidR="00452CC8" w:rsidRPr="00452CC8" w:rsidTr="00452CC8">
        <w:trPr>
          <w:trHeight w:val="82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ANGE!A1:G74"/>
            <w:bookmarkEnd w:id="1"/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Часть II. Финансовое обеспечение выполнения муниципального задания</w:t>
            </w:r>
          </w:p>
        </w:tc>
      </w:tr>
      <w:tr w:rsidR="00452CC8" w:rsidRPr="00452CC8" w:rsidTr="00452CC8">
        <w:trPr>
          <w:trHeight w:val="37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параметра расчета объема субсидии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параметра</w:t>
            </w:r>
          </w:p>
        </w:tc>
        <w:tc>
          <w:tcPr>
            <w:tcW w:w="6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параметров расчета объема субсидии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расчета параметра</w:t>
            </w:r>
          </w:p>
        </w:tc>
      </w:tr>
      <w:tr w:rsidR="00452CC8" w:rsidRPr="00452CC8" w:rsidTr="00452CC8">
        <w:trPr>
          <w:trHeight w:val="1545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54582F" w:rsidP="0094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941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452CC8"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(очередной финансовый год)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54582F" w:rsidP="0094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941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452CC8"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(1-й год планового периода)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54582F" w:rsidP="0094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941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452CC8"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(2-й год планового периода)</w:t>
            </w: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2CC8" w:rsidRPr="00452CC8" w:rsidTr="00452CC8">
        <w:trPr>
          <w:trHeight w:val="5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452CC8" w:rsidRPr="00452CC8" w:rsidTr="009411CB">
        <w:trPr>
          <w:trHeight w:val="7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муниципальных услуг (выполнение работ), 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0F4F51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35 604 794,60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9411C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25 046 462,36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9411C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20 880 460,28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 = 1.3 + …+4.3</w:t>
            </w:r>
          </w:p>
        </w:tc>
      </w:tr>
      <w:tr w:rsidR="00452CC8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801011О.99.0.БВ24ДП02000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84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Реализация основной общеобразовательной программы дошкольного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CC8" w:rsidRPr="00452CC8" w:rsidTr="00643E5C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0F4F51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4 740 032,00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43E5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4 412 731,84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43E5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4 305 105,64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 = (1.3.1 x 1.3.2) - 1.3.4 x 1.3.3</w:t>
            </w:r>
          </w:p>
        </w:tc>
      </w:tr>
      <w:tr w:rsidR="00452CC8" w:rsidRPr="00452CC8" w:rsidTr="00643E5C">
        <w:trPr>
          <w:trHeight w:val="118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0F4F51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107 728,00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43E5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100 289,36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43E5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97 843,31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1.3.1 = 1.3.1.1 x 1.3.1.2 x 1.3.1.3 x 1.3.1.4</w:t>
            </w:r>
          </w:p>
        </w:tc>
      </w:tr>
      <w:tr w:rsidR="00643E5C" w:rsidRPr="00452CC8" w:rsidTr="00643E5C">
        <w:trPr>
          <w:trHeight w:val="123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0F4F51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107 728,00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100 289,36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97 843,31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15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801011О.99.0.БВ24ДН82000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дошкольного образования</w:t>
            </w: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0F4F51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14 686 329,92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13 644 775,28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13 311 273,36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 = (2.3.1 x 2.3.2) - 2.3.4 x 2.3.3</w:t>
            </w:r>
          </w:p>
        </w:tc>
      </w:tr>
      <w:tr w:rsidR="00643E5C" w:rsidRPr="00452CC8" w:rsidTr="00643E5C">
        <w:trPr>
          <w:trHeight w:val="12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0F4F51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107 987,72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100 329,23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97 877,01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2.3.1 = 2.3.1.1 x 2.3.1.2 x 2.3.1.3 x 2.3.1.4</w:t>
            </w:r>
          </w:p>
        </w:tc>
      </w:tr>
      <w:tr w:rsidR="00643E5C" w:rsidRPr="00452CC8" w:rsidTr="00643E5C">
        <w:trPr>
          <w:trHeight w:val="112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0F4F51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107 987,72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100 329,23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97 877,01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37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12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154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11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853211О.99.0.БВ19АА50000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Присмотр и уход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8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0F4F51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3 947 537,88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1 705 304,92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796 436,08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 = (3.3.1 x 3.3.2) - 3.3.4 x 3.3.3</w:t>
            </w:r>
          </w:p>
        </w:tc>
      </w:tr>
      <w:tr w:rsidR="00643E5C" w:rsidRPr="00452CC8" w:rsidTr="00643E5C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0F4F51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104 523,13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53 563,29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32 907,18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3.3.1 = 3.3.1.1 x 3.3.1.2 x 3.3.1.3 x 3.3.1.4</w:t>
            </w:r>
          </w:p>
        </w:tc>
      </w:tr>
      <w:tr w:rsidR="00643E5C" w:rsidRPr="00452CC8" w:rsidTr="00643E5C">
        <w:trPr>
          <w:trHeight w:val="124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3.3.1.1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0F4F51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104 523,13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53 563,29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32 907,18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5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14 806,36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14 806,36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14 806,36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853211О.99.0.БВ19АА56000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Присмотр и уход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8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0F4F51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12 230 894,80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5 283 650,32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2 467 645,20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 = (4.3.1 x 4.3.2) - 4.3.4 x 4.3.3</w:t>
            </w:r>
          </w:p>
        </w:tc>
      </w:tr>
      <w:tr w:rsidR="00643E5C" w:rsidRPr="00452CC8" w:rsidTr="00643E5C">
        <w:trPr>
          <w:trHeight w:val="127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0F4F51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104 775,11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53 692,43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32 986,51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4.3.1 = 4.3.1.1 x 4.3.1.2 x 4.3.1.3 x 4.3.1.4</w:t>
            </w:r>
          </w:p>
        </w:tc>
      </w:tr>
      <w:tr w:rsidR="00643E5C" w:rsidRPr="00452CC8" w:rsidTr="00643E5C">
        <w:trPr>
          <w:trHeight w:val="12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0F4F51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104 775,11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53 692,43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32 986,51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5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5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14 842,06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14 842,06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14 842,06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9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0F4F51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718 399,09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273 237,63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163 237,63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5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Коэффициент стабилизации бюджетной нагрузки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субсидии на выполнение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0F4F51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36 323 193,80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25 319 699,46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21 043 698,00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 = (1 + 2) x 3</w:t>
            </w:r>
          </w:p>
        </w:tc>
      </w:tr>
    </w:tbl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200" w:type="dxa"/>
        <w:tblLook w:val="04A0" w:firstRow="1" w:lastRow="0" w:firstColumn="1" w:lastColumn="0" w:noHBand="0" w:noVBand="1"/>
      </w:tblPr>
      <w:tblGrid>
        <w:gridCol w:w="980"/>
        <w:gridCol w:w="2880"/>
        <w:gridCol w:w="2880"/>
        <w:gridCol w:w="3760"/>
        <w:gridCol w:w="4700"/>
      </w:tblGrid>
      <w:tr w:rsidR="00452CC8" w:rsidRPr="00452CC8" w:rsidTr="00452CC8">
        <w:trPr>
          <w:trHeight w:val="555"/>
        </w:trPr>
        <w:tc>
          <w:tcPr>
            <w:tcW w:w="1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III. Порядок осуществления контроля за выполнением муниципального задания</w:t>
            </w:r>
          </w:p>
        </w:tc>
      </w:tr>
      <w:tr w:rsidR="00452CC8" w:rsidRPr="00452CC8" w:rsidTr="00452CC8">
        <w:trPr>
          <w:trHeight w:val="735"/>
        </w:trPr>
        <w:tc>
          <w:tcPr>
            <w:tcW w:w="152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Периодичность и вид контроля за выполнением муниципального задания</w:t>
            </w:r>
          </w:p>
        </w:tc>
      </w:tr>
      <w:tr w:rsidR="00452CC8" w:rsidRPr="00452CC8" w:rsidTr="00452CC8">
        <w:trPr>
          <w:trHeight w:val="98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контрольного мероприятия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Периодичность проведения контроля</w:t>
            </w:r>
          </w:p>
        </w:tc>
      </w:tr>
      <w:tr w:rsidR="00452CC8" w:rsidRPr="00452CC8" w:rsidTr="00452CC8">
        <w:trPr>
          <w:trHeight w:val="79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Плановый контроль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соответсвии с графиком проведения проверок</w:t>
            </w:r>
          </w:p>
        </w:tc>
      </w:tr>
      <w:tr w:rsidR="00452CC8" w:rsidRPr="00452CC8" w:rsidTr="00452CC8">
        <w:trPr>
          <w:trHeight w:val="37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Оперативный контроль 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452CC8" w:rsidRPr="00452CC8" w:rsidTr="00452CC8">
        <w:trPr>
          <w:trHeight w:val="11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452CC8" w:rsidRPr="00452CC8" w:rsidTr="00452CC8">
        <w:trPr>
          <w:trHeight w:val="54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585"/>
        </w:trPr>
        <w:tc>
          <w:tcPr>
            <w:tcW w:w="1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Иные требования к отчетности об исполнении муниципального задания</w:t>
            </w:r>
          </w:p>
        </w:tc>
      </w:tr>
      <w:tr w:rsidR="00452CC8" w:rsidRPr="00452CC8" w:rsidTr="00452CC8">
        <w:trPr>
          <w:trHeight w:val="450"/>
        </w:trPr>
        <w:tc>
          <w:tcPr>
            <w:tcW w:w="15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установлены</w:t>
            </w:r>
          </w:p>
        </w:tc>
      </w:tr>
      <w:tr w:rsidR="00452CC8" w:rsidRPr="00452CC8" w:rsidTr="00452CC8">
        <w:trPr>
          <w:trHeight w:val="46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510"/>
        </w:trPr>
        <w:tc>
          <w:tcPr>
            <w:tcW w:w="1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Иная информация, необходимая для контроля за выполнением муниципального задания </w:t>
            </w:r>
          </w:p>
        </w:tc>
      </w:tr>
      <w:tr w:rsidR="00452CC8" w:rsidRPr="00452CC8" w:rsidTr="00452CC8">
        <w:trPr>
          <w:trHeight w:val="435"/>
        </w:trPr>
        <w:tc>
          <w:tcPr>
            <w:tcW w:w="15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установлена</w:t>
            </w:r>
          </w:p>
        </w:tc>
      </w:tr>
    </w:tbl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6900" w:type="dxa"/>
        <w:tblLook w:val="04A0" w:firstRow="1" w:lastRow="0" w:firstColumn="1" w:lastColumn="0" w:noHBand="0" w:noVBand="1"/>
      </w:tblPr>
      <w:tblGrid>
        <w:gridCol w:w="1336"/>
        <w:gridCol w:w="8397"/>
        <w:gridCol w:w="222"/>
        <w:gridCol w:w="222"/>
        <w:gridCol w:w="6943"/>
      </w:tblGrid>
      <w:tr w:rsidR="00452CC8" w:rsidRPr="00452CC8" w:rsidTr="00452CC8">
        <w:trPr>
          <w:trHeight w:val="720"/>
        </w:trPr>
        <w:tc>
          <w:tcPr>
            <w:tcW w:w="16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52CC8" w:rsidRPr="00452CC8" w:rsidRDefault="00452CC8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IV. Условия и порядок досрочного прекращения исполнения муниципального задания</w:t>
            </w:r>
          </w:p>
        </w:tc>
      </w:tr>
      <w:tr w:rsidR="00452CC8" w:rsidRPr="00452CC8" w:rsidTr="00452CC8">
        <w:trPr>
          <w:trHeight w:val="983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досрочного прекращения исполнения муниципального задания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досрочного прекращения исполнения муниципального задания</w:t>
            </w:r>
          </w:p>
        </w:tc>
      </w:tr>
      <w:tr w:rsidR="00452CC8" w:rsidRPr="00452CC8" w:rsidTr="00452CC8">
        <w:trPr>
          <w:trHeight w:val="157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Реорганизация учреждения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452CC8" w:rsidRPr="00452CC8" w:rsidTr="00452CC8">
        <w:trPr>
          <w:trHeight w:val="154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Ликвидация  учреждения 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452CC8" w:rsidRPr="00452CC8" w:rsidTr="00452CC8">
        <w:trPr>
          <w:trHeight w:val="151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Аннулирование лицензии на право ведения образовательной деятельности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452CC8" w:rsidRPr="00452CC8" w:rsidTr="00452CC8">
        <w:trPr>
          <w:trHeight w:val="390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375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Примечание.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375"/>
        </w:trPr>
        <w:tc>
          <w:tcPr>
            <w:tcW w:w="16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</w:r>
          </w:p>
        </w:tc>
      </w:tr>
    </w:tbl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82B" w:rsidRDefault="0085582B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82B" w:rsidRDefault="0085582B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82B" w:rsidRDefault="0085582B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82B" w:rsidRDefault="0085582B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82B" w:rsidRDefault="0085582B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21546" w:type="dxa"/>
        <w:tblLook w:val="04A0" w:firstRow="1" w:lastRow="0" w:firstColumn="1" w:lastColumn="0" w:noHBand="0" w:noVBand="1"/>
      </w:tblPr>
      <w:tblGrid>
        <w:gridCol w:w="20912"/>
        <w:gridCol w:w="634"/>
      </w:tblGrid>
      <w:tr w:rsidR="00B67CE1" w:rsidRPr="00B67CE1" w:rsidTr="00313455">
        <w:trPr>
          <w:trHeight w:val="885"/>
        </w:trPr>
        <w:tc>
          <w:tcPr>
            <w:tcW w:w="20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040" w:type="dxa"/>
              <w:jc w:val="right"/>
              <w:tblLook w:val="04A0" w:firstRow="1" w:lastRow="0" w:firstColumn="1" w:lastColumn="0" w:noHBand="0" w:noVBand="1"/>
            </w:tblPr>
            <w:tblGrid>
              <w:gridCol w:w="6040"/>
            </w:tblGrid>
            <w:tr w:rsidR="00CC39B4" w:rsidRPr="00313455" w:rsidTr="009E020E">
              <w:trPr>
                <w:trHeight w:val="900"/>
                <w:jc w:val="right"/>
              </w:trPr>
              <w:tc>
                <w:tcPr>
                  <w:tcW w:w="6040" w:type="dxa"/>
                  <w:shd w:val="clear" w:color="auto" w:fill="auto"/>
                  <w:vAlign w:val="center"/>
                  <w:hideMark/>
                </w:tcPr>
                <w:p w:rsidR="00313455" w:rsidRPr="00313455" w:rsidRDefault="00313455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313455" w:rsidRPr="00313455" w:rsidRDefault="00D0645D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Приложение 2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 xml:space="preserve">к Постановлению администрации ЗАТО Озерный от </w:t>
                  </w:r>
                  <w:r w:rsidR="00DF2E5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31.08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.202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6 г. № </w:t>
                  </w:r>
                  <w:r w:rsidR="00DF2E5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124</w:t>
                  </w:r>
                </w:p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Приложение 2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к Постановлению а</w:t>
                  </w:r>
                  <w:r w:rsidR="00C50952"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дминистрации ЗАТО Озерный 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от </w:t>
                  </w:r>
                  <w:r w:rsidR="004B5C1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.01.202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 № 2</w:t>
                  </w:r>
                </w:p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39B4" w:rsidRPr="00313455" w:rsidTr="009E020E">
              <w:trPr>
                <w:trHeight w:val="362"/>
                <w:jc w:val="right"/>
              </w:trPr>
              <w:tc>
                <w:tcPr>
                  <w:tcW w:w="6040" w:type="dxa"/>
                  <w:shd w:val="clear" w:color="auto" w:fill="auto"/>
                  <w:vAlign w:val="center"/>
                  <w:hideMark/>
                </w:tcPr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УТВЕРЖДАЮ</w:t>
                  </w:r>
                </w:p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39B4" w:rsidRPr="00313455" w:rsidTr="009E020E">
              <w:trPr>
                <w:trHeight w:val="459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Глава ЗАТО Озерный </w:t>
                  </w:r>
                </w:p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39B4" w:rsidRPr="00313455" w:rsidTr="009E020E">
              <w:trPr>
                <w:trHeight w:val="515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_____________                      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>Н.А. Яковлева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   подпись                                                 расшифровка подписи</w:t>
                  </w:r>
                </w:p>
              </w:tc>
            </w:tr>
            <w:tr w:rsidR="00CC39B4" w:rsidRPr="00313455" w:rsidTr="009E020E">
              <w:trPr>
                <w:trHeight w:val="426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313455" w:rsidRDefault="00313455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CC39B4" w:rsidRDefault="00DF2E58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 3</w:t>
                  </w:r>
                  <w:r w:rsidR="0069260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CC39B4"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августа</w:t>
                  </w:r>
                  <w:r w:rsidR="00CC39B4"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="00CC39B4"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</w:p>
                <w:p w:rsidR="00313455" w:rsidRPr="00313455" w:rsidRDefault="00313455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39B4" w:rsidRPr="00313455" w:rsidTr="009E020E">
              <w:trPr>
                <w:trHeight w:val="559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CC39B4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Заведующий МБДОУ детский сад № 2 ЗАТО Озерный</w:t>
                  </w:r>
                </w:p>
                <w:p w:rsidR="00313455" w:rsidRPr="00313455" w:rsidRDefault="00313455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39B4" w:rsidRPr="00313455" w:rsidTr="009E020E">
              <w:trPr>
                <w:trHeight w:val="660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____________                         </w:t>
                  </w: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А.Р. Атрощенко</w:t>
                  </w: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  подпись                                                      расшифровка подписи</w:t>
                  </w:r>
                </w:p>
              </w:tc>
            </w:tr>
            <w:tr w:rsidR="00CC39B4" w:rsidRPr="00313455" w:rsidTr="009E020E">
              <w:trPr>
                <w:trHeight w:val="528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313455" w:rsidRDefault="00313455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CC39B4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« </w:t>
                  </w:r>
                  <w:r w:rsidR="00DF2E5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  <w:r w:rsidR="0069260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</w:t>
                  </w:r>
                  <w:r w:rsidR="00DF2E5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августа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</w:p>
                <w:p w:rsidR="00313455" w:rsidRPr="00313455" w:rsidRDefault="00313455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39B4" w:rsidRPr="00313455" w:rsidTr="009E020E">
              <w:trPr>
                <w:trHeight w:val="803"/>
                <w:jc w:val="right"/>
              </w:trPr>
              <w:tc>
                <w:tcPr>
                  <w:tcW w:w="6040" w:type="dxa"/>
                  <w:shd w:val="clear" w:color="auto" w:fill="auto"/>
                  <w:vAlign w:val="center"/>
                  <w:hideMark/>
                </w:tcPr>
                <w:p w:rsidR="00313455" w:rsidRPr="00313455" w:rsidRDefault="004B5C13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Главный бухгалтер</w:t>
                  </w:r>
                </w:p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39B4" w:rsidRPr="00313455" w:rsidTr="009E020E">
              <w:trPr>
                <w:trHeight w:val="829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CC39B4" w:rsidRPr="00313455" w:rsidRDefault="00CC39B4" w:rsidP="004B5C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____________                         </w:t>
                  </w: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А.</w:t>
                  </w:r>
                  <w:r w:rsidR="004B5C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И</w:t>
                  </w: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. </w:t>
                  </w:r>
                  <w:r w:rsidR="004B5C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Петрова</w:t>
                  </w: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  подпись                                                     расшифровка подписи</w:t>
                  </w:r>
                </w:p>
              </w:tc>
            </w:tr>
            <w:tr w:rsidR="00CC39B4" w:rsidRPr="00313455" w:rsidTr="009E020E">
              <w:trPr>
                <w:trHeight w:val="683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CC39B4" w:rsidRPr="00313455" w:rsidRDefault="00DF2E58" w:rsidP="00DF2E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 3</w:t>
                  </w:r>
                  <w:r w:rsidR="0069260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CC39B4"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августа</w:t>
                  </w:r>
                  <w:r w:rsidR="00CC39B4"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="00CC39B4"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</w:p>
              </w:tc>
            </w:tr>
          </w:tbl>
          <w:p w:rsidR="00CC39B4" w:rsidRPr="00313455" w:rsidRDefault="00CC39B4" w:rsidP="0031345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C39B4" w:rsidRPr="00313455" w:rsidRDefault="00CC39B4" w:rsidP="0031345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C39B4" w:rsidRPr="00313455" w:rsidRDefault="00CC39B4" w:rsidP="0031345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C39B4" w:rsidRPr="00313455" w:rsidRDefault="00CC39B4" w:rsidP="0031345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C39B4" w:rsidRPr="00313455" w:rsidRDefault="00CC39B4" w:rsidP="0031345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313455" w:rsidRPr="00313455" w:rsidRDefault="00313455" w:rsidP="00313455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:rsidR="00CC39B4" w:rsidRPr="00313455" w:rsidRDefault="00CC39B4" w:rsidP="00CC39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313455">
              <w:rPr>
                <w:rFonts w:ascii="Times New Roman" w:hAnsi="Times New Roman" w:cs="Times New Roman"/>
                <w:b/>
                <w:sz w:val="32"/>
                <w:szCs w:val="24"/>
              </w:rPr>
              <w:t>Муниципальное задание</w:t>
            </w:r>
          </w:p>
          <w:p w:rsidR="00CC39B4" w:rsidRPr="00313455" w:rsidRDefault="00CC39B4" w:rsidP="00CC39B4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313455">
              <w:rPr>
                <w:rFonts w:ascii="Times New Roman" w:hAnsi="Times New Roman" w:cs="Times New Roman"/>
                <w:sz w:val="32"/>
                <w:szCs w:val="24"/>
              </w:rPr>
              <w:t>Муниципального бюджетного дошкольного учреждения детский № 2 ЗАТО Озерный тверской области</w:t>
            </w:r>
          </w:p>
          <w:p w:rsidR="00B67CE1" w:rsidRDefault="00313455" w:rsidP="004B5C13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lastRenderedPageBreak/>
              <w:t>н</w:t>
            </w:r>
            <w:r w:rsidR="00CC39B4" w:rsidRPr="00313455">
              <w:rPr>
                <w:rFonts w:ascii="Times New Roman" w:hAnsi="Times New Roman" w:cs="Times New Roman"/>
                <w:sz w:val="32"/>
                <w:szCs w:val="24"/>
              </w:rPr>
              <w:t>а 202</w:t>
            </w:r>
            <w:r w:rsidR="004B5C13">
              <w:rPr>
                <w:rFonts w:ascii="Times New Roman" w:hAnsi="Times New Roman" w:cs="Times New Roman"/>
                <w:sz w:val="32"/>
                <w:szCs w:val="24"/>
              </w:rPr>
              <w:t>6</w:t>
            </w:r>
            <w:r w:rsidR="00CC39B4" w:rsidRPr="00313455">
              <w:rPr>
                <w:rFonts w:ascii="Times New Roman" w:hAnsi="Times New Roman" w:cs="Times New Roman"/>
                <w:sz w:val="32"/>
                <w:szCs w:val="24"/>
              </w:rPr>
              <w:t xml:space="preserve"> год и плановый период 202</w:t>
            </w:r>
            <w:r w:rsidR="004B5C13">
              <w:rPr>
                <w:rFonts w:ascii="Times New Roman" w:hAnsi="Times New Roman" w:cs="Times New Roman"/>
                <w:sz w:val="32"/>
                <w:szCs w:val="24"/>
              </w:rPr>
              <w:t>7</w:t>
            </w:r>
            <w:r w:rsidR="00CC39B4" w:rsidRPr="00313455">
              <w:rPr>
                <w:rFonts w:ascii="Times New Roman" w:hAnsi="Times New Roman" w:cs="Times New Roman"/>
                <w:sz w:val="32"/>
                <w:szCs w:val="24"/>
              </w:rPr>
              <w:t xml:space="preserve"> – 202</w:t>
            </w:r>
            <w:r w:rsidR="004B5C13">
              <w:rPr>
                <w:rFonts w:ascii="Times New Roman" w:hAnsi="Times New Roman" w:cs="Times New Roman"/>
                <w:sz w:val="32"/>
                <w:szCs w:val="24"/>
              </w:rPr>
              <w:t>8</w:t>
            </w:r>
            <w:r w:rsidR="00CC39B4" w:rsidRPr="00313455">
              <w:rPr>
                <w:rFonts w:ascii="Times New Roman" w:hAnsi="Times New Roman" w:cs="Times New Roman"/>
                <w:sz w:val="32"/>
                <w:szCs w:val="24"/>
              </w:rPr>
              <w:t xml:space="preserve"> годов</w:t>
            </w:r>
          </w:p>
          <w:p w:rsidR="004B5C13" w:rsidRPr="00313455" w:rsidRDefault="004B5C13" w:rsidP="004B5C13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7CE1" w:rsidRPr="00B67CE1" w:rsidRDefault="00B67CE1" w:rsidP="0085582B">
            <w:pPr>
              <w:spacing w:after="0" w:line="240" w:lineRule="auto"/>
              <w:ind w:left="-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E1" w:rsidRPr="00B67CE1" w:rsidTr="0085582B">
        <w:trPr>
          <w:trHeight w:val="300"/>
        </w:trPr>
        <w:tc>
          <w:tcPr>
            <w:tcW w:w="2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21566" w:type="dxa"/>
              <w:tblLook w:val="04A0" w:firstRow="1" w:lastRow="0" w:firstColumn="1" w:lastColumn="0" w:noHBand="0" w:noVBand="1"/>
            </w:tblPr>
            <w:tblGrid>
              <w:gridCol w:w="2602"/>
              <w:gridCol w:w="2087"/>
              <w:gridCol w:w="1547"/>
              <w:gridCol w:w="1724"/>
              <w:gridCol w:w="1723"/>
              <w:gridCol w:w="1546"/>
              <w:gridCol w:w="1069"/>
              <w:gridCol w:w="706"/>
              <w:gridCol w:w="1069"/>
              <w:gridCol w:w="706"/>
              <w:gridCol w:w="1069"/>
              <w:gridCol w:w="706"/>
              <w:gridCol w:w="1263"/>
              <w:gridCol w:w="729"/>
              <w:gridCol w:w="1099"/>
              <w:gridCol w:w="1685"/>
            </w:tblGrid>
            <w:tr w:rsidR="00452CC8" w:rsidRPr="00452CC8" w:rsidTr="00490D72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Часть I. Оказание муниципальной(ых) услуги (услуг) (выполнение работы) (работ)</w:t>
                  </w:r>
                </w:p>
              </w:tc>
              <w:tc>
                <w:tcPr>
                  <w:tcW w:w="14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8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39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Показатели, характеризующие объем муниципальной услуги (работы)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645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Уникальный номер реестровой записи </w:t>
                  </w:r>
                  <w:r w:rsidRPr="00452CC8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&lt;1&gt;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Категории потребителей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оказания муниципальной услуги (выполнения 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объема муниципальной услуги (работы)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показателей объема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отклонение, %</w:t>
                  </w:r>
                </w:p>
              </w:tc>
              <w:tc>
                <w:tcPr>
                  <w:tcW w:w="3575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Реквизиты нормативного правового или иного акта, определяющего порядок оказания муниципальной услуги (работы)</w:t>
                  </w:r>
                </w:p>
              </w:tc>
            </w:tr>
            <w:tr w:rsidR="00452CC8" w:rsidRPr="00452CC8" w:rsidTr="00490D72">
              <w:trPr>
                <w:trHeight w:val="130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4B5C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4B5C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CA7A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14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75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97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14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</w:t>
                  </w: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452CC8" w:rsidRPr="00452CC8" w:rsidTr="00490D72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14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452CC8" w:rsidRPr="00452CC8" w:rsidTr="00490D72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801011О.99.0.БВ24ДП02000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Возраст обучающихся: до 3 лет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обучения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5403E5" w:rsidP="005403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5403E5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5403E5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801011О.99.0.БВ24ДН82000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обучения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5403E5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5403E5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5403E5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105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853211О.99.0.БВ19АА50000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Число детей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90D72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7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7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1 года до 3 лет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A52262" w:rsidRDefault="00A52262" w:rsidP="00452CC8">
                  <w:pPr>
                    <w:spacing w:after="0" w:line="240" w:lineRule="auto"/>
                    <w:jc w:val="center"/>
                    <w:rPr>
                      <w:rStyle w:val="ac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82-Р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21.04.2020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      </w:r>
                </w:p>
              </w:tc>
            </w:tr>
            <w:tr w:rsidR="00452CC8" w:rsidRPr="00452CC8" w:rsidTr="00490D72">
              <w:trPr>
                <w:trHeight w:val="7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8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14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123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853211О.99.0.БВ19АА56000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Число детей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области "Об утверждении административных регламентов по </w:t>
                  </w: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69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9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82-Р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21.04.2020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      </w:r>
                </w:p>
              </w:tc>
            </w:tr>
            <w:tr w:rsidR="00452CC8" w:rsidRPr="00452CC8" w:rsidTr="00490D72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17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452CC8" w:rsidRDefault="00452CC8" w:rsidP="00B6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175"/>
              <w:gridCol w:w="2833"/>
              <w:gridCol w:w="2403"/>
              <w:gridCol w:w="2534"/>
              <w:gridCol w:w="3164"/>
              <w:gridCol w:w="1584"/>
              <w:gridCol w:w="1370"/>
              <w:gridCol w:w="1370"/>
              <w:gridCol w:w="2897"/>
            </w:tblGrid>
            <w:tr w:rsidR="00452CC8" w:rsidRPr="00452CC8" w:rsidTr="00452CC8">
              <w:trPr>
                <w:trHeight w:val="375"/>
              </w:trPr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bookmarkStart w:id="2" w:name="RANGE!A1:I137"/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452CC8" w:rsidRPr="00452CC8" w:rsidRDefault="00452CC8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1.2. Показатели, характеризующие качество муниципальной услуги (работы)</w:t>
                  </w:r>
                  <w:bookmarkEnd w:id="2"/>
                </w:p>
              </w:tc>
            </w:tr>
            <w:tr w:rsidR="00452CC8" w:rsidRPr="00452CC8" w:rsidTr="00452CC8">
              <w:trPr>
                <w:trHeight w:val="28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171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Уникальный номер реестровой записи</w:t>
                  </w:r>
                  <w:r w:rsidRPr="00452CC8">
                    <w:rPr>
                      <w:rFonts w:ascii="Calibri" w:eastAsia="Times New Roman" w:hAnsi="Calibri" w:cs="Times New Roman"/>
                      <w:lang w:eastAsia="ru-RU"/>
                    </w:rPr>
                    <w:t>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(формы) оказания муниципальной услуги (выполнения 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качества муниципальной услуги (работы)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показателя качества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      </w:r>
                </w:p>
              </w:tc>
            </w:tr>
            <w:tr w:rsidR="00452CC8" w:rsidRPr="00452CC8" w:rsidTr="00452CC8">
              <w:trPr>
                <w:trHeight w:val="162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452CC8" w:rsidRPr="00452CC8" w:rsidRDefault="00452CC8" w:rsidP="002F25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452CC8" w:rsidRPr="00452CC8" w:rsidRDefault="00452CC8" w:rsidP="004B5C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452CC8" w:rsidRPr="00452CC8" w:rsidRDefault="00452CC8" w:rsidP="002F25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452CC8" w:rsidRPr="00452CC8" w:rsidTr="00452CC8">
              <w:trPr>
                <w:trHeight w:val="735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801011О.99.0.БВ24ДП02000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Возраст обучающихся: до 3 лет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001. Уровень освоения обучающимися основной общеобразовательной программы дошкольного образования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52CC8" w:rsidRPr="00452CC8" w:rsidTr="00452CC8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76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002. Полнота реализации основной общеобразовательной программы дошкольного образования 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40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9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Укомплектованность дошкольного образовательного учреждения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52CC8" w:rsidRPr="00452CC8" w:rsidTr="00452CC8">
              <w:trPr>
                <w:trHeight w:val="4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7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Доля педагогов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4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Количество педагогических работников, имеющих первую и высшую квалификационную категорию: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  <w:tr w:rsidR="00452CC8" w:rsidRPr="00452CC8" w:rsidTr="00452CC8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1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006. Количество обучающихся (на отчетный период), охваченных программами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52CC8" w:rsidRPr="00452CC8" w:rsidTr="00452CC8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Количество обучающихсяв (на отчетный период), занимающихся по адаптированным программам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008. Количество обучающихся,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40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009.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4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52CC8" w:rsidRPr="00452CC8" w:rsidTr="00452CC8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13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495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801011О.99.0.БВ24ДН82000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001. Уровень освоения обучающимися основной общеобразовательной программы дошкольного образования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52CC8" w:rsidRPr="00452CC8" w:rsidTr="00452CC8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8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002. Полнота реализации основной общеобразовательной программы дошкольного образования 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76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Укомплектованность дошкольного образовательного учреждения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52CC8" w:rsidRPr="00452CC8" w:rsidTr="00452CC8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004. Доля педагогов и других категорий работников, оцениваемых по системе </w:t>
                  </w: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2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B5C13">
              <w:trPr>
                <w:trHeight w:val="5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Количество педагогических работников, имеющих высшую и первую квалификационную категорию: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4</w:t>
                  </w:r>
                </w:p>
              </w:tc>
            </w:tr>
            <w:tr w:rsidR="00452CC8" w:rsidRPr="00452CC8" w:rsidTr="00452CC8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006. Количество обучающихся (на отчетный период), охваченных программами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52CC8" w:rsidRPr="00452CC8" w:rsidTr="00452CC8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Количество обучающихся (на отчетный период), занимающихся по адаптированным программам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7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008. Количество обучающихся, охваченных дополнительными общеразвивающими программами по направлениям:</w:t>
                  </w: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 </w:t>
                  </w: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 </w:t>
                  </w: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B5C13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туристско-краеведческое;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52CC8" w:rsidRPr="00452CC8" w:rsidTr="004B5C13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физкультурно-спортивное;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B5C13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художественное;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B5C13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техническое;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B5C13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социально-гуманитарное;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52CC8" w:rsidRPr="00452CC8" w:rsidTr="004B5C13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естественно-научное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76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009. Количество обучающихся,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7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2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011.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52CC8" w:rsidRPr="00452CC8" w:rsidTr="00452CC8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15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012.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126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853211О.99.0.БВ19АА50000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Количество воспитанников в дошкольном образовательном учреждении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52CC8" w:rsidRPr="00452CC8" w:rsidTr="00452CC8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1 года до 3 лет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58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Посещаемость воспитанниками дошкольного образовательного учреждения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452CC8" w:rsidRPr="00452CC8" w:rsidTr="00452CC8">
              <w:trPr>
                <w:trHeight w:val="13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24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003. Доля отклонения посещаемости: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54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по заболеваемости воспитанников дошкольного образовательного учреждения;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B5C13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другие причины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84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004. Количество воспитанников,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005.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52CC8" w:rsidRPr="00452CC8" w:rsidTr="00452CC8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132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63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853211О.99.0.БВ19АА56000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Категория потребителей: 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Группа полного дня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Количество воспитанников в дошкольном образовательном учреждении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52CC8" w:rsidRPr="00452CC8" w:rsidTr="00452CC8">
              <w:trPr>
                <w:trHeight w:val="40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B5C13">
              <w:trPr>
                <w:trHeight w:val="5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Посещаемость воспитанниками дошкольного образовательного учреждения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</w:tr>
            <w:tr w:rsidR="00452CC8" w:rsidRPr="00452CC8" w:rsidTr="004B5C13">
              <w:trPr>
                <w:trHeight w:val="2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B5C13">
              <w:trPr>
                <w:trHeight w:val="4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003. Доля отклонения посещаемости: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по заболеваемости воспитанников дошкольного образовательного учреждения;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другие причины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40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8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004. Количество воспитанников,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6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005.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5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52CC8" w:rsidRPr="00452CC8" w:rsidTr="00452CC8">
              <w:trPr>
                <w:trHeight w:val="4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129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40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</w:tbl>
          <w:p w:rsidR="00452CC8" w:rsidRDefault="00452CC8" w:rsidP="00B6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20040" w:type="dxa"/>
              <w:tblLook w:val="04A0" w:firstRow="1" w:lastRow="0" w:firstColumn="1" w:lastColumn="0" w:noHBand="0" w:noVBand="1"/>
            </w:tblPr>
            <w:tblGrid>
              <w:gridCol w:w="1020"/>
              <w:gridCol w:w="6380"/>
              <w:gridCol w:w="1780"/>
              <w:gridCol w:w="2180"/>
              <w:gridCol w:w="2180"/>
              <w:gridCol w:w="2180"/>
              <w:gridCol w:w="4320"/>
            </w:tblGrid>
            <w:tr w:rsidR="00452CC8" w:rsidRPr="00452CC8" w:rsidTr="00452CC8">
              <w:trPr>
                <w:trHeight w:val="825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6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Часть II. Финансовое обеспечение выполнения муниципального задания</w:t>
                  </w: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10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63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Наименование параметра расчета объема субсидии</w:t>
                  </w:r>
                </w:p>
              </w:tc>
              <w:tc>
                <w:tcPr>
                  <w:tcW w:w="17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Единица измерения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параметра</w:t>
                  </w:r>
                </w:p>
              </w:tc>
              <w:tc>
                <w:tcPr>
                  <w:tcW w:w="654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Значение параметров расчета объема субсидии</w:t>
                  </w:r>
                </w:p>
              </w:tc>
              <w:tc>
                <w:tcPr>
                  <w:tcW w:w="43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Формула расчета параметра</w:t>
                  </w:r>
                </w:p>
              </w:tc>
            </w:tr>
            <w:tr w:rsidR="00452CC8" w:rsidRPr="00452CC8" w:rsidTr="00452CC8">
              <w:trPr>
                <w:trHeight w:val="1545"/>
              </w:trPr>
              <w:tc>
                <w:tcPr>
                  <w:tcW w:w="10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3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B5C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B5C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B5C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43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1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452CC8" w:rsidRPr="00452CC8" w:rsidTr="0037193A">
              <w:trPr>
                <w:trHeight w:val="78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муниципальных услуг (выполнение работ), всего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DF2E5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30 766 332,25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37193A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21 458 122,70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37193A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17 975 488,20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 = 1.3 + …+4.3</w:t>
                  </w:r>
                </w:p>
              </w:tc>
            </w:tr>
            <w:tr w:rsidR="00452CC8" w:rsidRPr="00452CC8" w:rsidTr="00452CC8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801011О.99.0.БВ24ДП02000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84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Реализация основной общеобразовательной программы дошкольного образования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452CC8" w:rsidRPr="00452CC8" w:rsidTr="0037193A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DF2E5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2 564 239,00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37193A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2 352 543,00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37193A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2 284 231,60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1.3 = (1.3.1 x 1.3.2) - 1.3.4 x 1.3.3</w:t>
                  </w:r>
                </w:p>
              </w:tc>
            </w:tr>
            <w:tr w:rsidR="00452CC8" w:rsidRPr="00452CC8" w:rsidTr="0037193A">
              <w:trPr>
                <w:trHeight w:val="118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DF2E5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128 211,95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37193A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117 627,15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37193A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114 211,58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1.3.1 = 1.3.1.1 x 1.3.1.2 x 1.3.1.3 x 1.3.1.4</w:t>
                  </w:r>
                </w:p>
              </w:tc>
            </w:tr>
            <w:tr w:rsidR="0037193A" w:rsidRPr="00452CC8" w:rsidTr="0037193A">
              <w:trPr>
                <w:trHeight w:val="123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DF2E58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128 211,95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117 627,15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114 211,58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0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0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5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2.1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801011О.99.0.БВ24ДН82000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2.2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  <w:r w:rsidRPr="00452CC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37193A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DF2E58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14 761 700,15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13 543 017,55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13 149 764,70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2.3 = (2.3.1 x 2.3.2) - 2.3.4 x 2.3.3</w:t>
                  </w:r>
                </w:p>
              </w:tc>
            </w:tr>
            <w:tr w:rsidR="0037193A" w:rsidRPr="00452CC8" w:rsidTr="0037193A">
              <w:trPr>
                <w:trHeight w:val="120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DF2E58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128 362,61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117 765,37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114 345,78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2.3.1 = 2.3.1.1 x 2.3.1.2 x 2.3.1.3 x 2.3.1.4</w:t>
                  </w:r>
                </w:p>
              </w:tc>
            </w:tr>
            <w:tr w:rsidR="0037193A" w:rsidRPr="00452CC8" w:rsidTr="0037193A">
              <w:trPr>
                <w:trHeight w:val="112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DF2E58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128 362,61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117 765,37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114 345,78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37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12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54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11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3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853211О.99.0.БВ19АА50000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8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37193A">
              <w:trPr>
                <w:trHeight w:val="85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DF2E58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1 989 178,40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823 259,20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376 140,80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3.3 = (3.3.1 x 3.3.2) - 3.3.4 x 3.3.3</w:t>
                  </w:r>
                </w:p>
              </w:tc>
            </w:tr>
            <w:tr w:rsidR="0037193A" w:rsidRPr="00452CC8" w:rsidTr="0037193A">
              <w:trPr>
                <w:trHeight w:val="12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DF2E58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109 818,92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50 708,96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28 353,04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3.3.1 = 3.3.1.1 x 3.3.1.2 x 3.3.1.3 x 3.3.1.4</w:t>
                  </w:r>
                </w:p>
              </w:tc>
            </w:tr>
            <w:tr w:rsidR="0037193A" w:rsidRPr="00452CC8" w:rsidTr="0037193A">
              <w:trPr>
                <w:trHeight w:val="124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3.3.1.1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DF2E58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109 818,92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50 708,96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28 353,04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3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5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6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2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37193A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10 360,00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9 546,00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9 546,00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3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853211О.99.0.БВ19АА56000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8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37193A">
              <w:trPr>
                <w:trHeight w:val="85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DF2E58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11 451 214,70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4 739 302,95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2 165 351,10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4.3 = (4.3.1 x 4.3.2) - 4.3.4 x 4.3.3</w:t>
                  </w:r>
                </w:p>
              </w:tc>
            </w:tr>
            <w:tr w:rsidR="0037193A" w:rsidRPr="00452CC8" w:rsidTr="0037193A">
              <w:trPr>
                <w:trHeight w:val="127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DF2E58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109 947,95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50 768,55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28 386,36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4.3.1 = 4.3.1.1 x 4.3.1.2 x 4.3.1.3 x 4.3.1.4</w:t>
                  </w:r>
                </w:p>
              </w:tc>
            </w:tr>
            <w:tr w:rsidR="0037193A" w:rsidRPr="00452CC8" w:rsidTr="0037193A">
              <w:trPr>
                <w:trHeight w:val="120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DF2E58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109 947,95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50 768,55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28 386,36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6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5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6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2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4.3.2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37193A">
              <w:trPr>
                <w:trHeight w:val="156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10 372,17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9 557,22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9 557,22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37193A">
              <w:trPr>
                <w:trHeight w:val="19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8170F6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847 825,99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348 568,00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238 568,00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51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Коэффициент стабилизации бюджетной нагрузки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37193A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субсидии на выполнение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DF2E58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31 614 157,96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21 806 690,75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18 214 055,75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 = (1 + 2) x 3</w:t>
                  </w:r>
                </w:p>
              </w:tc>
            </w:tr>
          </w:tbl>
          <w:p w:rsidR="00452CC8" w:rsidRDefault="00452CC8" w:rsidP="00B6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15200" w:type="dxa"/>
              <w:tblLook w:val="04A0" w:firstRow="1" w:lastRow="0" w:firstColumn="1" w:lastColumn="0" w:noHBand="0" w:noVBand="1"/>
            </w:tblPr>
            <w:tblGrid>
              <w:gridCol w:w="980"/>
              <w:gridCol w:w="2880"/>
              <w:gridCol w:w="2880"/>
              <w:gridCol w:w="3760"/>
              <w:gridCol w:w="4700"/>
            </w:tblGrid>
            <w:tr w:rsidR="00452CC8" w:rsidRPr="00452CC8" w:rsidTr="00452CC8">
              <w:trPr>
                <w:trHeight w:val="555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Часть III. Порядок осуществления контроля за выполнением муниципального задания</w:t>
                  </w:r>
                </w:p>
              </w:tc>
            </w:tr>
            <w:tr w:rsidR="00452CC8" w:rsidRPr="00452CC8" w:rsidTr="00452CC8">
              <w:trPr>
                <w:trHeight w:val="735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 Периодичность и вид контроля за выполнением муниципального задания</w:t>
                  </w:r>
                </w:p>
              </w:tc>
            </w:tr>
            <w:tr w:rsidR="00452CC8" w:rsidRPr="00452CC8" w:rsidTr="00452CC8">
              <w:trPr>
                <w:trHeight w:val="983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Вид контрольного мероприятия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Периодичность проведения контроля</w:t>
                  </w:r>
                </w:p>
              </w:tc>
            </w:tr>
            <w:tr w:rsidR="00452CC8" w:rsidRPr="00452CC8" w:rsidTr="00452CC8">
              <w:trPr>
                <w:trHeight w:val="79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Плановый контроль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 соответсвии с графиком проведения проверок</w:t>
                  </w: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Оперативный контроль 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требованию</w:t>
                  </w:r>
                </w:p>
              </w:tc>
            </w:tr>
            <w:tr w:rsidR="00452CC8" w:rsidRPr="00452CC8" w:rsidTr="00452CC8">
              <w:trPr>
                <w:trHeight w:val="1170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требованию</w:t>
                  </w:r>
                </w:p>
              </w:tc>
            </w:tr>
            <w:tr w:rsidR="00452CC8" w:rsidRPr="00452CC8" w:rsidTr="00452CC8">
              <w:trPr>
                <w:trHeight w:val="540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85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 Иные требования к отчетности об исполнении муниципального задания</w:t>
                  </w:r>
                </w:p>
              </w:tc>
            </w:tr>
            <w:tr w:rsidR="00452CC8" w:rsidRPr="00452CC8" w:rsidTr="00452CC8">
              <w:trPr>
                <w:trHeight w:val="450"/>
              </w:trPr>
              <w:tc>
                <w:tcPr>
                  <w:tcW w:w="1520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установлены</w:t>
                  </w:r>
                </w:p>
              </w:tc>
            </w:tr>
            <w:tr w:rsidR="00452CC8" w:rsidRPr="00452CC8" w:rsidTr="00452CC8">
              <w:trPr>
                <w:trHeight w:val="465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10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3. Иная информация, необходимая для контроля за выполнением муниципального задания </w:t>
                  </w:r>
                </w:p>
              </w:tc>
            </w:tr>
            <w:tr w:rsidR="00452CC8" w:rsidRPr="00452CC8" w:rsidTr="00452CC8">
              <w:trPr>
                <w:trHeight w:val="435"/>
              </w:trPr>
              <w:tc>
                <w:tcPr>
                  <w:tcW w:w="1520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установлена</w:t>
                  </w:r>
                </w:p>
              </w:tc>
            </w:tr>
          </w:tbl>
          <w:p w:rsidR="00452CC8" w:rsidRDefault="00452CC8" w:rsidP="00B6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16900" w:type="dxa"/>
              <w:tblLook w:val="04A0" w:firstRow="1" w:lastRow="0" w:firstColumn="1" w:lastColumn="0" w:noHBand="0" w:noVBand="1"/>
            </w:tblPr>
            <w:tblGrid>
              <w:gridCol w:w="1336"/>
              <w:gridCol w:w="8397"/>
              <w:gridCol w:w="222"/>
              <w:gridCol w:w="222"/>
              <w:gridCol w:w="6943"/>
            </w:tblGrid>
            <w:tr w:rsidR="00452CC8" w:rsidRPr="00452CC8" w:rsidTr="00452CC8">
              <w:trPr>
                <w:trHeight w:val="720"/>
              </w:trPr>
              <w:tc>
                <w:tcPr>
                  <w:tcW w:w="169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452CC8" w:rsidRPr="00452CC8" w:rsidRDefault="00452CC8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Часть IV. Условия и порядок досрочного прекращения исполнения муниципального задания</w:t>
                  </w:r>
                </w:p>
              </w:tc>
            </w:tr>
            <w:tr w:rsidR="00452CC8" w:rsidRPr="00452CC8" w:rsidTr="00452CC8">
              <w:trPr>
                <w:trHeight w:val="983"/>
              </w:trPr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Условия досрочного прекращения исполнения муниципального задания</w:t>
                  </w:r>
                </w:p>
              </w:tc>
              <w:tc>
                <w:tcPr>
                  <w:tcW w:w="69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Порядок досрочного прекращения исполнения муниципального задания</w:t>
                  </w:r>
                </w:p>
              </w:tc>
            </w:tr>
            <w:tr w:rsidR="00452CC8" w:rsidRPr="00452CC8" w:rsidTr="00452CC8">
              <w:trPr>
                <w:trHeight w:val="1575"/>
              </w:trPr>
              <w:tc>
                <w:tcPr>
                  <w:tcW w:w="13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Реорганизация учреждения</w:t>
                  </w: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52CC8" w:rsidRPr="00452CC8" w:rsidTr="00452CC8">
              <w:trPr>
                <w:trHeight w:val="1545"/>
              </w:trPr>
              <w:tc>
                <w:tcPr>
                  <w:tcW w:w="13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Ликвидация  учреждения </w:t>
                  </w: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52CC8" w:rsidRPr="00452CC8" w:rsidTr="00452CC8">
              <w:trPr>
                <w:trHeight w:val="1515"/>
              </w:trPr>
              <w:tc>
                <w:tcPr>
                  <w:tcW w:w="13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Аннулирование лицензии на право ведения образовательной деятельности</w:t>
                  </w: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52CC8" w:rsidRPr="00452CC8" w:rsidTr="00452CC8">
              <w:trPr>
                <w:trHeight w:val="390"/>
              </w:trPr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3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Примечание.</w:t>
                  </w: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169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      </w: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3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452CC8" w:rsidRPr="00B67CE1" w:rsidRDefault="00452CC8" w:rsidP="00B6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tbl>
      <w:tblPr>
        <w:tblpPr w:leftFromText="180" w:rightFromText="180" w:vertAnchor="text" w:tblpY="-125"/>
        <w:tblW w:w="22538" w:type="dxa"/>
        <w:tblLayout w:type="fixed"/>
        <w:tblLook w:val="04A0" w:firstRow="1" w:lastRow="0" w:firstColumn="1" w:lastColumn="0" w:noHBand="0" w:noVBand="1"/>
      </w:tblPr>
      <w:tblGrid>
        <w:gridCol w:w="567"/>
        <w:gridCol w:w="12616"/>
        <w:gridCol w:w="6095"/>
        <w:gridCol w:w="3260"/>
      </w:tblGrid>
      <w:tr w:rsidR="00C718B0" w:rsidRPr="00F258E0" w:rsidTr="00C718B0">
        <w:trPr>
          <w:trHeight w:val="990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0957D7" w:rsidRDefault="000957D7" w:rsidP="000E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170F6" w:rsidRDefault="008170F6" w:rsidP="008170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3</w:t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администр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ации ЗАТО Озерный </w:t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B534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B534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 w:rsidR="00B534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  <w:p w:rsidR="008170F6" w:rsidRDefault="008170F6" w:rsidP="000E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18B0" w:rsidRDefault="003636EA" w:rsidP="000E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3</w:t>
            </w:r>
            <w:r w:rsidR="00FB0B8C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администр</w:t>
            </w:r>
            <w:r w:rsidR="00467A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ации ЗАТО </w:t>
            </w:r>
            <w:r w:rsid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Озерный </w:t>
            </w:r>
            <w:r w:rsidR="003635A0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A54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C24CAC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</w:t>
            </w:r>
            <w:r w:rsidR="00A54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E67AD3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</w:t>
            </w:r>
            <w:r w:rsidR="00C24CAC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</w:t>
            </w:r>
          </w:p>
          <w:p w:rsidR="000957D7" w:rsidRPr="000957D7" w:rsidRDefault="000957D7" w:rsidP="000E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18B0" w:rsidRPr="00F258E0" w:rsidTr="00C718B0">
        <w:trPr>
          <w:trHeight w:val="810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</w:t>
            </w:r>
          </w:p>
        </w:tc>
      </w:tr>
      <w:tr w:rsidR="00C718B0" w:rsidRPr="00F258E0" w:rsidTr="00C718B0">
        <w:trPr>
          <w:trHeight w:val="471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6B13B6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  <w:r w:rsidR="00FB0B8C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718B0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ЗАТО Озерный </w:t>
            </w:r>
          </w:p>
        </w:tc>
      </w:tr>
      <w:tr w:rsidR="00C718B0" w:rsidRPr="00F258E0" w:rsidTr="00C718B0">
        <w:trPr>
          <w:trHeight w:val="405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18B0" w:rsidRPr="00F258E0" w:rsidTr="00C718B0">
        <w:trPr>
          <w:trHeight w:val="569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6B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                 </w:t>
            </w:r>
            <w:r w:rsidR="006B13B6" w:rsidRPr="000957D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Н.А. Яковлева</w:t>
            </w:r>
            <w:r w:rsidR="006B13B6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</w:t>
            </w:r>
            <w:r w:rsidR="00E15424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</w:t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подпись                                            расшифровка подписи</w:t>
            </w:r>
          </w:p>
        </w:tc>
      </w:tr>
      <w:tr w:rsidR="00C718B0" w:rsidRPr="00F258E0" w:rsidTr="00C718B0">
        <w:trPr>
          <w:trHeight w:val="420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18B0" w:rsidRPr="00F258E0" w:rsidTr="00C718B0">
        <w:trPr>
          <w:trHeight w:val="601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B53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B534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817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F02BE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</w:t>
            </w:r>
            <w:r w:rsidR="00B534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августа</w:t>
            </w:r>
            <w:r w:rsidR="00817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24CAC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 </w:t>
            </w:r>
          </w:p>
        </w:tc>
      </w:tr>
      <w:tr w:rsidR="00C718B0" w:rsidRPr="00F258E0" w:rsidTr="00C718B0">
        <w:trPr>
          <w:trHeight w:val="735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 МБДОУ детский сад № 4 ЗАТО Озерный</w:t>
            </w:r>
          </w:p>
        </w:tc>
      </w:tr>
      <w:tr w:rsidR="00C718B0" w:rsidRPr="00F258E0" w:rsidTr="00C718B0">
        <w:trPr>
          <w:trHeight w:val="660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776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 </w:t>
            </w:r>
            <w:r w:rsidR="00776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О.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А. </w:t>
            </w:r>
            <w:r w:rsidR="00776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Чайковская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 </w:t>
            </w:r>
            <w:r w:rsidR="00892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="00776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C718B0" w:rsidRPr="00F258E0" w:rsidTr="00C718B0">
        <w:trPr>
          <w:trHeight w:val="405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18B0" w:rsidRPr="00F258E0" w:rsidTr="00C718B0">
        <w:trPr>
          <w:trHeight w:val="405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0E3084" w:rsidP="00B53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B534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817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C718B0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 </w:t>
            </w:r>
            <w:r w:rsidR="00B534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августа</w:t>
            </w:r>
            <w:r w:rsidR="003636EA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718B0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24CAC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C718B0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  <w:r w:rsidR="00C718B0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 </w:t>
            </w:r>
          </w:p>
        </w:tc>
      </w:tr>
      <w:tr w:rsidR="00C718B0" w:rsidRPr="00F258E0" w:rsidTr="00C718B0">
        <w:trPr>
          <w:trHeight w:val="803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Default="00A546C3" w:rsidP="00015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</w:p>
          <w:p w:rsidR="00015C09" w:rsidRPr="000957D7" w:rsidRDefault="00015C09" w:rsidP="00015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718B0" w:rsidRPr="00F258E0" w:rsidTr="00C718B0">
        <w:trPr>
          <w:trHeight w:val="829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A546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015C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А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Петрова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</w:t>
            </w:r>
            <w:r w:rsidR="00892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C718B0" w:rsidRPr="00F258E0" w:rsidTr="00C718B0">
        <w:trPr>
          <w:trHeight w:val="683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B53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B534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817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 </w:t>
            </w:r>
            <w:r w:rsidR="00B534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августа</w:t>
            </w:r>
            <w:r w:rsidR="003636EA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24CAC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 </w:t>
            </w:r>
          </w:p>
        </w:tc>
      </w:tr>
      <w:tr w:rsidR="00C718B0" w:rsidRPr="00F258E0" w:rsidTr="00C718B0">
        <w:trPr>
          <w:trHeight w:val="6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18B0" w:rsidRPr="00F258E0" w:rsidRDefault="00C718B0" w:rsidP="00C7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1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028C" w:rsidRDefault="007C028C" w:rsidP="00C7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7C028C" w:rsidRDefault="007C028C" w:rsidP="00C7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7C028C" w:rsidRDefault="007C028C" w:rsidP="007C0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0957D7" w:rsidRDefault="000957D7" w:rsidP="007C0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0957D7" w:rsidRDefault="000957D7" w:rsidP="007C0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0957D7" w:rsidRDefault="000957D7" w:rsidP="007C0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0957D7" w:rsidRDefault="000957D7" w:rsidP="007C0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7C028C" w:rsidRDefault="007C028C" w:rsidP="00C7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C718B0" w:rsidRDefault="00C718B0" w:rsidP="007C0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F258E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Муниципальное задание</w:t>
            </w:r>
          </w:p>
          <w:p w:rsidR="007C028C" w:rsidRPr="00F258E0" w:rsidRDefault="007C028C" w:rsidP="007C0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C718B0" w:rsidRPr="00F258E0" w:rsidTr="00C718B0">
        <w:trPr>
          <w:trHeight w:val="6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18B0" w:rsidRPr="00F258E0" w:rsidRDefault="00C718B0" w:rsidP="00C7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1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18B0" w:rsidRPr="00F258E0" w:rsidRDefault="00C718B0" w:rsidP="00C7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F258E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муниципального бюджетного дошкольного образовательного учреждения детский сад № 4 ЗАТО Озерный Тверской области</w:t>
            </w:r>
          </w:p>
        </w:tc>
      </w:tr>
      <w:tr w:rsidR="00C718B0" w:rsidRPr="00F258E0" w:rsidTr="00C718B0">
        <w:trPr>
          <w:trHeight w:val="4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18B0" w:rsidRDefault="00C718B0" w:rsidP="00C7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1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18B0" w:rsidRDefault="00C718B0" w:rsidP="00A54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на </w:t>
            </w:r>
            <w:r w:rsidR="00C24CA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202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 и плановый период 202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- 202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  <w:r w:rsidRPr="00F258E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годов</w:t>
            </w:r>
          </w:p>
          <w:p w:rsidR="00A546C3" w:rsidRPr="00F258E0" w:rsidRDefault="00A546C3" w:rsidP="00A54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2629"/>
        <w:gridCol w:w="2109"/>
        <w:gridCol w:w="1562"/>
        <w:gridCol w:w="1742"/>
        <w:gridCol w:w="1742"/>
        <w:gridCol w:w="1562"/>
        <w:gridCol w:w="1080"/>
        <w:gridCol w:w="712"/>
        <w:gridCol w:w="1080"/>
        <w:gridCol w:w="712"/>
        <w:gridCol w:w="1080"/>
        <w:gridCol w:w="712"/>
        <w:gridCol w:w="1276"/>
        <w:gridCol w:w="735"/>
        <w:gridCol w:w="1110"/>
        <w:gridCol w:w="1703"/>
      </w:tblGrid>
      <w:tr w:rsidR="00452CC8" w:rsidRPr="00452CC8" w:rsidTr="00452CC8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Часть I. Оказание муниципальной(ых) услуги (услуг) (выполнение работы) (работ)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Показатели, характеризующие объем муниципальной услуги (работы)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64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номер реестровой записи </w:t>
            </w:r>
            <w:r w:rsidRPr="00452CC8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&lt;1&gt;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Категории потребителей 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оказания муниципальной услуги (выполнения работы)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объема муниципальной услуги (работы)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 объема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отклонение, %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нормативного правового или иного акта, определяющего порядок оказания муниципальной услуги (работы)</w:t>
            </w:r>
          </w:p>
        </w:tc>
      </w:tr>
      <w:tr w:rsidR="00452CC8" w:rsidRPr="00452CC8" w:rsidTr="00452CC8">
        <w:trPr>
          <w:trHeight w:val="13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452CC8" w:rsidP="00A54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5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452CC8" w:rsidP="00633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5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452CC8" w:rsidP="00633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5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CC8" w:rsidRPr="00452CC8" w:rsidTr="00452CC8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плату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плату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плату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452CC8" w:rsidRPr="00452CC8" w:rsidTr="00452CC8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452CC8" w:rsidRPr="00452CC8" w:rsidTr="00452CC8">
        <w:trPr>
          <w:trHeight w:val="6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801011О.99.0.БВ24ДП02000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Возраст обучающихся: до 3 лет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обучающихся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A54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A5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A54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A5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A54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A5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человеко-дней обучения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05762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05762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05762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6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801011О.99.0.БВ24ДН82000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обучающихся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63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63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63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63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63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63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человеко-дней обучения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05762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05762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05762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105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853211О.99.0.БВ19АА50000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Число детей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6316AF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1 года до 3 лет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человеко-дней пребывания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82-Р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</w:r>
          </w:p>
        </w:tc>
      </w:tr>
      <w:tr w:rsidR="00452CC8" w:rsidRPr="00452CC8" w:rsidTr="00452CC8">
        <w:trPr>
          <w:trHeight w:val="7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14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123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853211О.99.0.БВ19АА56000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Число детей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ЗАТО Озерный Тверской области "Об утверждении административных регламентов по </w:t>
            </w: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6316AF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6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человеко-дней пребывания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82-Р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</w:r>
          </w:p>
        </w:tc>
      </w:tr>
      <w:tr w:rsidR="00452CC8" w:rsidRPr="00452CC8" w:rsidTr="00452CC8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17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52CC8" w:rsidRDefault="00452CC8" w:rsidP="00665069"/>
    <w:tbl>
      <w:tblPr>
        <w:tblW w:w="22400" w:type="dxa"/>
        <w:tblLook w:val="04A0" w:firstRow="1" w:lastRow="0" w:firstColumn="1" w:lastColumn="0" w:noHBand="0" w:noVBand="1"/>
      </w:tblPr>
      <w:tblGrid>
        <w:gridCol w:w="3375"/>
        <w:gridCol w:w="2504"/>
        <w:gridCol w:w="2651"/>
        <w:gridCol w:w="2060"/>
        <w:gridCol w:w="4474"/>
        <w:gridCol w:w="1509"/>
        <w:gridCol w:w="1554"/>
        <w:gridCol w:w="1572"/>
        <w:gridCol w:w="2701"/>
      </w:tblGrid>
      <w:tr w:rsidR="00452CC8" w:rsidRPr="00452CC8" w:rsidTr="00452CC8">
        <w:trPr>
          <w:trHeight w:val="375"/>
        </w:trPr>
        <w:tc>
          <w:tcPr>
            <w:tcW w:w="22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1D67" w:rsidRDefault="00311D67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2CC8" w:rsidRPr="00452CC8" w:rsidRDefault="00452CC8" w:rsidP="00311D67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Показатели, характеризующие качество муниципальной услуги (работы)</w:t>
            </w:r>
          </w:p>
        </w:tc>
      </w:tr>
      <w:tr w:rsidR="00452CC8" w:rsidRPr="00452CC8" w:rsidTr="00452CC8">
        <w:trPr>
          <w:trHeight w:val="28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1710"/>
        </w:trPr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452CC8">
              <w:rPr>
                <w:rFonts w:ascii="Calibri" w:eastAsia="Times New Roman" w:hAnsi="Calibri" w:cs="Times New Roman"/>
                <w:lang w:eastAsia="ru-RU"/>
              </w:rPr>
              <w:t>¹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(формы) оказания муниципальной услуги (выполнения работы)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качества муниципальной услуги (работы)</w:t>
            </w:r>
          </w:p>
        </w:tc>
        <w:tc>
          <w:tcPr>
            <w:tcW w:w="46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качества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</w:r>
          </w:p>
        </w:tc>
      </w:tr>
      <w:tr w:rsidR="00452CC8" w:rsidRPr="00452CC8" w:rsidTr="00452CC8">
        <w:trPr>
          <w:trHeight w:val="162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52CC8" w:rsidRPr="00452CC8" w:rsidRDefault="00452CC8" w:rsidP="0063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3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52CC8" w:rsidRPr="00452CC8" w:rsidRDefault="00452CC8" w:rsidP="0063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3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52CC8" w:rsidRPr="00452CC8" w:rsidRDefault="00452CC8" w:rsidP="0063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3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CC8" w:rsidRPr="00452CC8" w:rsidTr="00452CC8">
        <w:trPr>
          <w:trHeight w:val="315"/>
        </w:trPr>
        <w:tc>
          <w:tcPr>
            <w:tcW w:w="3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452CC8" w:rsidRPr="00452CC8" w:rsidTr="00452CC8">
        <w:trPr>
          <w:trHeight w:val="735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801011О.99.0.БВ24ДП02000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Возраст обучающихся: до 3 лет 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дошкольного образования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дошкольного образования 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9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Укомплектованность дошкольного образовательного учреждения педагогическими работниками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452CC8">
        <w:trPr>
          <w:trHeight w:val="4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Доля педагогов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Количество педагогических работников, имеющих первую и высшую квалификационную категорию: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452CC8" w:rsidRPr="00452CC8" w:rsidTr="006316AF">
        <w:trPr>
          <w:trHeight w:val="1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1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28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5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 (на отчетный период), охваченных программами дошкольного образования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6316AF">
        <w:trPr>
          <w:trHeight w:val="34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обучающихсяв (на отчетный период), занимающихся по адаптированным программам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7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008. Количество обучающихся,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009.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010.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31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13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95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801011О.99.0.БВ24ДН82000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дошкольного образования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8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дошкольного образования 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Укомплектованность дошкольного образовательного учреждения педагогическими работниками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Доля педагогов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2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356B04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Количество педагогических работников, имеющих высшую и первую квалификационную категорию: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356B04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 (на отчетный период), охваченных программами дошкольного образования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452CC8" w:rsidRPr="00452CC8" w:rsidTr="00356B04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356B04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 (на отчетный период), занимающихся по адаптированным программам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356B04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охваченных дополнительными общеразвивающими программами по направлениям:</w:t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356B04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356B04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452CC8" w:rsidRPr="00452CC8" w:rsidTr="00356B04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художественное;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356B04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356B04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социально-гуманитарное;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356B04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009. Количество обучающихся,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7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010.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2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011.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153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356B04">
        <w:trPr>
          <w:trHeight w:val="1260"/>
        </w:trPr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853211О.99.0.БВ19АА50000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Количество воспитанников в дошкольном образовательном учреждении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452CC8">
        <w:trPr>
          <w:trHeight w:val="64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1 года до 3 лет</w:t>
            </w: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2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31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003. Доля отклонения посещаемости: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356B04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  <w:r w:rsidR="00452CC8"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  <w:r w:rsidR="00452CC8"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по заболеваемости воспитанников дошкольного образовательного учреждения;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33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другие причины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8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004. Количество воспитанников,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7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7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7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006.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132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356B04">
        <w:trPr>
          <w:trHeight w:val="630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853211О.99.0.БВ19АА56000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Количество воспитанников в дошкольном образовательном учреждении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002. Посещаемость воспитанниками дошкольного образовательного учреждения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452CC8" w:rsidRPr="00452CC8" w:rsidTr="00452CC8">
        <w:trPr>
          <w:trHeight w:val="2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2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37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003. Доля отклонения посещаемости: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по заболеваемости воспитанников дошкольного образовательного учреждения;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другие причины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88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004. Количество воспитанников,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64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006.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4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129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452CC8" w:rsidRDefault="00452CC8" w:rsidP="00665069"/>
    <w:tbl>
      <w:tblPr>
        <w:tblW w:w="20040" w:type="dxa"/>
        <w:tblLook w:val="04A0" w:firstRow="1" w:lastRow="0" w:firstColumn="1" w:lastColumn="0" w:noHBand="0" w:noVBand="1"/>
      </w:tblPr>
      <w:tblGrid>
        <w:gridCol w:w="1020"/>
        <w:gridCol w:w="6380"/>
        <w:gridCol w:w="1780"/>
        <w:gridCol w:w="2180"/>
        <w:gridCol w:w="2180"/>
        <w:gridCol w:w="2180"/>
        <w:gridCol w:w="4320"/>
      </w:tblGrid>
      <w:tr w:rsidR="00452CC8" w:rsidRPr="00452CC8" w:rsidTr="00452CC8">
        <w:trPr>
          <w:trHeight w:val="82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75E6" w:rsidRDefault="006275E6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275E6" w:rsidRDefault="006275E6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275E6" w:rsidRDefault="006275E6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275E6" w:rsidRDefault="006275E6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Часть II. Финансовое обеспечение выполнения муниципального задания</w:t>
            </w:r>
          </w:p>
        </w:tc>
      </w:tr>
      <w:tr w:rsidR="00452CC8" w:rsidRPr="00452CC8" w:rsidTr="00452CC8">
        <w:trPr>
          <w:trHeight w:val="37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параметра расчета объема субсидии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параметра</w:t>
            </w:r>
          </w:p>
        </w:tc>
        <w:tc>
          <w:tcPr>
            <w:tcW w:w="6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параметров расчета объема субсидии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расчета параметра</w:t>
            </w:r>
          </w:p>
        </w:tc>
      </w:tr>
      <w:tr w:rsidR="00452CC8" w:rsidRPr="00452CC8" w:rsidTr="00452CC8">
        <w:trPr>
          <w:trHeight w:val="1545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330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330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(очередной финансовый год)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62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330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(1-й год планового периода)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330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330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(2-й год планового периода)</w:t>
            </w: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2CC8" w:rsidRPr="00452CC8" w:rsidTr="00452CC8">
        <w:trPr>
          <w:trHeight w:val="5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452CC8" w:rsidRPr="00452CC8" w:rsidTr="006E371C">
        <w:trPr>
          <w:trHeight w:val="7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муниципальных услуг (выполнение работ), 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52379D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49 078 193,00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E371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35 868 789,80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E371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31 119 583,00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 = 1.3 + …+4.3</w:t>
            </w:r>
          </w:p>
        </w:tc>
      </w:tr>
      <w:tr w:rsidR="00452CC8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801011О.99.0.БВ24ДП02000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84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Реализация основной общеобразовательной программы дошкольного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CC8" w:rsidRPr="00452CC8" w:rsidTr="006E371C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52379D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6 280 761,60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E371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5 905 224,00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E371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5 814 000,60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 = (1.3.1 x 1.3.2) - 1.3.4 x 1.3.3</w:t>
            </w:r>
          </w:p>
        </w:tc>
      </w:tr>
      <w:tr w:rsidR="00452CC8" w:rsidRPr="00452CC8" w:rsidTr="006E371C">
        <w:trPr>
          <w:trHeight w:val="118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52379D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104 679,36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E371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98 420,40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E371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96 900,01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1.3.1 = 1.3.1.1 x 1.3.1.2 x 1.3.1.3 x 1.3.1.4</w:t>
            </w:r>
          </w:p>
        </w:tc>
      </w:tr>
      <w:tr w:rsidR="006E371C" w:rsidRPr="00452CC8" w:rsidTr="006E371C">
        <w:trPr>
          <w:trHeight w:val="123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52379D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104 679,36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98 420,40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96 900,01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452CC8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452CC8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6E371C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452CC8">
        <w:trPr>
          <w:trHeight w:val="15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452CC8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801011О.99.0.БВ24ДН82000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452CC8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дошкольного образования</w:t>
            </w: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ED5ED0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52379D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23 068 590,60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ED5ED0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21 689 278,60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ED5ED0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21 354 225,20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 = (2.3.1 x 2.3.2) - 2.3.4 x 2.3.3</w:t>
            </w:r>
          </w:p>
        </w:tc>
      </w:tr>
      <w:tr w:rsidR="006E371C" w:rsidRPr="00452CC8" w:rsidTr="00ED5ED0">
        <w:trPr>
          <w:trHeight w:val="12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52379D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104 857,23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ED5ED0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98 587,63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ED5ED0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97 064,66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2.3.1 = 2.3.1.1 x 2.3.1.2 x 2.3.1.3 x 2.3.1.4</w:t>
            </w:r>
          </w:p>
        </w:tc>
      </w:tr>
      <w:tr w:rsidR="00ED5ED0" w:rsidRPr="00452CC8" w:rsidTr="00ED5ED0">
        <w:trPr>
          <w:trHeight w:val="112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52379D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104 857,23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98 587,63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97 064,66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452CC8">
        <w:trPr>
          <w:trHeight w:val="37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814732">
        <w:trPr>
          <w:trHeight w:val="112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14732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14732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14732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452CC8">
        <w:trPr>
          <w:trHeight w:val="154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452CC8">
        <w:trPr>
          <w:trHeight w:val="11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452CC8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853211О.99.0.БВ19АА50000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452CC8">
        <w:trPr>
          <w:trHeight w:val="4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Присмотр и уход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814732">
        <w:trPr>
          <w:trHeight w:val="8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52379D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4 221 971,40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14732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1 770 697,80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14732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845 590,80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 = (3.3.1 x 3.3.2) - 3.3.4 x 3.3.3</w:t>
            </w:r>
          </w:p>
        </w:tc>
      </w:tr>
      <w:tr w:rsidR="00ED5ED0" w:rsidRPr="00452CC8" w:rsidTr="00814732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52379D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79 133,06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14732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38 278,50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14732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22 860,05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3.3.1 = 3.3.1.1 x 3.3.1.2 x 3.3.1.3 x 3.3.1.4</w:t>
            </w:r>
          </w:p>
        </w:tc>
      </w:tr>
      <w:tr w:rsidR="00814732" w:rsidRPr="00452CC8" w:rsidTr="00814732">
        <w:trPr>
          <w:trHeight w:val="124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3.3.1.1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52379D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79 133,06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38 278,50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22 860,05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5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8 766,87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8 766,87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8 766,87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853211О.99.0.БВ19АА56000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Присмотр и уход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8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52379D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15 506 869,40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6 503 589,40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3 105 766,40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 = (4.3.1 x 4.3.2) - 4.3.4 x 4.3.3</w:t>
            </w:r>
          </w:p>
        </w:tc>
      </w:tr>
      <w:tr w:rsidR="00814732" w:rsidRPr="00452CC8" w:rsidTr="00814732">
        <w:trPr>
          <w:trHeight w:val="127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52379D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79 267,53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38 343,53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22 898,88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4.3.1 = 4.3.1.1 x 4.3.1.2 x 4.3.1.3 x 4.3.1.4</w:t>
            </w:r>
          </w:p>
        </w:tc>
      </w:tr>
      <w:tr w:rsidR="00814732" w:rsidRPr="00452CC8" w:rsidTr="00814732">
        <w:trPr>
          <w:trHeight w:val="12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52379D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79 267,53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38 343,53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22 898,88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5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15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8 781,76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8 781,76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8 781,76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19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4224F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1 080 095,00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388 064,00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353 064,00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5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Коэффициент стабилизации бюджетной нагрузки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субсидии на выполнение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52379D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50 158 286,98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36 256 854,27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31 472 648,50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 = (1 + 2) x 3</w:t>
            </w:r>
          </w:p>
        </w:tc>
      </w:tr>
    </w:tbl>
    <w:p w:rsidR="00452CC8" w:rsidRDefault="00452CC8" w:rsidP="00665069"/>
    <w:tbl>
      <w:tblPr>
        <w:tblW w:w="15200" w:type="dxa"/>
        <w:tblLook w:val="04A0" w:firstRow="1" w:lastRow="0" w:firstColumn="1" w:lastColumn="0" w:noHBand="0" w:noVBand="1"/>
      </w:tblPr>
      <w:tblGrid>
        <w:gridCol w:w="980"/>
        <w:gridCol w:w="2880"/>
        <w:gridCol w:w="2880"/>
        <w:gridCol w:w="3760"/>
        <w:gridCol w:w="4700"/>
      </w:tblGrid>
      <w:tr w:rsidR="00452CC8" w:rsidRPr="00452CC8" w:rsidTr="00452CC8">
        <w:trPr>
          <w:trHeight w:val="555"/>
        </w:trPr>
        <w:tc>
          <w:tcPr>
            <w:tcW w:w="1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III. Порядок осуществления контроля за выполнением муниципального задания</w:t>
            </w:r>
          </w:p>
        </w:tc>
      </w:tr>
      <w:tr w:rsidR="00452CC8" w:rsidRPr="00452CC8" w:rsidTr="00452CC8">
        <w:trPr>
          <w:trHeight w:val="735"/>
        </w:trPr>
        <w:tc>
          <w:tcPr>
            <w:tcW w:w="152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Периодичность и вид контроля за выполнением муниципального задания</w:t>
            </w:r>
          </w:p>
        </w:tc>
      </w:tr>
      <w:tr w:rsidR="00452CC8" w:rsidRPr="00452CC8" w:rsidTr="00452CC8">
        <w:trPr>
          <w:trHeight w:val="98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контрольного мероприятия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Периодичность проведения контроля</w:t>
            </w:r>
          </w:p>
        </w:tc>
      </w:tr>
      <w:tr w:rsidR="00452CC8" w:rsidRPr="00452CC8" w:rsidTr="00452CC8">
        <w:trPr>
          <w:trHeight w:val="79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Плановый контроль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соответсвии с графиком проведения проверок</w:t>
            </w:r>
          </w:p>
        </w:tc>
      </w:tr>
      <w:tr w:rsidR="00452CC8" w:rsidRPr="00452CC8" w:rsidTr="00452CC8">
        <w:trPr>
          <w:trHeight w:val="37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Оперативный контроль 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452CC8" w:rsidRPr="00452CC8" w:rsidTr="00452CC8">
        <w:trPr>
          <w:trHeight w:val="11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452CC8" w:rsidRPr="00452CC8" w:rsidTr="00452CC8">
        <w:trPr>
          <w:trHeight w:val="54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585"/>
        </w:trPr>
        <w:tc>
          <w:tcPr>
            <w:tcW w:w="1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Иные требования к отчетности об исполнении муниципального задания</w:t>
            </w:r>
          </w:p>
        </w:tc>
      </w:tr>
      <w:tr w:rsidR="00452CC8" w:rsidRPr="00452CC8" w:rsidTr="00452CC8">
        <w:trPr>
          <w:trHeight w:val="450"/>
        </w:trPr>
        <w:tc>
          <w:tcPr>
            <w:tcW w:w="15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установлены</w:t>
            </w:r>
          </w:p>
        </w:tc>
      </w:tr>
      <w:tr w:rsidR="00452CC8" w:rsidRPr="00452CC8" w:rsidTr="00452CC8">
        <w:trPr>
          <w:trHeight w:val="46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510"/>
        </w:trPr>
        <w:tc>
          <w:tcPr>
            <w:tcW w:w="1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Иная информация, необходимая для контроля за выполнением муниципального задания </w:t>
            </w:r>
          </w:p>
        </w:tc>
      </w:tr>
      <w:tr w:rsidR="00452CC8" w:rsidRPr="00452CC8" w:rsidTr="00452CC8">
        <w:trPr>
          <w:trHeight w:val="435"/>
        </w:trPr>
        <w:tc>
          <w:tcPr>
            <w:tcW w:w="15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установлена</w:t>
            </w:r>
          </w:p>
        </w:tc>
      </w:tr>
    </w:tbl>
    <w:p w:rsidR="00452CC8" w:rsidRDefault="00452CC8" w:rsidP="00665069"/>
    <w:tbl>
      <w:tblPr>
        <w:tblW w:w="16900" w:type="dxa"/>
        <w:tblLook w:val="04A0" w:firstRow="1" w:lastRow="0" w:firstColumn="1" w:lastColumn="0" w:noHBand="0" w:noVBand="1"/>
      </w:tblPr>
      <w:tblGrid>
        <w:gridCol w:w="1336"/>
        <w:gridCol w:w="8397"/>
        <w:gridCol w:w="222"/>
        <w:gridCol w:w="222"/>
        <w:gridCol w:w="6943"/>
      </w:tblGrid>
      <w:tr w:rsidR="00452CC8" w:rsidRPr="00452CC8" w:rsidTr="00452CC8">
        <w:trPr>
          <w:trHeight w:val="720"/>
        </w:trPr>
        <w:tc>
          <w:tcPr>
            <w:tcW w:w="16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52CC8" w:rsidRPr="00452CC8" w:rsidRDefault="00452CC8" w:rsidP="007E7252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IV. Условия и порядок досрочного прекращения исполнения муниципального задания</w:t>
            </w:r>
          </w:p>
        </w:tc>
      </w:tr>
      <w:tr w:rsidR="00452CC8" w:rsidRPr="00452CC8" w:rsidTr="00452CC8">
        <w:trPr>
          <w:trHeight w:val="983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досрочного прекращения исполнения муниципального задания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досрочного прекращения исполнения муниципального задания</w:t>
            </w:r>
          </w:p>
        </w:tc>
      </w:tr>
      <w:tr w:rsidR="00452CC8" w:rsidRPr="00452CC8" w:rsidTr="00452CC8">
        <w:trPr>
          <w:trHeight w:val="157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Реорганизация учреждения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452CC8" w:rsidRPr="00452CC8" w:rsidTr="00452CC8">
        <w:trPr>
          <w:trHeight w:val="154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Ликвидация  учреждения 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452CC8" w:rsidRPr="00452CC8" w:rsidTr="00452CC8">
        <w:trPr>
          <w:trHeight w:val="151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Аннулирование лицензии на право ведения образовательной деятельности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452CC8" w:rsidRPr="00452CC8" w:rsidTr="00452CC8">
        <w:trPr>
          <w:trHeight w:val="390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375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Примечание.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375"/>
        </w:trPr>
        <w:tc>
          <w:tcPr>
            <w:tcW w:w="16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</w:r>
          </w:p>
        </w:tc>
      </w:tr>
    </w:tbl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Pr="00FC30B0" w:rsidRDefault="00452CC8" w:rsidP="00FC30B0">
      <w:pPr>
        <w:ind w:left="-284" w:right="1134"/>
        <w:rPr>
          <w:rFonts w:ascii="Times New Roman" w:hAnsi="Times New Roman" w:cs="Times New Roman"/>
          <w:sz w:val="28"/>
          <w:szCs w:val="28"/>
        </w:rPr>
      </w:pPr>
    </w:p>
    <w:p w:rsidR="00452CC8" w:rsidRPr="00FC30B0" w:rsidRDefault="00452CC8" w:rsidP="0066506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741" w:type="dxa"/>
        <w:tblLook w:val="04A0" w:firstRow="1" w:lastRow="0" w:firstColumn="1" w:lastColumn="0" w:noHBand="0" w:noVBand="1"/>
      </w:tblPr>
      <w:tblGrid>
        <w:gridCol w:w="14689"/>
        <w:gridCol w:w="6857"/>
      </w:tblGrid>
      <w:tr w:rsidR="003636EA" w:rsidRPr="00FC30B0" w:rsidTr="00FC30B0">
        <w:trPr>
          <w:trHeight w:val="88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6EA" w:rsidRPr="00FC30B0" w:rsidRDefault="003636EA" w:rsidP="00FC30B0">
            <w:pPr>
              <w:spacing w:after="0" w:line="240" w:lineRule="auto"/>
              <w:ind w:right="5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3ABC" w:rsidRDefault="004A3ABC" w:rsidP="008F0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4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Постановлению администрации ЗАТО Озерный 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EB7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31.08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 w:rsidR="00EB7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  <w:p w:rsidR="003636EA" w:rsidRPr="00FC30B0" w:rsidRDefault="003636EA" w:rsidP="008F0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4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</w:t>
            </w:r>
            <w:r w:rsidR="000E3084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ЗАТО Озерный </w:t>
            </w:r>
            <w:r w:rsidR="000E3084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921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F06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24CAC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</w:t>
            </w:r>
            <w:r w:rsidR="008F06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635A0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</w:t>
            </w:r>
            <w:r w:rsidR="00C24CAC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</w:t>
            </w:r>
          </w:p>
        </w:tc>
      </w:tr>
      <w:tr w:rsidR="003636EA" w:rsidRPr="00FC30B0" w:rsidTr="00FC30B0">
        <w:trPr>
          <w:trHeight w:val="45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88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</w:t>
            </w:r>
          </w:p>
        </w:tc>
      </w:tr>
      <w:tr w:rsidR="003636EA" w:rsidRPr="00FC30B0" w:rsidTr="00FC30B0">
        <w:trPr>
          <w:trHeight w:val="47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9E020E" w:rsidRDefault="003636EA" w:rsidP="009E0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Глава ЗАТО Озерный </w:t>
            </w:r>
          </w:p>
        </w:tc>
      </w:tr>
      <w:tr w:rsidR="003636EA" w:rsidRPr="00FC30B0" w:rsidTr="00FC30B0">
        <w:trPr>
          <w:trHeight w:val="40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829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                    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Н.А. Яковлева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  подпись                                           </w:t>
            </w:r>
            <w:r w:rsidR="001D25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 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расшифровка подписи</w:t>
            </w:r>
          </w:p>
        </w:tc>
      </w:tr>
      <w:tr w:rsidR="003636EA" w:rsidRPr="00FC30B0" w:rsidTr="00FC30B0">
        <w:trPr>
          <w:trHeight w:val="42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14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0E3084" w:rsidP="00EB7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EB7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1E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F02BE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EB7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="003636EA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8F06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636EA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3636EA" w:rsidRPr="00FC30B0" w:rsidTr="00FC30B0">
        <w:trPr>
          <w:trHeight w:val="42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FC30B0">
            <w:pPr>
              <w:spacing w:after="0" w:line="240" w:lineRule="auto"/>
              <w:ind w:right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73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 МБДОУ детский сад № 5 ЗАТО Озерный</w:t>
            </w:r>
          </w:p>
        </w:tc>
      </w:tr>
      <w:tr w:rsidR="003636EA" w:rsidRPr="00FC30B0" w:rsidTr="00FC30B0">
        <w:trPr>
          <w:trHeight w:val="31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66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541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="005413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41302" w:rsidRPr="005413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С.В</w:t>
            </w:r>
            <w:r w:rsidRPr="005413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541302" w:rsidRPr="005413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Михалева</w:t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</w:t>
            </w:r>
            <w:r w:rsidR="005413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</w:t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3636EA" w:rsidRPr="00FC30B0" w:rsidTr="00FC30B0">
        <w:trPr>
          <w:trHeight w:val="14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76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5A0" w:rsidP="00EB7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EB7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1E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F02BE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EB7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="003636EA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8F06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636EA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3636EA" w:rsidRPr="00FC30B0" w:rsidTr="00FC30B0">
        <w:trPr>
          <w:trHeight w:val="37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FC30B0">
            <w:pPr>
              <w:spacing w:after="0" w:line="240" w:lineRule="auto"/>
              <w:ind w:left="-65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803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36EA" w:rsidRPr="00FC30B0" w:rsidRDefault="008F0600" w:rsidP="00541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  <w:r w:rsidR="003636EA"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636EA" w:rsidRPr="00FC30B0" w:rsidTr="00FC30B0">
        <w:trPr>
          <w:trHeight w:val="25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829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8F0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5413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А</w:t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</w:t>
            </w:r>
            <w:r w:rsidR="008F0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</w:t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8F0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Петрова</w:t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</w:t>
            </w:r>
            <w:r w:rsidR="001D25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</w:t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3636EA" w:rsidRPr="00FC30B0" w:rsidTr="00FC30B0">
        <w:trPr>
          <w:trHeight w:val="39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683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30B0" w:rsidRDefault="00FC30B0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30B0" w:rsidRDefault="00FC30B0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302" w:rsidRPr="00FC30B0" w:rsidRDefault="00541302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0E3084" w:rsidP="00EB7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EB7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1E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F02BE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EB7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="003636EA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8F06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636EA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3636EA" w:rsidRPr="003636EA" w:rsidTr="00FC30B0">
        <w:trPr>
          <w:trHeight w:val="37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3636EA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3636EA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36EA" w:rsidRPr="003636EA" w:rsidTr="00FC30B0">
        <w:trPr>
          <w:trHeight w:val="615"/>
        </w:trPr>
        <w:tc>
          <w:tcPr>
            <w:tcW w:w="10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3636EA" w:rsidRDefault="003636EA" w:rsidP="00363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3636E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Муниципальное задание </w:t>
            </w:r>
          </w:p>
        </w:tc>
      </w:tr>
      <w:tr w:rsidR="003636EA" w:rsidRPr="003636EA" w:rsidTr="00FC30B0">
        <w:trPr>
          <w:trHeight w:val="600"/>
        </w:trPr>
        <w:tc>
          <w:tcPr>
            <w:tcW w:w="10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36EA" w:rsidRPr="003636EA" w:rsidRDefault="003636EA" w:rsidP="00363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3636E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муниципального бюджетного дошкольного образовательного учреждения детский сад № 5 ЗАТО Озерный Тверской области</w:t>
            </w:r>
          </w:p>
        </w:tc>
      </w:tr>
      <w:tr w:rsidR="003636EA" w:rsidRPr="003636EA" w:rsidTr="00FC30B0">
        <w:trPr>
          <w:trHeight w:val="465"/>
        </w:trPr>
        <w:tc>
          <w:tcPr>
            <w:tcW w:w="10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36EA" w:rsidRPr="003636EA" w:rsidRDefault="003636EA" w:rsidP="008F0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3636E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 202</w:t>
            </w:r>
            <w:r w:rsidR="008F060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  <w:r w:rsidRPr="003636E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 и плановый период 202</w:t>
            </w:r>
            <w:r w:rsidR="008F060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  <w:r w:rsidRPr="003636E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- </w:t>
            </w:r>
            <w:r w:rsidR="00C24CA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202</w:t>
            </w:r>
            <w:r w:rsidR="008F060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  <w:r w:rsidRPr="003636E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годов</w:t>
            </w:r>
          </w:p>
        </w:tc>
      </w:tr>
      <w:tr w:rsidR="003636EA" w:rsidRPr="003636EA" w:rsidTr="00FC30B0">
        <w:trPr>
          <w:trHeight w:val="300"/>
        </w:trPr>
        <w:tc>
          <w:tcPr>
            <w:tcW w:w="10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602"/>
              <w:gridCol w:w="2087"/>
              <w:gridCol w:w="1547"/>
              <w:gridCol w:w="1724"/>
              <w:gridCol w:w="1723"/>
              <w:gridCol w:w="1546"/>
              <w:gridCol w:w="1069"/>
              <w:gridCol w:w="706"/>
              <w:gridCol w:w="1069"/>
              <w:gridCol w:w="706"/>
              <w:gridCol w:w="1069"/>
              <w:gridCol w:w="706"/>
              <w:gridCol w:w="1263"/>
              <w:gridCol w:w="729"/>
              <w:gridCol w:w="1099"/>
              <w:gridCol w:w="1685"/>
            </w:tblGrid>
            <w:tr w:rsidR="00452CC8" w:rsidRPr="00452CC8" w:rsidTr="00442419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Часть I. Оказание муниципальной(ых) услуги (услуг) (выполнение работы) (работ)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8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39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Показатели, характеризующие объем муниципальной услуги (работы)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645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Уникальный номер реестровой записи </w:t>
                  </w:r>
                  <w:r w:rsidRPr="00452CC8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&lt;1&gt;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Категории потребителей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оказания муниципальной услуги (выполнения 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объема муниципальной услуги (работы)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показателей объема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отклонение, %</w:t>
                  </w:r>
                </w:p>
              </w:tc>
              <w:tc>
                <w:tcPr>
                  <w:tcW w:w="0" w:type="auto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Реквизиты нормативного правового или иного акта, определяющего порядок оказания муниципальной услуги (работы)</w:t>
                  </w:r>
                </w:p>
              </w:tc>
            </w:tr>
            <w:tr w:rsidR="00452CC8" w:rsidRPr="00452CC8" w:rsidTr="00442419">
              <w:trPr>
                <w:trHeight w:val="130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8F06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F06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4034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F06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8F06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F06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97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452CC8" w:rsidRPr="00452CC8" w:rsidTr="00442419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452CC8" w:rsidRPr="00452CC8" w:rsidTr="00442419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801011О.99.0.БВ24ДП02000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Возраст обучающихся: до 3 лет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обучения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  <w:r w:rsidR="00452CC8"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  <w:r w:rsidR="00452CC8"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  <w:r w:rsidR="00452CC8"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801011О.99.0.БВ24ДН82000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обучения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8F0600" w:rsidP="008F06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  <w:r w:rsidR="00452CC8"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105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853211О.99.0.БВ19АА50000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Число детей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42419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7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8F0600">
              <w:trPr>
                <w:trHeight w:val="7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1 года до 3 лет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82-Р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21.04.2020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      </w:r>
                </w:p>
              </w:tc>
            </w:tr>
            <w:tr w:rsidR="00452CC8" w:rsidRPr="00452CC8" w:rsidTr="008F0600">
              <w:trPr>
                <w:trHeight w:val="7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8F0600">
              <w:trPr>
                <w:trHeight w:val="8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8F0600">
              <w:trPr>
                <w:trHeight w:val="14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123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853211О.99.0.БВ19АА56000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Число детей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области "Об утверждении административных регламентов по </w:t>
                  </w: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69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9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B12ED1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B12ED1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B12ED1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B12ED1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B12ED1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B12ED1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B12ED1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82-Р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21.04.2020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      </w:r>
                </w:p>
              </w:tc>
            </w:tr>
            <w:tr w:rsidR="00452CC8" w:rsidRPr="00452CC8" w:rsidTr="00B12ED1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B12ED1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B12ED1">
              <w:trPr>
                <w:trHeight w:val="17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452CC8" w:rsidRDefault="00452CC8" w:rsidP="00363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22400" w:type="dxa"/>
              <w:tblLook w:val="04A0" w:firstRow="1" w:lastRow="0" w:firstColumn="1" w:lastColumn="0" w:noHBand="0" w:noVBand="1"/>
            </w:tblPr>
            <w:tblGrid>
              <w:gridCol w:w="3375"/>
              <w:gridCol w:w="2504"/>
              <w:gridCol w:w="2651"/>
              <w:gridCol w:w="2060"/>
              <w:gridCol w:w="4474"/>
              <w:gridCol w:w="1509"/>
              <w:gridCol w:w="1554"/>
              <w:gridCol w:w="1572"/>
              <w:gridCol w:w="2701"/>
            </w:tblGrid>
            <w:tr w:rsidR="00442419" w:rsidRPr="00442419" w:rsidTr="00442419">
              <w:trPr>
                <w:trHeight w:val="375"/>
              </w:trPr>
              <w:tc>
                <w:tcPr>
                  <w:tcW w:w="2240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11281" w:rsidRDefault="00511281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442419" w:rsidRPr="00442419" w:rsidRDefault="00442419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1.2. Показатели, характеризующие качество муниципальной услуги (работы)</w:t>
                  </w:r>
                </w:p>
              </w:tc>
            </w:tr>
            <w:tr w:rsidR="00442419" w:rsidRPr="00442419" w:rsidTr="00442419">
              <w:trPr>
                <w:trHeight w:val="285"/>
              </w:trPr>
              <w:tc>
                <w:tcPr>
                  <w:tcW w:w="33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752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710"/>
              </w:trPr>
              <w:tc>
                <w:tcPr>
                  <w:tcW w:w="33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Уникальный номер реестровой записи</w:t>
                  </w:r>
                  <w:r w:rsidRPr="00442419">
                    <w:rPr>
                      <w:rFonts w:ascii="Calibri" w:eastAsia="Times New Roman" w:hAnsi="Calibri" w:cs="Times New Roman"/>
                      <w:lang w:eastAsia="ru-RU"/>
                    </w:rPr>
                    <w:t>¹</w:t>
                  </w: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26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(формы) оказания муниципальной услуги (выполнения работы)</w:t>
                  </w:r>
                </w:p>
              </w:tc>
              <w:tc>
                <w:tcPr>
                  <w:tcW w:w="464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качества муниципальной услуги (работы)</w:t>
                  </w:r>
                </w:p>
              </w:tc>
              <w:tc>
                <w:tcPr>
                  <w:tcW w:w="463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показателя качества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      </w:r>
                </w:p>
              </w:tc>
            </w:tr>
            <w:tr w:rsidR="00442419" w:rsidRPr="00442419" w:rsidTr="00442419">
              <w:trPr>
                <w:trHeight w:val="162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442419" w:rsidRPr="00442419" w:rsidRDefault="00442419" w:rsidP="00B12E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B12E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442419" w:rsidRPr="00442419" w:rsidRDefault="00442419" w:rsidP="00B12E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B12E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442419" w:rsidRPr="00442419" w:rsidRDefault="00442419" w:rsidP="00B12E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B12E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2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315"/>
              </w:trPr>
              <w:tc>
                <w:tcPr>
                  <w:tcW w:w="33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442419" w:rsidRPr="00442419" w:rsidTr="00442419">
              <w:trPr>
                <w:trHeight w:val="735"/>
              </w:trPr>
              <w:tc>
                <w:tcPr>
                  <w:tcW w:w="337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801011О.99.0.БВ24ДП02000</w:t>
                  </w: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26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Возраст обучающихся: до 3 лет </w:t>
                  </w: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464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001. Уровень освоения обучающимися основной общеобразовательной программы дошкольного образования 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464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6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002. Полнота реализации основной общеобразовательной программы дошкольного образования  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40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90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Укомплектованность дошкольного образовательного учреждения педагогическими работниками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42419" w:rsidRPr="00442419" w:rsidTr="00442419">
              <w:trPr>
                <w:trHeight w:val="43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8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Доля педагогов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48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Количество педагогических работников, имеющих первую и высшую квалификационную категорию: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  <w:tr w:rsidR="00442419" w:rsidRPr="00442419" w:rsidTr="00442419">
              <w:trPr>
                <w:trHeight w:val="18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28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4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006. Количество обучающихся (на отчетный период), охваченных программами дошкольного образования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42419" w:rsidRPr="00442419" w:rsidTr="00442419">
              <w:trPr>
                <w:trHeight w:val="34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4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Количество обучающихсяв (на отчетный период), занимающихся по адаптированным программам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9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008. Количество обучающихся,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40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2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009.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43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5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42419" w:rsidRPr="00442419" w:rsidTr="00442419">
              <w:trPr>
                <w:trHeight w:val="31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3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0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95"/>
              </w:trPr>
              <w:tc>
                <w:tcPr>
                  <w:tcW w:w="337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801011О.99.0.БВ24ДН82000</w:t>
                  </w: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26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464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001. Уровень освоения обучающимися основной общеобразовательной программы дошкольного образования 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464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81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002. Полнота реализации основной общеобразовательной программы дошкольного образования  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6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6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Укомплектованность дошкольного образовательного учреждения педагогическими работниками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42419" w:rsidRPr="00442419" w:rsidTr="00442419">
              <w:trPr>
                <w:trHeight w:val="36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9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Доля педагогов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22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2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Количество педагогических работников, имеющих высшую и первую квалификационную категорию: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6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8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42419" w:rsidRPr="00442419" w:rsidTr="00442419">
              <w:trPr>
                <w:trHeight w:val="36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55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006. Количество обучающихся (на отчетный период), охваченных программами дошкольного образования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70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70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70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2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Количество обучающихся (на отчетный период), занимающихся по адаптированным программам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6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8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008. Количество обучающихся, охваченных дополнительными общеразвивающими программами по направлениям:</w:t>
                  </w: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 </w:t>
                  </w: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 </w:t>
                  </w: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туристско-краеведческое;</w:t>
                  </w:r>
                </w:p>
              </w:tc>
              <w:tc>
                <w:tcPr>
                  <w:tcW w:w="15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22</w:t>
                  </w:r>
                </w:p>
              </w:tc>
              <w:tc>
                <w:tcPr>
                  <w:tcW w:w="1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23</w:t>
                  </w:r>
                </w:p>
              </w:tc>
              <w:tc>
                <w:tcPr>
                  <w:tcW w:w="15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физкультурно-спортивное;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19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B12ED1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45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B12ED1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45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художественное;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FB43C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техническое;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социально-гуманитарное;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39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FB43C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FB43C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естественно-научное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FB43C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FB43C9" w:rsidP="00FB43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76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009. Количество обучающихся,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73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69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1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55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25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011.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42419" w:rsidRPr="00442419" w:rsidTr="00442419">
              <w:trPr>
                <w:trHeight w:val="55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53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012.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0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410"/>
              </w:trPr>
              <w:tc>
                <w:tcPr>
                  <w:tcW w:w="33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853211О.99.0.БВ19АА50000</w:t>
                  </w:r>
                </w:p>
              </w:tc>
              <w:tc>
                <w:tcPr>
                  <w:tcW w:w="23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20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Количество воспитанников в дошкольном образовательном учреждении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42419" w:rsidRPr="00442419" w:rsidTr="00442419">
              <w:trPr>
                <w:trHeight w:val="315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1 года до 3 лет</w:t>
                  </w:r>
                </w:p>
              </w:tc>
              <w:tc>
                <w:tcPr>
                  <w:tcW w:w="20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1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Посещаемость воспитанниками дошкольного образовательного учреждения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442419" w:rsidRPr="00442419" w:rsidTr="00442419">
              <w:trPr>
                <w:trHeight w:val="465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24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315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003. Доля отклонения посещаемости: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54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по заболеваемости воспитанников дошкольного образовательного учреждения;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33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другие причины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30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84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004. Количество воспитанников,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57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005.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0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57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42419" w:rsidRPr="00442419" w:rsidTr="00442419">
              <w:trPr>
                <w:trHeight w:val="30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132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0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630"/>
              </w:trPr>
              <w:tc>
                <w:tcPr>
                  <w:tcW w:w="337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853211О.99.0.БВ19АА56000</w:t>
                  </w:r>
                </w:p>
              </w:tc>
              <w:tc>
                <w:tcPr>
                  <w:tcW w:w="23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26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Категория потребителей: физические лица за 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исключением льготных категорий</w:t>
                  </w: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Группа полного дня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Количество воспитанников в дошкольном образовательном учреждении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70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70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70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42419" w:rsidRPr="00442419" w:rsidTr="00442419">
              <w:trPr>
                <w:trHeight w:val="40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FB43C9">
              <w:trPr>
                <w:trHeight w:val="51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Посещаемость воспитанниками дошкольного образовательного учреждения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FB43C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FB43C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FB43C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</w:tr>
            <w:tr w:rsidR="00442419" w:rsidRPr="00442419" w:rsidTr="00FB43C9">
              <w:trPr>
                <w:trHeight w:val="24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FB43C9">
              <w:trPr>
                <w:trHeight w:val="42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003. Доля отклонения посещаемости: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5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по заболеваемости воспитанников дошкольного образовательного учреждения;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36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другие причины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40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88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004. Количество воспитанников,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6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64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005.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52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5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42419" w:rsidRPr="00442419" w:rsidTr="00442419">
              <w:trPr>
                <w:trHeight w:val="49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129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405"/>
              </w:trPr>
              <w:tc>
                <w:tcPr>
                  <w:tcW w:w="33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</w:tbl>
          <w:p w:rsidR="00442419" w:rsidRDefault="00442419" w:rsidP="00363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20040" w:type="dxa"/>
              <w:tblLook w:val="04A0" w:firstRow="1" w:lastRow="0" w:firstColumn="1" w:lastColumn="0" w:noHBand="0" w:noVBand="1"/>
            </w:tblPr>
            <w:tblGrid>
              <w:gridCol w:w="1020"/>
              <w:gridCol w:w="6380"/>
              <w:gridCol w:w="1780"/>
              <w:gridCol w:w="2180"/>
              <w:gridCol w:w="2180"/>
              <w:gridCol w:w="2180"/>
              <w:gridCol w:w="4320"/>
            </w:tblGrid>
            <w:tr w:rsidR="00442419" w:rsidRPr="00442419" w:rsidTr="00442419">
              <w:trPr>
                <w:trHeight w:val="825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6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9141E" w:rsidRDefault="00D9141E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D9141E" w:rsidRDefault="00D9141E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Часть II. Финансовое обеспечение выполнения муниципального задания</w:t>
                  </w: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10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63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Наименование параметра расчета объема субсидии</w:t>
                  </w:r>
                </w:p>
              </w:tc>
              <w:tc>
                <w:tcPr>
                  <w:tcW w:w="17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Единица измерения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параметра</w:t>
                  </w:r>
                </w:p>
              </w:tc>
              <w:tc>
                <w:tcPr>
                  <w:tcW w:w="654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Значение параметров расчета объема субсидии</w:t>
                  </w:r>
                </w:p>
              </w:tc>
              <w:tc>
                <w:tcPr>
                  <w:tcW w:w="43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Формула расчета параметра</w:t>
                  </w:r>
                </w:p>
              </w:tc>
            </w:tr>
            <w:tr w:rsidR="00442419" w:rsidRPr="00442419" w:rsidTr="00442419">
              <w:trPr>
                <w:trHeight w:val="1545"/>
              </w:trPr>
              <w:tc>
                <w:tcPr>
                  <w:tcW w:w="10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3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FB43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FB43C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67D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FB43C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67D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FB43C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43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1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442419" w:rsidRPr="00442419" w:rsidTr="00FB43C9">
              <w:trPr>
                <w:trHeight w:val="78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муниципальных услуг (выполнение работ), всего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C96458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19 809 270,80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8E0452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13 190 396,10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8E0452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11 008 208,10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 = 1.3 + …+4.3</w:t>
                  </w:r>
                </w:p>
              </w:tc>
            </w:tr>
            <w:tr w:rsidR="00442419" w:rsidRPr="00442419" w:rsidTr="00C11E16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801011О.99.0.БВ24ДП02000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442419" w:rsidRPr="00442419" w:rsidTr="00C11E16">
              <w:trPr>
                <w:trHeight w:val="84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Реализация основной общеобразовательной программы дошкольного образования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442419" w:rsidRPr="00442419" w:rsidTr="008E0452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C96458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2 309 801,80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8E0452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2 065 240,00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8E0452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1 988 022,00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1.3 = (1.3.1 x 1.3.2) - 1.3.4 x 1.3.3</w:t>
                  </w:r>
                </w:p>
              </w:tc>
            </w:tr>
            <w:tr w:rsidR="00442419" w:rsidRPr="00442419" w:rsidTr="008E0452">
              <w:trPr>
                <w:trHeight w:val="118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C96458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115 490,09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8E0452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103 262,00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8E0452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99 401,10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1.3.1 = 1.3.1.1 x 1.3.1.2 x 1.3.1.3 x 1.3.1.4</w:t>
                  </w:r>
                </w:p>
              </w:tc>
            </w:tr>
            <w:tr w:rsidR="008E0452" w:rsidRPr="00442419" w:rsidTr="008E0452">
              <w:trPr>
                <w:trHeight w:val="123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C96458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115 490,09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103 262,00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99 401,10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0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0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5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801011О.99.0.БВ24ДН82000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2.2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  <w:r w:rsidRPr="004424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8E0452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C96458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8 094 711,80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7 237 642,30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6 967 032,10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2.3 = (2.3.1 x 2.3.2) - 2.3.4 x 2.3.3</w:t>
                  </w:r>
                </w:p>
              </w:tc>
            </w:tr>
            <w:tr w:rsidR="008E0452" w:rsidRPr="00442419" w:rsidTr="008E0452">
              <w:trPr>
                <w:trHeight w:val="120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C96458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115 638,74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103 394,89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99 529,03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2.3.1 = 2.3.1.1 x 2.3.1.2 x 2.3.1.3 x 2.3.1.4</w:t>
                  </w:r>
                </w:p>
              </w:tc>
            </w:tr>
            <w:tr w:rsidR="008E0452" w:rsidRPr="00442419" w:rsidTr="008E0452">
              <w:trPr>
                <w:trHeight w:val="112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C96458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115 638,74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103 394,89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99 529,03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37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12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54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11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3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853211О.99.0.БВ19АА50000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8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8E0452">
              <w:trPr>
                <w:trHeight w:val="85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C96458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2 087 856,00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863 028,00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455 800,20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3.3 = (3.3.1 x 3.3.2) - 3.3.4 x 3.3.3</w:t>
                  </w:r>
                </w:p>
              </w:tc>
            </w:tr>
            <w:tr w:rsidR="008E0452" w:rsidRPr="00442419" w:rsidTr="008E0452">
              <w:trPr>
                <w:trHeight w:val="12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C96458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117 923,70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56 682,30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36 320,91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3.3.1 = 3.3.1.1 x 3.3.1.2 x 3.3.1.3 x 3.3.1.4</w:t>
                  </w:r>
                </w:p>
              </w:tc>
            </w:tr>
            <w:tr w:rsidR="008E0452" w:rsidRPr="00442419" w:rsidTr="008E0452">
              <w:trPr>
                <w:trHeight w:val="124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3.3.1.1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C96458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117 923,70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56 682,30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36 320,91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3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5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6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2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13 530,90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13 530,90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13 530,90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3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853211О.99.0.БВ19АА56000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8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8E0452">
              <w:trPr>
                <w:trHeight w:val="85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C96458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7 316 901,20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3 024 485,80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1 597 353,80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4.3 = (4.3.1 x 4.3.2) - 4.3.4 x 4.3.3</w:t>
                  </w:r>
                </w:p>
              </w:tc>
            </w:tr>
            <w:tr w:rsidR="008E0452" w:rsidRPr="00442419" w:rsidTr="008E0452">
              <w:trPr>
                <w:trHeight w:val="127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C96458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118 075,47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56 755,25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36 367,65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4.3.1 = 4.3.1.1 x 4.3.1.2 x 4.3.1.3 x 4.3.1.4</w:t>
                  </w:r>
                </w:p>
              </w:tc>
            </w:tr>
            <w:tr w:rsidR="008E0452" w:rsidRPr="00442419" w:rsidTr="008E0452">
              <w:trPr>
                <w:trHeight w:val="120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C96458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118 075,47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56 755,25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36 367,65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6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5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6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2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56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13 548,31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13 548,31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13 548,31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8E0452">
              <w:trPr>
                <w:trHeight w:val="19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C11E16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384 334,04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168 161,12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142 518,17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51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Коэффициент стабилизации бюджетной нагрузки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8E0452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субсидии на выполнение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C96458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20 193 604,21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13 358 557,25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11 150 726,34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 = (1 + 2) x 3</w:t>
                  </w:r>
                </w:p>
              </w:tc>
            </w:tr>
          </w:tbl>
          <w:p w:rsidR="00442419" w:rsidRDefault="00442419" w:rsidP="00363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15200" w:type="dxa"/>
              <w:tblLook w:val="04A0" w:firstRow="1" w:lastRow="0" w:firstColumn="1" w:lastColumn="0" w:noHBand="0" w:noVBand="1"/>
            </w:tblPr>
            <w:tblGrid>
              <w:gridCol w:w="980"/>
              <w:gridCol w:w="2880"/>
              <w:gridCol w:w="2880"/>
              <w:gridCol w:w="3760"/>
              <w:gridCol w:w="4700"/>
            </w:tblGrid>
            <w:tr w:rsidR="00442419" w:rsidRPr="00442419" w:rsidTr="00442419">
              <w:trPr>
                <w:trHeight w:val="555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Часть III. Порядок осуществления контроля за выполнением муниципального задания</w:t>
                  </w:r>
                </w:p>
              </w:tc>
            </w:tr>
            <w:tr w:rsidR="00442419" w:rsidRPr="00442419" w:rsidTr="00442419">
              <w:trPr>
                <w:trHeight w:val="735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 Периодичность и вид контроля за выполнением муниципального задания</w:t>
                  </w:r>
                </w:p>
              </w:tc>
            </w:tr>
            <w:tr w:rsidR="00442419" w:rsidRPr="00442419" w:rsidTr="00442419">
              <w:trPr>
                <w:trHeight w:val="983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Вид контрольного мероприятия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Периодичность проведения контроля</w:t>
                  </w:r>
                </w:p>
              </w:tc>
            </w:tr>
            <w:tr w:rsidR="00442419" w:rsidRPr="00442419" w:rsidTr="00442419">
              <w:trPr>
                <w:trHeight w:val="79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Плановый контроль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 соответсвии с графиком проведения проверок</w:t>
                  </w: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Оперативный контроль 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требованию</w:t>
                  </w:r>
                </w:p>
              </w:tc>
            </w:tr>
            <w:tr w:rsidR="00442419" w:rsidRPr="00442419" w:rsidTr="00442419">
              <w:trPr>
                <w:trHeight w:val="1170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требованию</w:t>
                  </w:r>
                </w:p>
              </w:tc>
            </w:tr>
            <w:tr w:rsidR="00442419" w:rsidRPr="00442419" w:rsidTr="00442419">
              <w:trPr>
                <w:trHeight w:val="540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85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 Иные требования к отчетности об исполнении муниципального задания</w:t>
                  </w: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1520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установлены</w:t>
                  </w:r>
                </w:p>
              </w:tc>
            </w:tr>
            <w:tr w:rsidR="00442419" w:rsidRPr="00442419" w:rsidTr="00442419">
              <w:trPr>
                <w:trHeight w:val="465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10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3. Иная информация, необходимая для контроля за выполнением муниципального задания </w:t>
                  </w:r>
                </w:p>
              </w:tc>
            </w:tr>
            <w:tr w:rsidR="00442419" w:rsidRPr="00442419" w:rsidTr="00442419">
              <w:trPr>
                <w:trHeight w:val="435"/>
              </w:trPr>
              <w:tc>
                <w:tcPr>
                  <w:tcW w:w="1520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установлена</w:t>
                  </w:r>
                </w:p>
              </w:tc>
            </w:tr>
          </w:tbl>
          <w:p w:rsidR="00442419" w:rsidRDefault="00442419" w:rsidP="00363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16900" w:type="dxa"/>
              <w:tblLook w:val="04A0" w:firstRow="1" w:lastRow="0" w:firstColumn="1" w:lastColumn="0" w:noHBand="0" w:noVBand="1"/>
            </w:tblPr>
            <w:tblGrid>
              <w:gridCol w:w="1336"/>
              <w:gridCol w:w="8397"/>
              <w:gridCol w:w="222"/>
              <w:gridCol w:w="222"/>
              <w:gridCol w:w="6943"/>
            </w:tblGrid>
            <w:tr w:rsidR="00442419" w:rsidRPr="00442419" w:rsidTr="00442419">
              <w:trPr>
                <w:trHeight w:val="720"/>
              </w:trPr>
              <w:tc>
                <w:tcPr>
                  <w:tcW w:w="169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442419" w:rsidRPr="00442419" w:rsidRDefault="00442419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Часть IV. Условия и порядок досрочного прекращения исполнения муниципального задания</w:t>
                  </w:r>
                </w:p>
              </w:tc>
            </w:tr>
            <w:tr w:rsidR="00442419" w:rsidRPr="00442419" w:rsidTr="00442419">
              <w:trPr>
                <w:trHeight w:val="983"/>
              </w:trPr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Условия досрочного прекращения исполнения муниципального задания</w:t>
                  </w:r>
                </w:p>
              </w:tc>
              <w:tc>
                <w:tcPr>
                  <w:tcW w:w="69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Порядок досрочного прекращения исполнения муниципального задания</w:t>
                  </w:r>
                </w:p>
              </w:tc>
            </w:tr>
            <w:tr w:rsidR="00442419" w:rsidRPr="00442419" w:rsidTr="00442419">
              <w:trPr>
                <w:trHeight w:val="1575"/>
              </w:trPr>
              <w:tc>
                <w:tcPr>
                  <w:tcW w:w="13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Реорганизация учреждения</w:t>
                  </w: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42419" w:rsidRPr="00442419" w:rsidTr="00442419">
              <w:trPr>
                <w:trHeight w:val="1545"/>
              </w:trPr>
              <w:tc>
                <w:tcPr>
                  <w:tcW w:w="13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Ликвидация  учреждения </w:t>
                  </w: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42419" w:rsidRPr="00442419" w:rsidTr="00442419">
              <w:trPr>
                <w:trHeight w:val="1515"/>
              </w:trPr>
              <w:tc>
                <w:tcPr>
                  <w:tcW w:w="13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Аннулирование лицензии на право ведения образовательной деятельности</w:t>
                  </w: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42419" w:rsidRPr="00442419" w:rsidTr="00442419">
              <w:trPr>
                <w:trHeight w:val="390"/>
              </w:trPr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3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Примечание.</w:t>
                  </w: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169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      </w:r>
                </w:p>
              </w:tc>
            </w:tr>
          </w:tbl>
          <w:p w:rsidR="00442419" w:rsidRPr="003636EA" w:rsidRDefault="00442419" w:rsidP="00363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tbl>
      <w:tblPr>
        <w:tblpPr w:leftFromText="180" w:rightFromText="180" w:vertAnchor="text" w:tblpY="-146"/>
        <w:tblW w:w="11337" w:type="dxa"/>
        <w:tblLook w:val="04A0" w:firstRow="1" w:lastRow="0" w:firstColumn="1" w:lastColumn="0" w:noHBand="0" w:noVBand="1"/>
      </w:tblPr>
      <w:tblGrid>
        <w:gridCol w:w="13864"/>
        <w:gridCol w:w="7682"/>
      </w:tblGrid>
      <w:tr w:rsidR="00C24CAC" w:rsidRPr="00F954A0" w:rsidTr="00662907">
        <w:trPr>
          <w:trHeight w:val="88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7D90" w:rsidRDefault="00827D90" w:rsidP="00DE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5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Постановлению администрации ЗАТО Озерный 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8031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8031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 w:rsidR="008031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  <w:p w:rsidR="00C24CAC" w:rsidRPr="00662907" w:rsidRDefault="00C24CAC" w:rsidP="00DE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5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Постановлению администрации ЗАТО Озерный 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E2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</w:t>
            </w:r>
            <w:r w:rsidR="00DE2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2</w:t>
            </w:r>
          </w:p>
        </w:tc>
      </w:tr>
      <w:tr w:rsidR="00C24CAC" w:rsidRPr="00F954A0" w:rsidTr="00662907">
        <w:trPr>
          <w:trHeight w:val="45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88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</w:t>
            </w:r>
          </w:p>
        </w:tc>
      </w:tr>
      <w:tr w:rsidR="00C24CAC" w:rsidRPr="00F954A0" w:rsidTr="00662907">
        <w:trPr>
          <w:trHeight w:val="14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Глава ЗАТО Озерный </w:t>
            </w:r>
          </w:p>
        </w:tc>
      </w:tr>
      <w:tr w:rsidR="00C24CAC" w:rsidRPr="00F954A0" w:rsidTr="00662907">
        <w:trPr>
          <w:trHeight w:val="40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442419">
            <w:pPr>
              <w:spacing w:after="0" w:line="240" w:lineRule="auto"/>
              <w:ind w:left="-1386"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829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                    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Н.А. Яковлева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  подпись                                          </w:t>
            </w:r>
            <w:r w:rsidR="0066290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расшифровка подписи</w:t>
            </w:r>
          </w:p>
        </w:tc>
      </w:tr>
      <w:tr w:rsidR="00C24CAC" w:rsidRPr="00F954A0" w:rsidTr="00662907">
        <w:trPr>
          <w:trHeight w:val="42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79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80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8031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27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8031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204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 w:rsid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24CAC" w:rsidRPr="00F954A0" w:rsidTr="00662907">
        <w:trPr>
          <w:trHeight w:val="42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14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 МБДОУ детский сад № 6 ЗАТО Озерный</w:t>
            </w:r>
          </w:p>
        </w:tc>
      </w:tr>
      <w:tr w:rsidR="00C24CAC" w:rsidRPr="00F954A0" w:rsidTr="00662907">
        <w:trPr>
          <w:trHeight w:val="31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66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Н. Ю. Стебихова</w:t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 </w:t>
            </w:r>
            <w:r w:rsid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</w:t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C24CAC" w:rsidRPr="00F954A0" w:rsidTr="00662907">
        <w:trPr>
          <w:trHeight w:val="40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76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80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8031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27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8031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204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C24CAC" w:rsidRPr="00F954A0" w:rsidTr="00662907">
        <w:trPr>
          <w:trHeight w:val="37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80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CAC" w:rsidRPr="00662907" w:rsidRDefault="00A20406" w:rsidP="00662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  <w:r w:rsidR="00C24CAC"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24CAC" w:rsidRPr="00F954A0" w:rsidTr="00662907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829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A20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="001908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А</w:t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A204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</w:t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A204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Петрова</w:t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</w:t>
            </w:r>
            <w:r w:rsidR="001908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</w:t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C24CAC" w:rsidRPr="00F954A0" w:rsidTr="00662907">
        <w:trPr>
          <w:trHeight w:val="39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6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662907">
            <w:pPr>
              <w:spacing w:after="0" w:line="240" w:lineRule="auto"/>
              <w:ind w:left="31" w:hanging="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8031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27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8031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204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662907" w:rsidRPr="00662907" w:rsidRDefault="00662907" w:rsidP="00662907">
            <w:pPr>
              <w:spacing w:after="0" w:line="240" w:lineRule="auto"/>
              <w:ind w:left="31" w:hanging="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907" w:rsidRPr="00662907" w:rsidRDefault="00662907" w:rsidP="00662907">
            <w:pPr>
              <w:spacing w:after="0" w:line="240" w:lineRule="auto"/>
              <w:ind w:left="31" w:hanging="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37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Default="00C24CAC" w:rsidP="0066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907" w:rsidRDefault="00662907" w:rsidP="0066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907" w:rsidRDefault="00662907" w:rsidP="0066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907" w:rsidRDefault="00662907" w:rsidP="0066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907" w:rsidRPr="00F954A0" w:rsidRDefault="00662907" w:rsidP="006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4CAC" w:rsidRPr="00F954A0" w:rsidTr="00662907">
        <w:trPr>
          <w:trHeight w:val="615"/>
        </w:trPr>
        <w:tc>
          <w:tcPr>
            <w:tcW w:w="1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F954A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Муниципальное задание </w:t>
            </w:r>
          </w:p>
        </w:tc>
      </w:tr>
      <w:tr w:rsidR="00C24CAC" w:rsidRPr="00F954A0" w:rsidTr="00662907">
        <w:trPr>
          <w:trHeight w:val="600"/>
        </w:trPr>
        <w:tc>
          <w:tcPr>
            <w:tcW w:w="1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CAC" w:rsidRPr="00F954A0" w:rsidRDefault="00C24CAC" w:rsidP="00C2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F954A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муниципального бюджетного дошкольного образовательного учреждения детский сад № 6 ЗАТО Озерный Тверской области</w:t>
            </w:r>
          </w:p>
        </w:tc>
      </w:tr>
      <w:tr w:rsidR="00C24CAC" w:rsidRPr="00F954A0" w:rsidTr="00662907">
        <w:trPr>
          <w:trHeight w:val="465"/>
        </w:trPr>
        <w:tc>
          <w:tcPr>
            <w:tcW w:w="1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419" w:rsidRDefault="00C24CAC" w:rsidP="0066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F954A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 202</w:t>
            </w:r>
            <w:r w:rsidR="00A2040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  <w:r w:rsidRPr="00F954A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 и плановый период 202</w:t>
            </w:r>
            <w:r w:rsidR="00A2040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  <w:r w:rsidRPr="00F954A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202</w:t>
            </w:r>
            <w:r w:rsidR="00A2040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  <w:r w:rsidRPr="00F954A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годов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607"/>
              <w:gridCol w:w="2092"/>
              <w:gridCol w:w="1550"/>
              <w:gridCol w:w="1728"/>
              <w:gridCol w:w="1728"/>
              <w:gridCol w:w="1550"/>
              <w:gridCol w:w="1072"/>
              <w:gridCol w:w="691"/>
              <w:gridCol w:w="1072"/>
              <w:gridCol w:w="691"/>
              <w:gridCol w:w="1072"/>
              <w:gridCol w:w="691"/>
              <w:gridCol w:w="1266"/>
              <w:gridCol w:w="730"/>
              <w:gridCol w:w="1101"/>
              <w:gridCol w:w="1689"/>
            </w:tblGrid>
            <w:tr w:rsidR="00442419" w:rsidRPr="00442419" w:rsidTr="00442419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Часть I. Оказание муниципальной(ых) услуги (услуг) (выполнение работы) (работ)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8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39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Показатели, характеризующие объем муниципальной услуги (работы)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645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Уникальный номер реестровой записи </w:t>
                  </w:r>
                  <w:r w:rsidRPr="00442419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&lt;1&gt;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Категории потребителей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оказания муниципальной услуги (выполнения 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объема муниципальной услуги (работы)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показателей объема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отклонение, %</w:t>
                  </w:r>
                </w:p>
              </w:tc>
              <w:tc>
                <w:tcPr>
                  <w:tcW w:w="0" w:type="auto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Реквизиты нормативного правового или иного акта, определяющего порядок оказания муниципальной услуги (работы)</w:t>
                  </w:r>
                </w:p>
              </w:tc>
            </w:tr>
            <w:tr w:rsidR="00442419" w:rsidRPr="00442419" w:rsidTr="00442419">
              <w:trPr>
                <w:trHeight w:val="130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A204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A204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A204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97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442419" w:rsidRPr="00442419" w:rsidTr="00442419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442419" w:rsidRPr="00442419" w:rsidTr="00442419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801011О.99.0.БВ24ДП02000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Возраст обучающихся: до 3 лет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обучения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B25C0E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  <w:r w:rsidR="00442419"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B25C0E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B25C0E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801011О.99.0.БВ24ДН82000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обучения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A20406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  <w:r w:rsidR="00442419"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A20406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A20406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05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853211О.99.0.БВ19АА50000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Число детей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2419" w:rsidRPr="00442419" w:rsidTr="00442419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1 года до 3 лет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2F2B02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2F2B02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2F2B02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2F2B02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2F2B02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2F2B02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82-Р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21.04.2020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      </w:r>
                </w:p>
              </w:tc>
            </w:tr>
            <w:tr w:rsidR="00442419" w:rsidRPr="00442419" w:rsidTr="00442419">
              <w:trPr>
                <w:trHeight w:val="7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8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4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23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853211О.99.0.БВ19АА56000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Число детей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области "Об утверждении административных регламентов по </w:t>
                  </w: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оказанию муниципальных услуг в сфере образования ЗАТО Озерный Тверской области"</w:t>
                  </w: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69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9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A20406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A20406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A20406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A20406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A20406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A20406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A20406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82-Р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21.04.2020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      </w:r>
                </w:p>
              </w:tc>
            </w:tr>
            <w:tr w:rsidR="00442419" w:rsidRPr="00442419" w:rsidTr="00A20406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A20406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A20406">
              <w:trPr>
                <w:trHeight w:val="17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0F4F51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442419" w:rsidRPr="00F954A0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C24CAC" w:rsidRPr="00F954A0" w:rsidTr="00662907">
        <w:trPr>
          <w:trHeight w:val="300"/>
        </w:trPr>
        <w:tc>
          <w:tcPr>
            <w:tcW w:w="1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CAC" w:rsidRPr="00F954A0" w:rsidRDefault="00C24CAC" w:rsidP="00C2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3636EA" w:rsidRDefault="003636EA" w:rsidP="003636EA">
      <w:pPr>
        <w:tabs>
          <w:tab w:val="left" w:pos="17280"/>
        </w:tabs>
      </w:pPr>
    </w:p>
    <w:tbl>
      <w:tblPr>
        <w:tblW w:w="22400" w:type="dxa"/>
        <w:tblLook w:val="04A0" w:firstRow="1" w:lastRow="0" w:firstColumn="1" w:lastColumn="0" w:noHBand="0" w:noVBand="1"/>
      </w:tblPr>
      <w:tblGrid>
        <w:gridCol w:w="3375"/>
        <w:gridCol w:w="2504"/>
        <w:gridCol w:w="2651"/>
        <w:gridCol w:w="2060"/>
        <w:gridCol w:w="4474"/>
        <w:gridCol w:w="1509"/>
        <w:gridCol w:w="1554"/>
        <w:gridCol w:w="1572"/>
        <w:gridCol w:w="2701"/>
      </w:tblGrid>
      <w:tr w:rsidR="00442419" w:rsidRPr="00442419" w:rsidTr="00442419">
        <w:trPr>
          <w:trHeight w:val="375"/>
        </w:trPr>
        <w:tc>
          <w:tcPr>
            <w:tcW w:w="22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2419" w:rsidRPr="00442419" w:rsidRDefault="00442419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Показатели, характеризующие качество муниципальной услуги (работы)</w:t>
            </w:r>
          </w:p>
        </w:tc>
      </w:tr>
      <w:tr w:rsidR="00442419" w:rsidRPr="00442419" w:rsidTr="00442419">
        <w:trPr>
          <w:trHeight w:val="28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710"/>
        </w:trPr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442419">
              <w:rPr>
                <w:rFonts w:ascii="Calibri" w:eastAsia="Times New Roman" w:hAnsi="Calibri" w:cs="Times New Roman"/>
                <w:lang w:eastAsia="ru-RU"/>
              </w:rPr>
              <w:t>¹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(формы) оказания муниципальной услуги (выполнения работы)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качества муниципальной услуги (работы)</w:t>
            </w:r>
          </w:p>
        </w:tc>
        <w:tc>
          <w:tcPr>
            <w:tcW w:w="46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качества</w:t>
            </w: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</w:r>
          </w:p>
        </w:tc>
      </w:tr>
      <w:tr w:rsidR="00442419" w:rsidRPr="00442419" w:rsidTr="00442419">
        <w:trPr>
          <w:trHeight w:val="162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42419" w:rsidRPr="00442419" w:rsidRDefault="00442419" w:rsidP="007C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C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42419" w:rsidRPr="00442419" w:rsidRDefault="00442419" w:rsidP="007C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C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42419" w:rsidRPr="00442419" w:rsidRDefault="00442419" w:rsidP="007C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C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2419" w:rsidRPr="00442419" w:rsidTr="00442419">
        <w:trPr>
          <w:trHeight w:val="315"/>
        </w:trPr>
        <w:tc>
          <w:tcPr>
            <w:tcW w:w="3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442419" w:rsidRPr="00442419" w:rsidTr="00442419">
        <w:trPr>
          <w:trHeight w:val="735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801011О.99.0.БВ24ДП02000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Возраст обучающихся: до 3 лет 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дошкольного образования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42419" w:rsidRPr="00442419" w:rsidTr="00442419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дошкольного образования 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9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Укомплектованность дошкольного образовательного учреждения педагогическими работниками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42419" w:rsidRPr="00442419" w:rsidTr="00442419">
        <w:trPr>
          <w:trHeight w:val="4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7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Доля педагогов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4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8B5C3D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Количество педагогических работников, имеющих первую и высшую квалификационную категорию: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442419" w:rsidRPr="00442419" w:rsidTr="008B5C3D">
        <w:trPr>
          <w:trHeight w:val="1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8B5C3D">
        <w:trPr>
          <w:trHeight w:val="1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8B5C3D">
        <w:trPr>
          <w:trHeight w:val="28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5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 (на отчетный период), охваченных программами дошкольного образования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42419" w:rsidRPr="00442419" w:rsidTr="00442419">
        <w:trPr>
          <w:trHeight w:val="34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5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обучающихсяв (на отчетный период), занимающихся по адаптированным программам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7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7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008. Количество обучающихся,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009.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4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010.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442419">
        <w:trPr>
          <w:trHeight w:val="31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13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495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801011О.99.0.БВ24ДН82000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дошкольного образования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442419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8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дошкольного образования 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Укомплектованность дошкольного образовательного учреждения педагогическими работниками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42419" w:rsidRPr="00442419" w:rsidTr="0044241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7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Доля педагогов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2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8B5C3D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Количество педагогических работников, имеющих высшую и первую квалификационную категорию: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42419" w:rsidRPr="00442419" w:rsidTr="0044241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 (на отчетный период), охваченных программами дошкольного образования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42419" w:rsidRPr="00442419" w:rsidTr="00442419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 (на отчетный период), занимающихся по адаптированным программам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7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охваченных дополнительными общеразвивающими программами по направлениям:</w:t>
            </w: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8B5C3D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8B5C3D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художественное;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8B5C3D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8B5C3D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социально-гуманитарное;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8B5C3D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009. Количество обучающихся,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7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5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010.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2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011.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442419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153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945"/>
        </w:trPr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853211О.99.0.БВ19АА50000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Количество воспитанников в дошкольном образовательном учреждении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442419">
        <w:trPr>
          <w:trHeight w:val="31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1 года до 3 лет</w:t>
            </w: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51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002. Посещаемость воспитанниками дошкольного образовательного учреждения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442419" w:rsidRPr="00442419" w:rsidTr="00442419">
        <w:trPr>
          <w:trHeight w:val="46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2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31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003. Доля отклонения посещаемости: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5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по заболеваемости воспитанников дошкольного образовательного учреждения;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8B5C3D">
        <w:trPr>
          <w:trHeight w:val="33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другие причины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8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004. Количество воспитанников,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7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57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57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006.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442419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132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630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853211О.99.0.БВ19АА56000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Количество воспитанников в дошкольном образовательном учреждении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42419" w:rsidRPr="00442419" w:rsidTr="00442419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8B5C3D">
        <w:trPr>
          <w:trHeight w:val="5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002. Посещаемость воспитанниками дошкольного образовательного учреждения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442419" w:rsidRPr="00442419" w:rsidTr="008B5C3D">
        <w:trPr>
          <w:trHeight w:val="2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8B5C3D">
        <w:trPr>
          <w:trHeight w:val="42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37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003. Доля отклонения посещаемости: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по заболеваемости воспитанников дошкольного образовательного учреждения;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другие причины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88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004. Количество воспитанников,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64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006.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442419">
        <w:trPr>
          <w:trHeight w:val="4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129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405"/>
        </w:trPr>
        <w:tc>
          <w:tcPr>
            <w:tcW w:w="33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3636EA" w:rsidRDefault="003636EA" w:rsidP="003636EA">
      <w:pPr>
        <w:tabs>
          <w:tab w:val="left" w:pos="17280"/>
        </w:tabs>
      </w:pPr>
    </w:p>
    <w:tbl>
      <w:tblPr>
        <w:tblW w:w="20040" w:type="dxa"/>
        <w:tblLook w:val="04A0" w:firstRow="1" w:lastRow="0" w:firstColumn="1" w:lastColumn="0" w:noHBand="0" w:noVBand="1"/>
      </w:tblPr>
      <w:tblGrid>
        <w:gridCol w:w="1020"/>
        <w:gridCol w:w="6380"/>
        <w:gridCol w:w="1780"/>
        <w:gridCol w:w="2180"/>
        <w:gridCol w:w="2180"/>
        <w:gridCol w:w="2180"/>
        <w:gridCol w:w="4320"/>
      </w:tblGrid>
      <w:tr w:rsidR="00442419" w:rsidRPr="00442419" w:rsidTr="00442419">
        <w:trPr>
          <w:trHeight w:val="82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64E6" w:rsidRDefault="000564E6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II. Финансовое обеспечение выполнения муниципального задания</w:t>
            </w:r>
          </w:p>
        </w:tc>
      </w:tr>
      <w:tr w:rsidR="00442419" w:rsidRPr="00442419" w:rsidTr="00597286">
        <w:trPr>
          <w:trHeight w:val="37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параметра расчета объема субсидии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параметра</w:t>
            </w:r>
          </w:p>
        </w:tc>
        <w:tc>
          <w:tcPr>
            <w:tcW w:w="6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параметров расчета объема субсидии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расчета параметра</w:t>
            </w:r>
          </w:p>
        </w:tc>
      </w:tr>
      <w:tr w:rsidR="00442419" w:rsidRPr="00442419" w:rsidTr="00597286">
        <w:trPr>
          <w:trHeight w:val="1545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056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8B5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(очередной финансовый год)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8B5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(1-й год планового периода)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8B5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(2-й год планового периода)</w:t>
            </w: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2419" w:rsidRPr="00442419" w:rsidTr="00597286">
        <w:trPr>
          <w:trHeight w:val="5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442419" w:rsidRPr="00442419" w:rsidTr="008B5C3D">
        <w:trPr>
          <w:trHeight w:val="7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муниципальных услуг (выполнение работ), 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03118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19 531 983,00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13 156 102,40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11 014 518,70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 = 1.3 + …+4.3</w:t>
            </w:r>
          </w:p>
        </w:tc>
      </w:tr>
      <w:tr w:rsidR="00442419" w:rsidRPr="00442419" w:rsidTr="00827D90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801011О.99.0.БВ24ДП02000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442419" w:rsidRPr="00442419" w:rsidTr="00827D90">
        <w:trPr>
          <w:trHeight w:val="84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Реализация основной общеобразовательной программы дошкольного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42419" w:rsidRPr="00442419" w:rsidTr="008B5C3D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03118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2 322 600,80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2 065 180,40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1 991 207,80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 = (1.3.1 x 1.3.2) - 1.3.4 x 1.3.3</w:t>
            </w:r>
          </w:p>
        </w:tc>
      </w:tr>
      <w:tr w:rsidR="00442419" w:rsidRPr="00442419" w:rsidTr="008B5C3D">
        <w:trPr>
          <w:trHeight w:val="118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03118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116 130,04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103 259,02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99 560,39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1.3.1 = 1.3.1.1 x 1.3.1.2 x 1.3.1.3 x 1.3.1.4</w:t>
            </w:r>
          </w:p>
        </w:tc>
      </w:tr>
      <w:tr w:rsidR="008B5C3D" w:rsidRPr="00442419" w:rsidTr="008B5C3D">
        <w:trPr>
          <w:trHeight w:val="123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03118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116 130,04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103 259,02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99 560,39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5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801011О.99.0.БВ24ДН82000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2.2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дошкольного образования</w:t>
            </w:r>
            <w:r w:rsidRPr="00442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8B5C3D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03118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8 139 566,40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7 237 433,70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6 978 197,10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 = (2.3.1 x 2.3.2) - 2.3.4 x 2.3.3</w:t>
            </w:r>
          </w:p>
        </w:tc>
      </w:tr>
      <w:tr w:rsidR="008B5C3D" w:rsidRPr="00442419" w:rsidTr="008B5C3D">
        <w:trPr>
          <w:trHeight w:val="12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03118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116 279,52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103 391,91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99 688,53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2.3.1 = 2.3.1.1 x 2.3.1.2 x 2.3.1.3 x 2.3.1.4</w:t>
            </w:r>
          </w:p>
        </w:tc>
      </w:tr>
      <w:tr w:rsidR="008B5C3D" w:rsidRPr="00442419" w:rsidTr="008B5C3D">
        <w:trPr>
          <w:trHeight w:val="112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03118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116 279,52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103 391,91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99 688,53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37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12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54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1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853211О.99.0.БВ19АА50000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Присмотр и уход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8B5C3D">
        <w:trPr>
          <w:trHeight w:val="8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03118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2 013 251,27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855 474,40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454 015,20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 = (3.3.1 x 3.3.2) - 3.3.4 x 3.3.3</w:t>
            </w:r>
          </w:p>
        </w:tc>
      </w:tr>
      <w:tr w:rsidR="008B5C3D" w:rsidRPr="00442419" w:rsidTr="008B5C3D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03118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113 251,27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55 350,02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35 277,06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3.3.1 = 3.3.1.1 x 3.3.1.2 x 3.3.1.3 x 3.3.1.4</w:t>
            </w:r>
          </w:p>
        </w:tc>
      </w:tr>
      <w:tr w:rsidR="008B5C3D" w:rsidRPr="00442419" w:rsidTr="008B5C3D">
        <w:trPr>
          <w:trHeight w:val="124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3.3.1.1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03118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113 251,27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55 350,02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35 277,06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5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12 576,30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12 576,30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12 576,30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853211О.99.0.БВ19АА56000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Присмотр и уход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8B5C3D">
        <w:trPr>
          <w:trHeight w:val="8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03118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7 056 316,40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2 998 013,90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1 591 098,60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 = (4.3.1 x 4.3.2) - 4.3.4 x 4.3.3</w:t>
            </w:r>
          </w:p>
        </w:tc>
      </w:tr>
      <w:tr w:rsidR="008B5C3D" w:rsidRPr="00442419" w:rsidTr="008B5C3D">
        <w:trPr>
          <w:trHeight w:val="127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03118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113 397,01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55 421,26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35 322,47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4.3.1 = 4.3.1.1 x 4.3.1.2 x 4.3.1.3 x 4.3.1.4</w:t>
            </w:r>
          </w:p>
        </w:tc>
      </w:tr>
      <w:tr w:rsidR="008B5C3D" w:rsidRPr="00442419" w:rsidTr="008B5C3D">
        <w:trPr>
          <w:trHeight w:val="12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03118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113 397,01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55 421,26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35 322,47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5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4.3.2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5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12 592,49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12 592,49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12 592,49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8B5C3D">
        <w:trPr>
          <w:trHeight w:val="19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27D90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484 768,02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217 310,98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203 267,50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5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Коэффициент стабилизации бюджетной нагрузки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8B5C3D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субсидии на выполнение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03118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20 016 751,86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13 373 413,15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11 217 786,27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 = (1 + 2) x 3</w:t>
            </w:r>
          </w:p>
        </w:tc>
      </w:tr>
    </w:tbl>
    <w:p w:rsidR="00442419" w:rsidRDefault="00442419" w:rsidP="003636EA">
      <w:pPr>
        <w:tabs>
          <w:tab w:val="left" w:pos="17280"/>
        </w:tabs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"/>
        <w:gridCol w:w="314"/>
        <w:gridCol w:w="225"/>
        <w:gridCol w:w="225"/>
        <w:gridCol w:w="225"/>
        <w:gridCol w:w="225"/>
        <w:gridCol w:w="225"/>
        <w:gridCol w:w="225"/>
        <w:gridCol w:w="16648"/>
        <w:gridCol w:w="225"/>
        <w:gridCol w:w="2472"/>
        <w:gridCol w:w="222"/>
      </w:tblGrid>
      <w:tr w:rsidR="00442419" w:rsidRPr="00442419" w:rsidTr="00442419">
        <w:trPr>
          <w:trHeight w:val="183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III. Порядок осуществления контроля за выполнением муниципального задания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244"/>
        </w:trPr>
        <w:tc>
          <w:tcPr>
            <w:tcW w:w="0" w:type="auto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Периодичность и вид контроля за выполнением муниципального задания</w:t>
            </w:r>
          </w:p>
          <w:p w:rsidR="006A4785" w:rsidRPr="00442419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326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контрольного мероприятия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Периодичность проведения контроля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263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соответсвии с графиком проведения проверок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Оперативный контроль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388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17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94"/>
        </w:trPr>
        <w:tc>
          <w:tcPr>
            <w:tcW w:w="0" w:type="auto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Иные требования к отчетности об исполнении муниципального задания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149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15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68"/>
        </w:trPr>
        <w:tc>
          <w:tcPr>
            <w:tcW w:w="0" w:type="auto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Иная информация, необходимая для контроля за выполнением муниципального задания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144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Default="00442419"/>
          <w:p w:rsidR="00442419" w:rsidRDefault="00442419"/>
          <w:p w:rsidR="00442419" w:rsidRDefault="00442419"/>
          <w:p w:rsidR="00442419" w:rsidRDefault="00442419"/>
          <w:p w:rsidR="00442419" w:rsidRDefault="00442419"/>
          <w:p w:rsidR="00442419" w:rsidRDefault="00442419"/>
          <w:p w:rsidR="00442419" w:rsidRDefault="00442419"/>
          <w:p w:rsidR="00442419" w:rsidRDefault="00442419"/>
          <w:p w:rsidR="00442419" w:rsidRDefault="00442419"/>
          <w:p w:rsidR="00442419" w:rsidRDefault="00442419"/>
          <w:p w:rsidR="006A4785" w:rsidRDefault="006A4785"/>
          <w:p w:rsidR="006A4785" w:rsidRDefault="006A4785"/>
          <w:p w:rsidR="006A4785" w:rsidRDefault="006A4785"/>
          <w:p w:rsidR="006A4785" w:rsidRDefault="006A4785"/>
          <w:p w:rsidR="006A4785" w:rsidRDefault="006A4785"/>
          <w:p w:rsidR="006A4785" w:rsidRDefault="006A4785"/>
          <w:p w:rsidR="006A4785" w:rsidRDefault="006A4785"/>
          <w:p w:rsidR="006A4785" w:rsidRDefault="006A4785"/>
          <w:p w:rsidR="00442419" w:rsidRDefault="00442419"/>
          <w:tbl>
            <w:tblPr>
              <w:tblW w:w="16203" w:type="dxa"/>
              <w:tblInd w:w="7" w:type="dxa"/>
              <w:tblLook w:val="04A0" w:firstRow="1" w:lastRow="0" w:firstColumn="1" w:lastColumn="0" w:noHBand="0" w:noVBand="1"/>
            </w:tblPr>
            <w:tblGrid>
              <w:gridCol w:w="1351"/>
              <w:gridCol w:w="7728"/>
              <w:gridCol w:w="352"/>
              <w:gridCol w:w="353"/>
              <w:gridCol w:w="6419"/>
            </w:tblGrid>
            <w:tr w:rsidR="00442419" w:rsidRPr="00442419" w:rsidTr="00442419">
              <w:trPr>
                <w:trHeight w:val="353"/>
              </w:trPr>
              <w:tc>
                <w:tcPr>
                  <w:tcW w:w="1620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Часть IV. Условия и порядок досрочного прекращения исполнения муниципального задания</w:t>
                  </w:r>
                </w:p>
              </w:tc>
            </w:tr>
            <w:tr w:rsidR="00442419" w:rsidRPr="00442419" w:rsidTr="00442419">
              <w:trPr>
                <w:trHeight w:val="482"/>
              </w:trPr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84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Условия досрочного прекращения исполнения муниципального задания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Порядок досрочного прекращения исполнения муниципального задания</w:t>
                  </w:r>
                </w:p>
              </w:tc>
            </w:tr>
            <w:tr w:rsidR="00442419" w:rsidRPr="00442419" w:rsidTr="00442419">
              <w:trPr>
                <w:trHeight w:val="774"/>
              </w:trPr>
              <w:tc>
                <w:tcPr>
                  <w:tcW w:w="13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84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Реорганизация учреждения</w:t>
                  </w:r>
                </w:p>
              </w:tc>
              <w:tc>
                <w:tcPr>
                  <w:tcW w:w="6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42419" w:rsidRPr="00442419" w:rsidTr="00442419">
              <w:trPr>
                <w:trHeight w:val="759"/>
              </w:trPr>
              <w:tc>
                <w:tcPr>
                  <w:tcW w:w="13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84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Ликвидация  учреждения </w:t>
                  </w:r>
                </w:p>
              </w:tc>
              <w:tc>
                <w:tcPr>
                  <w:tcW w:w="6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42419" w:rsidRPr="00442419" w:rsidTr="00442419">
              <w:trPr>
                <w:trHeight w:val="745"/>
              </w:trPr>
              <w:tc>
                <w:tcPr>
                  <w:tcW w:w="13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84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Аннулирование лицензии на право ведения образовательной деятельности</w:t>
                  </w:r>
                </w:p>
              </w:tc>
              <w:tc>
                <w:tcPr>
                  <w:tcW w:w="6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42419" w:rsidRPr="00442419" w:rsidTr="00442419">
              <w:trPr>
                <w:trHeight w:val="190"/>
              </w:trPr>
              <w:tc>
                <w:tcPr>
                  <w:tcW w:w="13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7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83"/>
              </w:trPr>
              <w:tc>
                <w:tcPr>
                  <w:tcW w:w="13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7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Примечание.</w:t>
                  </w: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83"/>
              </w:trPr>
              <w:tc>
                <w:tcPr>
                  <w:tcW w:w="1620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      </w:r>
                </w:p>
              </w:tc>
            </w:tr>
          </w:tbl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4A0" w:rsidRPr="00F954A0" w:rsidTr="00442419">
        <w:trPr>
          <w:gridAfter w:val="4"/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54A0" w:rsidRPr="00F954A0" w:rsidRDefault="00F954A0" w:rsidP="00F95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P60"/>
            <w:bookmarkEnd w:id="3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4A0" w:rsidRPr="00F954A0" w:rsidRDefault="00F954A0" w:rsidP="00F95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4A0" w:rsidRPr="00F954A0" w:rsidRDefault="00F954A0" w:rsidP="00F95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954A0" w:rsidRPr="00F954A0" w:rsidRDefault="00F954A0" w:rsidP="00F95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4A0" w:rsidRPr="00F954A0" w:rsidRDefault="00F954A0" w:rsidP="00F95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4A0" w:rsidRPr="00F954A0" w:rsidRDefault="00F954A0" w:rsidP="00F95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4A0" w:rsidRPr="00F954A0" w:rsidRDefault="00F954A0" w:rsidP="00F95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4A0" w:rsidRPr="00F954A0" w:rsidRDefault="00F954A0" w:rsidP="00F95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127FA" w:rsidRDefault="008127FA" w:rsidP="008127FA"/>
    <w:tbl>
      <w:tblPr>
        <w:tblW w:w="15237" w:type="dxa"/>
        <w:tblInd w:w="-1134" w:type="dxa"/>
        <w:tblLook w:val="04A0" w:firstRow="1" w:lastRow="0" w:firstColumn="1" w:lastColumn="0" w:noHBand="0" w:noVBand="1"/>
      </w:tblPr>
      <w:tblGrid>
        <w:gridCol w:w="259"/>
        <w:gridCol w:w="16290"/>
        <w:gridCol w:w="3021"/>
        <w:gridCol w:w="3110"/>
      </w:tblGrid>
      <w:tr w:rsidR="00224CBD" w:rsidRPr="00106F41" w:rsidTr="00ED69E7">
        <w:trPr>
          <w:trHeight w:val="1260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CBD" w:rsidRPr="00106F41" w:rsidRDefault="00224CBD" w:rsidP="00ED69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220D" w:rsidRDefault="00251EBE" w:rsidP="00082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6</w:t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администрации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 Озерный </w:t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082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082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</w:t>
            </w:r>
            <w:r w:rsidR="00082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  <w:p w:rsidR="00224CBD" w:rsidRPr="00ED69E7" w:rsidRDefault="00251EBE" w:rsidP="00082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24CBD"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6</w:t>
            </w:r>
            <w:r w:rsidR="00224CBD"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администрации ЗА</w:t>
            </w:r>
            <w:r w:rsidR="00944C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 Озерный </w:t>
            </w:r>
            <w:r w:rsidR="00824916"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944C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036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24916"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</w:t>
            </w:r>
            <w:r w:rsidR="002036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24916"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 w:rsidR="00944C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24CBD" w:rsidRPr="00106F41" w:rsidTr="00ED69E7">
        <w:trPr>
          <w:trHeight w:val="94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4916" w:rsidRPr="00106F41" w:rsidTr="00ED69E7">
        <w:trPr>
          <w:trHeight w:val="563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4916" w:rsidRPr="00106F41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4916" w:rsidRPr="00ED69E7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</w:t>
            </w:r>
          </w:p>
        </w:tc>
      </w:tr>
      <w:tr w:rsidR="00824916" w:rsidRPr="00106F41" w:rsidTr="00ED69E7">
        <w:trPr>
          <w:trHeight w:val="429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106F41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4916" w:rsidRPr="00ED69E7" w:rsidRDefault="00ED466B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  <w:r w:rsidR="00CA2887"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24916"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ЗАТО Озерный </w:t>
            </w:r>
          </w:p>
        </w:tc>
      </w:tr>
      <w:tr w:rsidR="00824916" w:rsidRPr="00106F41" w:rsidTr="00ED69E7">
        <w:trPr>
          <w:trHeight w:val="405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916" w:rsidRPr="00106F41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824916" w:rsidRPr="00ED69E7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ED69E7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4916" w:rsidRPr="00106F41" w:rsidTr="00ED69E7">
        <w:trPr>
          <w:trHeight w:val="829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4916" w:rsidRPr="00106F41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4916" w:rsidRPr="00ED69E7" w:rsidRDefault="00824916" w:rsidP="00ED4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                 </w:t>
            </w:r>
            <w:r w:rsidR="00ED466B" w:rsidRPr="00ED69E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Н.А. Яковлева</w:t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 </w:t>
            </w:r>
            <w:r w:rsidR="00944CC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</w:t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подпись                                            расшифровка подписи</w:t>
            </w:r>
          </w:p>
        </w:tc>
      </w:tr>
      <w:tr w:rsidR="00824916" w:rsidRPr="00106F41" w:rsidTr="00ED69E7">
        <w:trPr>
          <w:trHeight w:val="420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4916" w:rsidRPr="00106F41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824916" w:rsidRPr="00ED69E7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ED69E7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4916" w:rsidRPr="00106F41" w:rsidTr="00ED69E7">
        <w:trPr>
          <w:trHeight w:val="459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106F41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4916" w:rsidRPr="00ED69E7" w:rsidRDefault="00824916" w:rsidP="00082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08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8E7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944C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8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августа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 </w:t>
            </w:r>
          </w:p>
        </w:tc>
      </w:tr>
      <w:tr w:rsidR="00224CBD" w:rsidRPr="00106F41" w:rsidTr="00ED69E7">
        <w:trPr>
          <w:trHeight w:val="420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4CBD" w:rsidRPr="00106F41" w:rsidTr="00ED69E7">
        <w:trPr>
          <w:trHeight w:val="735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МБОУ СОШ № 1 ЗАТО Озерный</w:t>
            </w:r>
          </w:p>
        </w:tc>
      </w:tr>
      <w:tr w:rsidR="00224CBD" w:rsidRPr="00106F41" w:rsidTr="00ED69E7">
        <w:trPr>
          <w:trHeight w:val="315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4CBD" w:rsidRPr="00106F41" w:rsidTr="00ED69E7">
        <w:trPr>
          <w:trHeight w:val="660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 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Н.П. Сташкова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</w:t>
            </w:r>
            <w:r w:rsidR="00944C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расшифровка подписи</w:t>
            </w:r>
          </w:p>
        </w:tc>
      </w:tr>
      <w:tr w:rsidR="00224CBD" w:rsidRPr="00106F41" w:rsidTr="00ED69E7">
        <w:trPr>
          <w:trHeight w:val="405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4CBD" w:rsidRPr="00106F41" w:rsidTr="00ED69E7">
        <w:trPr>
          <w:trHeight w:val="457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082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08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8E7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944C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</w:t>
            </w:r>
            <w:r w:rsidR="0008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августа</w:t>
            </w:r>
            <w:r w:rsidR="00944C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24916"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224CBD" w:rsidRPr="00106F41" w:rsidTr="00ED69E7">
        <w:trPr>
          <w:trHeight w:val="375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4CBD" w:rsidRPr="00106F41" w:rsidTr="00ED69E7">
        <w:trPr>
          <w:trHeight w:val="803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03661" w:rsidP="00944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  <w:r w:rsidR="00224CBD"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24CBD" w:rsidRPr="00106F41" w:rsidTr="00ED69E7">
        <w:trPr>
          <w:trHeight w:val="255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4CBD" w:rsidRPr="00106F41" w:rsidTr="00ED69E7">
        <w:trPr>
          <w:trHeight w:val="829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203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="006F4F95" w:rsidRPr="006F4F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А.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</w:t>
            </w:r>
            <w:r w:rsidRPr="006F4F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Петрова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</w:t>
            </w:r>
            <w:r w:rsidR="006F4F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224CBD" w:rsidRPr="00106F41" w:rsidTr="00ED69E7">
        <w:trPr>
          <w:trHeight w:val="284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4CBD" w:rsidRPr="00106F41" w:rsidTr="00ED69E7">
        <w:trPr>
          <w:trHeight w:val="683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5C" w:rsidRDefault="0089545C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5C" w:rsidRPr="00106F41" w:rsidRDefault="0089545C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0E3084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08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8E7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944C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</w:t>
            </w:r>
            <w:r w:rsidR="0008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августа</w:t>
            </w:r>
            <w:r w:rsidR="00944C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24916"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224CBD"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:rsidR="0089545C" w:rsidRPr="00ED69E7" w:rsidRDefault="0089545C" w:rsidP="0089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4CBD" w:rsidRPr="00106F41" w:rsidTr="00ED69E7">
        <w:trPr>
          <w:trHeight w:val="375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D69E7" w:rsidRDefault="00ED69E7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802CC" w:rsidRDefault="00B802CC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D69E7" w:rsidRDefault="00ED69E7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D69E7" w:rsidRPr="00106F41" w:rsidRDefault="00ED69E7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4CBD" w:rsidRPr="00106F41" w:rsidTr="00ED69E7">
        <w:trPr>
          <w:trHeight w:val="615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106F41" w:rsidRDefault="00224CBD" w:rsidP="00611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106F4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Муниципальное задание </w:t>
            </w:r>
          </w:p>
        </w:tc>
      </w:tr>
      <w:tr w:rsidR="00224CBD" w:rsidRPr="00106F41" w:rsidTr="00ED69E7">
        <w:trPr>
          <w:trHeight w:val="677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106F41" w:rsidRDefault="00224CBD" w:rsidP="00611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4CBD" w:rsidRPr="00106F41" w:rsidRDefault="00224CBD" w:rsidP="00611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106F4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муниципального бюджетного общеобразовательного учреждения – средняя общеобразовательная школа № 1 ЗАТО Озерный Тверской области  </w:t>
            </w:r>
          </w:p>
        </w:tc>
      </w:tr>
      <w:tr w:rsidR="00224CBD" w:rsidRPr="00106F41" w:rsidTr="00ED69E7">
        <w:trPr>
          <w:trHeight w:val="465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224CBD" w:rsidRDefault="00224CBD" w:rsidP="00611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4CBD" w:rsidRDefault="00824916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 202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 и плановый период 202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- 202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  <w:r w:rsidR="00224CBD" w:rsidRPr="00106F4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годов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790"/>
              <w:gridCol w:w="2176"/>
              <w:gridCol w:w="1609"/>
              <w:gridCol w:w="1795"/>
              <w:gridCol w:w="1795"/>
              <w:gridCol w:w="1609"/>
              <w:gridCol w:w="1110"/>
              <w:gridCol w:w="713"/>
              <w:gridCol w:w="1110"/>
              <w:gridCol w:w="713"/>
              <w:gridCol w:w="1110"/>
              <w:gridCol w:w="713"/>
              <w:gridCol w:w="1313"/>
              <w:gridCol w:w="753"/>
              <w:gridCol w:w="1141"/>
              <w:gridCol w:w="1755"/>
            </w:tblGrid>
            <w:tr w:rsidR="00B02F1E" w:rsidRPr="00B02F1E" w:rsidTr="00B02F1E">
              <w:trPr>
                <w:trHeight w:val="6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4" w:name="RANGE!A1:P28"/>
                  <w:bookmarkEnd w:id="4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Часть I. Оказание муниципальной(</w:t>
                  </w:r>
                  <w:r w:rsidR="0025237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ых) услуги (услуг), (выполнение </w:t>
                  </w:r>
                  <w:r w:rsidRPr="00B02F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работы) (работ)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24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39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Показатели, характеризующие объем муниципальной услуги (работы)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75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Уникальный номер реестровой записи </w:t>
                  </w:r>
                  <w:r w:rsidRPr="00B02F1E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&lt;1&gt;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Категории потребителей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оказания муниципальной услуги (выполнения 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объема муниципальной услуги (работы)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показателей объема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отклонение, %</w:t>
                  </w:r>
                </w:p>
              </w:tc>
              <w:tc>
                <w:tcPr>
                  <w:tcW w:w="0" w:type="auto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Реквизиты нормативного правового или иного акта, определяющего порядок оказания муниципальной услуги (работы)</w:t>
                  </w:r>
                </w:p>
              </w:tc>
            </w:tr>
            <w:tr w:rsidR="00B02F1E" w:rsidRPr="00B02F1E" w:rsidTr="00B02F1E">
              <w:trPr>
                <w:trHeight w:val="97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B02F1E" w:rsidRPr="00B02F1E" w:rsidRDefault="00B02F1E" w:rsidP="002036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2036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B02F1E" w:rsidRPr="00B02F1E" w:rsidRDefault="00B02F1E" w:rsidP="002036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B6353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02</w:t>
                  </w:r>
                  <w:r w:rsidR="002036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B02F1E" w:rsidRPr="00B02F1E" w:rsidRDefault="00B63538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2036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028</w:t>
                  </w:r>
                  <w:r w:rsidR="00B02F1E"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="00B02F1E"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2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B02F1E" w:rsidRPr="00B02F1E" w:rsidTr="00B02F1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801012О.99.0.БА81АЭ92001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начального общего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203661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203661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203661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0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802111О.99.0.БА96АЮ58001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основного общего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2036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="00A95B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="002036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2036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="002036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2036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="002036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0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57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802112О.99.0.ББ11АЮ58001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Реализация основных общеобразовательных программ 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среднего общего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203661" w:rsidP="00A95B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203661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203661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области "Об </w:t>
                  </w: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8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920700О.99.0.А322АА01001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отдыха детей и молодежи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каникулярное время с дневным пребыванием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Количество человек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1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  <w:r w:rsidR="00A454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  <w:r w:rsidR="00A454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A454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  <w:r w:rsidR="00A454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1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442419" w:rsidRPr="00106F41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6111F4" w:rsidRDefault="006111F4" w:rsidP="007B77C7">
      <w:pPr>
        <w:tabs>
          <w:tab w:val="left" w:pos="20979"/>
        </w:tabs>
        <w:ind w:right="1276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3"/>
        <w:gridCol w:w="2823"/>
        <w:gridCol w:w="2344"/>
        <w:gridCol w:w="2478"/>
        <w:gridCol w:w="3583"/>
        <w:gridCol w:w="1574"/>
        <w:gridCol w:w="1359"/>
        <w:gridCol w:w="1359"/>
        <w:gridCol w:w="2773"/>
      </w:tblGrid>
      <w:tr w:rsidR="00B02F1E" w:rsidRPr="00B02F1E" w:rsidTr="00B02F1E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RANGE!A1:I128"/>
            <w:bookmarkEnd w:id="5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02F1E" w:rsidRPr="00B02F1E" w:rsidRDefault="00B02F1E" w:rsidP="002C4FAF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1.2. Показатели, характеризующие качество муниципальной услуги (работы)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F1E" w:rsidRPr="00B02F1E" w:rsidTr="00B02F1E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F1E" w:rsidRPr="00B02F1E" w:rsidTr="00B02F1E">
        <w:trPr>
          <w:trHeight w:val="17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B02F1E">
              <w:rPr>
                <w:rFonts w:ascii="Calibri" w:eastAsia="Times New Roman" w:hAnsi="Calibri" w:cs="Times New Roman"/>
                <w:lang w:eastAsia="ru-RU"/>
              </w:rPr>
              <w:t>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(формы) оказания муниципальной услуги (выполнения работы)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качества муниципальной услуги (работы)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качества</w:t>
            </w: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</w:r>
          </w:p>
        </w:tc>
      </w:tr>
      <w:tr w:rsidR="00B02F1E" w:rsidRPr="00B02F1E" w:rsidTr="00B02F1E">
        <w:trPr>
          <w:trHeight w:val="12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02F1E" w:rsidRPr="00B02F1E" w:rsidRDefault="00B02F1E" w:rsidP="0020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20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02F1E" w:rsidRPr="00B02F1E" w:rsidRDefault="00B02F1E" w:rsidP="0020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20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02F1E" w:rsidRPr="00B02F1E" w:rsidRDefault="00B02F1E" w:rsidP="0020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20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F1E" w:rsidRPr="00B02F1E" w:rsidTr="00B02F1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B02F1E" w:rsidRPr="00B02F1E" w:rsidTr="00B02F1E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801012О.99.0.БА81АЭ92001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реализации образовательных программ: 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начального общего образования по завершении курса начального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02F1E" w:rsidRPr="00B02F1E" w:rsidTr="00B02F1E">
        <w:trPr>
          <w:trHeight w:val="6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начального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11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Соответствие учебного плана общеобразовательного учреждения требованиям федерального государственного образовательного стандарта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6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Укомплектованность общеобразовательного учреждения педагогическими работниками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Доля педагогических работников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9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 Количество педагогических работников, имеющих высшую и первую квалификационную категорию: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обучающихся, охваченных программами начального общего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20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203661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20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203661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20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203661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занимающихся по адаптированным программам начального общего образования/коррекционным программам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18/10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18/10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18/10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3/5</w:t>
            </w:r>
          </w:p>
        </w:tc>
      </w:tr>
      <w:tr w:rsidR="00B02F1E" w:rsidRPr="00B02F1E" w:rsidTr="00B02F1E">
        <w:trPr>
          <w:trHeight w:val="4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009. Количество обучающихся, охваченных дополнительными общеразвивающими программами по направлениям:</w:t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203661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художественное;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социально-гуманитарное;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B02F1E" w:rsidRPr="00B02F1E" w:rsidTr="00203661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010. Охват обучающихся начальных классов общеобразовательной организации горячим питанием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7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011. Количество обучающихся, получивших травмы во время нахождения в общеобразовательном учреждении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012.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013.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16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6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802111О.99.0.БА96АЮ58001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реализации образовательных программ: 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основного общего образования по завершении курса основного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02F1E" w:rsidRPr="00B02F1E" w:rsidTr="00B02F1E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основного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10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Соответствие учебного плана общеобразовательного учреждения требованиям федерального государственного образовательного стандарта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Укомплектованность общеобразовательного учреждения педагогическими работниками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Доля педагогических работников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 Количество педагогических работников, имеющих высшую и первую квалификационную категорию: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203661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обучающихся, охваченных программами основного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8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занимающихся по адаптированным программам основного общего образования/коррекционным программам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38/10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38/10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38/10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5/5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009. Количество обучающихся, охваченных дополнительными общеразвивающими программами по направлениям:</w:t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художественное;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социально-гуманитарное;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010. Доля выпускников, получивших аттестат об основном общем образовании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011. Количество обучающихся, получивших травмы во время нахождения в общеобразовательном учреждении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012.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6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013.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16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70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802112О.99.0.ББ11АЮ58001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реализации образовательных программ: 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среднего общего образования по завершении курса среднего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02F1E" w:rsidRPr="00B02F1E" w:rsidTr="00B02F1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среднего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9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Соответствие учебного плана общеобразовательного учреждения требованиям федерального базисного учебного плана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Укомплектованность общеобразовательного учреждения педагогическими работниками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 Количество педагогических работников, имеющих высшую и первую  квалификационную категорию: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203661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обучающихся, охваченных программами среднего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обучающихся, занимающихся по адаптированным программам среднего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охваченных дополнительными общеразвивающими программами по направлениям:</w:t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203661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02F1E" w:rsidRPr="00B02F1E" w:rsidTr="00203661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художественное;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203661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203661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социально-гуманитарное;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02F1E" w:rsidRPr="00B02F1E" w:rsidTr="00203661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009. Доля выпускников, получивших аттестат о среднем общем образовании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010. Количество обучающихся, получивших травмы во время нахождения в общеобразовательном учреждении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011.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012.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16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013.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39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920700О.99.0.А322АА01001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отдыха детей и молодежи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Справочник периодов пребывания: в каникулярное время с дневным пребыванием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Охват обучающихся общеобразовательного учреждения отдыхом в каникулярное время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02F1E" w:rsidRPr="00B02F1E" w:rsidTr="00203661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6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Количество обучающихся, охваченных отдыхом в каникулярное время: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203661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весенние каникулы;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летние каникулы;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02F1E" w:rsidRPr="00B02F1E" w:rsidTr="00203661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осенние каникулы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003.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Количество обучающихся, получивших травмы во время нахождения в лагерях с дневным пребыванием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16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02F1E" w:rsidRDefault="00B02F1E" w:rsidP="007B77C7">
      <w:pPr>
        <w:tabs>
          <w:tab w:val="left" w:pos="20979"/>
        </w:tabs>
        <w:ind w:right="1276"/>
      </w:pPr>
    </w:p>
    <w:tbl>
      <w:tblPr>
        <w:tblW w:w="19040" w:type="dxa"/>
        <w:tblLook w:val="04A0" w:firstRow="1" w:lastRow="0" w:firstColumn="1" w:lastColumn="0" w:noHBand="0" w:noVBand="1"/>
      </w:tblPr>
      <w:tblGrid>
        <w:gridCol w:w="1056"/>
        <w:gridCol w:w="6020"/>
        <w:gridCol w:w="1900"/>
        <w:gridCol w:w="2080"/>
        <w:gridCol w:w="1980"/>
        <w:gridCol w:w="2000"/>
        <w:gridCol w:w="4004"/>
      </w:tblGrid>
      <w:tr w:rsidR="00B02F1E" w:rsidRPr="00B02F1E" w:rsidTr="00B02F1E">
        <w:trPr>
          <w:trHeight w:val="1035"/>
        </w:trPr>
        <w:tc>
          <w:tcPr>
            <w:tcW w:w="19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" w:name="RANGE!A1:G52"/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II. Финансовое обеспечение выполнения муниципального задания</w:t>
            </w:r>
            <w:bookmarkEnd w:id="6"/>
          </w:p>
        </w:tc>
      </w:tr>
      <w:tr w:rsidR="00B02F1E" w:rsidRPr="00B02F1E" w:rsidTr="00C66DD3">
        <w:trPr>
          <w:trHeight w:val="375"/>
        </w:trPr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параметра расчета объема субсидии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параметра</w:t>
            </w:r>
          </w:p>
        </w:tc>
        <w:tc>
          <w:tcPr>
            <w:tcW w:w="6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параметров расчета объема субсидии</w:t>
            </w:r>
          </w:p>
        </w:tc>
        <w:tc>
          <w:tcPr>
            <w:tcW w:w="4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расчета параметра</w:t>
            </w:r>
          </w:p>
        </w:tc>
      </w:tr>
      <w:tr w:rsidR="00B02F1E" w:rsidRPr="00B02F1E" w:rsidTr="00C66DD3">
        <w:trPr>
          <w:trHeight w:val="1695"/>
        </w:trPr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66D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(очередной финансовый год)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1E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66D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(1-й год планового периода)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1E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66D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(2-й год планового периода)</w:t>
            </w:r>
          </w:p>
        </w:tc>
        <w:tc>
          <w:tcPr>
            <w:tcW w:w="4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2F1E" w:rsidRPr="00B02F1E" w:rsidTr="00C66DD3">
        <w:trPr>
          <w:trHeight w:val="5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02F1E" w:rsidRPr="00B02F1E" w:rsidTr="00C66DD3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муниципальных услуг (выполнение работ), всего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08220D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83 255 995,75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8E762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75 812 455,59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8E762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76 266 341,69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 = 1.3 +…+ 4.3</w:t>
            </w:r>
          </w:p>
        </w:tc>
      </w:tr>
      <w:tr w:rsidR="00B02F1E" w:rsidRPr="00B02F1E" w:rsidTr="008E7628">
        <w:trPr>
          <w:trHeight w:val="4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801012О.99.0.БА81АЭ92001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B02F1E" w:rsidRPr="00B02F1E" w:rsidTr="008E7628">
        <w:trPr>
          <w:trHeight w:val="8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02F1E" w:rsidRPr="00B02F1E" w:rsidTr="00C66DD3">
        <w:trPr>
          <w:trHeight w:val="7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08220D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31 511 450,10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8E762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29 118 459,48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8E762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29 235 122,08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B02F1E" w:rsidRPr="00B02F1E" w:rsidTr="00C66DD3">
        <w:trPr>
          <w:trHeight w:val="11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08220D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104 342,55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96 418,74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8E762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96 805,04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8E7628" w:rsidRPr="00B02F1E" w:rsidTr="00C66DD3">
        <w:trPr>
          <w:trHeight w:val="12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08220D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104 342,55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96 418,74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96 805,04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6DD3" w:rsidRPr="00B02F1E" w:rsidTr="00C66DD3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C66DD3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C66DD3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C66DD3">
        <w:trPr>
          <w:trHeight w:val="11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C66DD3">
        <w:trPr>
          <w:trHeight w:val="15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C66DD3">
        <w:trPr>
          <w:trHeight w:val="11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C66DD3">
        <w:trPr>
          <w:trHeight w:val="4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802111О.99.0.БА96АЮ58001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C66DD3">
        <w:trPr>
          <w:trHeight w:val="7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2.2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581384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08220D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44 459 990,00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8E7628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40 040 103,90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8E7628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40 405 557,40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 = (2.3.1 x 2.3.2) - 2.3.4 x 2.3.3</w:t>
            </w:r>
          </w:p>
        </w:tc>
      </w:tr>
      <w:tr w:rsidR="00C66DD3" w:rsidRPr="00B02F1E" w:rsidTr="00581384">
        <w:trPr>
          <w:trHeight w:val="12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08220D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108 439,00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8E7628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97 658,79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8E7628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98 550,14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2.3.1 = 2.3.1.1 x 2.3.1.2 x 2.3.1.3 x 2.3.1.4</w:t>
            </w:r>
          </w:p>
        </w:tc>
      </w:tr>
      <w:tr w:rsidR="008E7628" w:rsidRPr="00B02F1E" w:rsidTr="00581384">
        <w:trPr>
          <w:trHeight w:val="11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08220D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108 439,00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97 658,79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98 550,14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4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42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43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581384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11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4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802112О.99.0.ББ11АЮ58001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7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581384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08220D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6 432 742,20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5 973 016,80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5 944 786,80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 = (3.3.1 x 3.3.2) - 3.3.4 x 3.3.3</w:t>
            </w:r>
          </w:p>
        </w:tc>
      </w:tr>
      <w:tr w:rsidR="00581384" w:rsidRPr="00B02F1E" w:rsidTr="00581384">
        <w:trPr>
          <w:trHeight w:val="11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08220D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107 212,37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99 550,28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99 079,78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3.3.1 = 3.3.1.1 x 3.3.1.2 x 3.3.1.3 x 3.3.1.4</w:t>
            </w:r>
          </w:p>
        </w:tc>
      </w:tr>
      <w:tr w:rsidR="008E7628" w:rsidRPr="00B02F1E" w:rsidTr="00581384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08220D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107 212,37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99 550,28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99 079,78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3.3.1.4.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581384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12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4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920700О.99.0.А322АА01001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Организация отдыха детей и молодежи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581384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08220D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851 813,45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680 875,41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680 875,41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 = (4.3.1 x 4.3.2) - 4.3.4 x 4.3.3</w:t>
            </w:r>
          </w:p>
        </w:tc>
      </w:tr>
      <w:tr w:rsidR="00581384" w:rsidRPr="00B02F1E" w:rsidTr="00581384">
        <w:trPr>
          <w:trHeight w:val="115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08220D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3 285,57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2 779,59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2 779,59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4.3.1 = 4.3.1.1 x 4.3.1.2 x 4.3.1.3 x 4.3.1.4</w:t>
            </w:r>
          </w:p>
        </w:tc>
      </w:tr>
      <w:tr w:rsidR="008E7628" w:rsidRPr="00B02F1E" w:rsidTr="00581384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08220D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3 285,57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2 779,59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2 779,59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8E7628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08220D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546,62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590,28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590,28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115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581384">
        <w:trPr>
          <w:trHeight w:val="19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08220D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4 108 547,46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568 222,75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573 222,75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43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Коэффициент стабилизации бюджетной нагрузки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581384">
        <w:trPr>
          <w:trHeight w:val="72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субсидии на выполнение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08220D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87 364 542,37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76 413 716,38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76 872 599,28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 = (1 + 2) x 3</w:t>
            </w:r>
          </w:p>
        </w:tc>
      </w:tr>
    </w:tbl>
    <w:p w:rsidR="00B02F1E" w:rsidRDefault="00B02F1E" w:rsidP="007B77C7">
      <w:pPr>
        <w:tabs>
          <w:tab w:val="left" w:pos="20979"/>
        </w:tabs>
        <w:ind w:right="1276"/>
      </w:pPr>
    </w:p>
    <w:tbl>
      <w:tblPr>
        <w:tblW w:w="13920" w:type="dxa"/>
        <w:tblLook w:val="04A0" w:firstRow="1" w:lastRow="0" w:firstColumn="1" w:lastColumn="0" w:noHBand="0" w:noVBand="1"/>
      </w:tblPr>
      <w:tblGrid>
        <w:gridCol w:w="980"/>
        <w:gridCol w:w="2880"/>
        <w:gridCol w:w="2880"/>
        <w:gridCol w:w="3060"/>
        <w:gridCol w:w="4120"/>
      </w:tblGrid>
      <w:tr w:rsidR="00B02F1E" w:rsidRPr="00B02F1E" w:rsidTr="00B02F1E">
        <w:trPr>
          <w:trHeight w:val="600"/>
        </w:trPr>
        <w:tc>
          <w:tcPr>
            <w:tcW w:w="13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III. Порядок осуществления контроля за выполнением муниципального задания</w:t>
            </w:r>
          </w:p>
        </w:tc>
      </w:tr>
      <w:tr w:rsidR="00B02F1E" w:rsidRPr="00B02F1E" w:rsidTr="00B02F1E">
        <w:trPr>
          <w:trHeight w:val="585"/>
        </w:trPr>
        <w:tc>
          <w:tcPr>
            <w:tcW w:w="13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Периодичность и вид контроля за выполнением муниципального задания</w:t>
            </w:r>
          </w:p>
        </w:tc>
      </w:tr>
      <w:tr w:rsidR="00B02F1E" w:rsidRPr="00B02F1E" w:rsidTr="00B02F1E">
        <w:trPr>
          <w:trHeight w:val="98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контрольного мероприятия</w:t>
            </w:r>
          </w:p>
        </w:tc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Периодичность проведения контроля</w:t>
            </w:r>
          </w:p>
        </w:tc>
      </w:tr>
      <w:tr w:rsidR="00B02F1E" w:rsidRPr="00B02F1E" w:rsidTr="00B02F1E">
        <w:trPr>
          <w:trHeight w:val="8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Плановый контроль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соответсвии с графиком проведения проверок</w:t>
            </w:r>
          </w:p>
        </w:tc>
      </w:tr>
      <w:tr w:rsidR="00B02F1E" w:rsidRPr="00B02F1E" w:rsidTr="00B02F1E">
        <w:trPr>
          <w:trHeight w:val="5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Оперативный контроль 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B02F1E" w:rsidRPr="00B02F1E" w:rsidTr="00B02F1E">
        <w:trPr>
          <w:trHeight w:val="12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B02F1E" w:rsidRPr="00B02F1E" w:rsidTr="00B02F1E">
        <w:trPr>
          <w:trHeight w:val="43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F1E" w:rsidRPr="00B02F1E" w:rsidTr="00B02F1E">
        <w:trPr>
          <w:trHeight w:val="450"/>
        </w:trPr>
        <w:tc>
          <w:tcPr>
            <w:tcW w:w="13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Иные требования к отчетности об исполнении муниципального задания</w:t>
            </w:r>
          </w:p>
        </w:tc>
      </w:tr>
      <w:tr w:rsidR="00B02F1E" w:rsidRPr="00B02F1E" w:rsidTr="00B02F1E">
        <w:trPr>
          <w:trHeight w:val="540"/>
        </w:trPr>
        <w:tc>
          <w:tcPr>
            <w:tcW w:w="13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установлены</w:t>
            </w:r>
          </w:p>
        </w:tc>
      </w:tr>
      <w:tr w:rsidR="00B02F1E" w:rsidRPr="00B02F1E" w:rsidTr="00B02F1E">
        <w:trPr>
          <w:trHeight w:val="73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F1E" w:rsidRPr="00B02F1E" w:rsidTr="00B02F1E">
        <w:trPr>
          <w:trHeight w:val="465"/>
        </w:trPr>
        <w:tc>
          <w:tcPr>
            <w:tcW w:w="13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Иная информация, необходимая для контроля за выполнением муниципального задания</w:t>
            </w:r>
          </w:p>
        </w:tc>
      </w:tr>
      <w:tr w:rsidR="00B02F1E" w:rsidRPr="00B02F1E" w:rsidTr="00B02F1E">
        <w:trPr>
          <w:trHeight w:val="510"/>
        </w:trPr>
        <w:tc>
          <w:tcPr>
            <w:tcW w:w="13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установлена</w:t>
            </w:r>
          </w:p>
        </w:tc>
      </w:tr>
    </w:tbl>
    <w:p w:rsidR="00B02F1E" w:rsidRDefault="00B02F1E" w:rsidP="007B77C7">
      <w:pPr>
        <w:tabs>
          <w:tab w:val="left" w:pos="20979"/>
        </w:tabs>
        <w:ind w:right="1276"/>
      </w:pPr>
    </w:p>
    <w:tbl>
      <w:tblPr>
        <w:tblW w:w="17220" w:type="dxa"/>
        <w:tblLook w:val="04A0" w:firstRow="1" w:lastRow="0" w:firstColumn="1" w:lastColumn="0" w:noHBand="0" w:noVBand="1"/>
      </w:tblPr>
      <w:tblGrid>
        <w:gridCol w:w="980"/>
        <w:gridCol w:w="2880"/>
        <w:gridCol w:w="5320"/>
        <w:gridCol w:w="8040"/>
      </w:tblGrid>
      <w:tr w:rsidR="00B02F1E" w:rsidRPr="00B02F1E" w:rsidTr="00B02F1E">
        <w:trPr>
          <w:trHeight w:val="705"/>
        </w:trPr>
        <w:tc>
          <w:tcPr>
            <w:tcW w:w="17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4308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IV. Условия и порядок досрочного прекращения исполнения муниципального задания</w:t>
            </w:r>
          </w:p>
        </w:tc>
      </w:tr>
      <w:tr w:rsidR="00B02F1E" w:rsidRPr="00B02F1E" w:rsidTr="00B02F1E">
        <w:trPr>
          <w:trHeight w:val="98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досрочного прекращения исполнения муниципального задания</w:t>
            </w:r>
          </w:p>
        </w:tc>
        <w:tc>
          <w:tcPr>
            <w:tcW w:w="8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досрочного прекращения исполнения муниципального задания</w:t>
            </w:r>
          </w:p>
        </w:tc>
      </w:tr>
      <w:tr w:rsidR="00B02F1E" w:rsidRPr="00B02F1E" w:rsidTr="00B02F1E">
        <w:trPr>
          <w:trHeight w:val="160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Реорганизация учреждения</w:t>
            </w:r>
          </w:p>
        </w:tc>
        <w:tc>
          <w:tcPr>
            <w:tcW w:w="8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B02F1E" w:rsidRPr="00B02F1E" w:rsidTr="00B02F1E">
        <w:trPr>
          <w:trHeight w:val="160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Ликвидация  учреждения </w:t>
            </w:r>
          </w:p>
        </w:tc>
        <w:tc>
          <w:tcPr>
            <w:tcW w:w="8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B02F1E" w:rsidRPr="00B02F1E" w:rsidTr="00B02F1E">
        <w:trPr>
          <w:trHeight w:val="15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Аннулирование лицензии на право ведения образовательной деятельности</w:t>
            </w:r>
          </w:p>
        </w:tc>
        <w:tc>
          <w:tcPr>
            <w:tcW w:w="8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B02F1E" w:rsidRPr="00B02F1E" w:rsidTr="00B02F1E">
        <w:trPr>
          <w:trHeight w:val="39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F1E" w:rsidRPr="00B02F1E" w:rsidTr="00B02F1E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F1E" w:rsidRPr="00B02F1E" w:rsidRDefault="00B02F1E" w:rsidP="00B02F1E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Примечание.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F1E" w:rsidRPr="00B02F1E" w:rsidTr="00B02F1E">
        <w:trPr>
          <w:trHeight w:val="375"/>
        </w:trPr>
        <w:tc>
          <w:tcPr>
            <w:tcW w:w="17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</w:r>
          </w:p>
        </w:tc>
      </w:tr>
      <w:tr w:rsidR="00B02F1E" w:rsidRPr="00B02F1E" w:rsidTr="00B02F1E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tbl>
      <w:tblPr>
        <w:tblW w:w="25564" w:type="dxa"/>
        <w:tblInd w:w="-284" w:type="dxa"/>
        <w:tblLook w:val="04A0" w:firstRow="1" w:lastRow="0" w:firstColumn="1" w:lastColumn="0" w:noHBand="0" w:noVBand="1"/>
      </w:tblPr>
      <w:tblGrid>
        <w:gridCol w:w="15026"/>
        <w:gridCol w:w="2961"/>
        <w:gridCol w:w="4616"/>
        <w:gridCol w:w="2961"/>
      </w:tblGrid>
      <w:tr w:rsidR="0005646B" w:rsidRPr="00331376" w:rsidTr="00C24F62">
        <w:trPr>
          <w:gridAfter w:val="1"/>
          <w:wAfter w:w="2961" w:type="dxa"/>
          <w:trHeight w:val="900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646B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2F1E" w:rsidRDefault="00B02F1E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2F1E" w:rsidRPr="00331376" w:rsidRDefault="00B02F1E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08" w:rsidRDefault="00495E08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7</w:t>
            </w: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Постановлению администрации ЗАТО Озерный </w:t>
            </w: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E46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E46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г. № </w:t>
            </w:r>
            <w:r w:rsidR="00E46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5646B" w:rsidRDefault="00A160C4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 w:rsidR="0005646B"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05646B"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администрации ЗА</w:t>
            </w:r>
            <w:r w:rsidR="00824916"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 Озерный </w:t>
            </w:r>
            <w:r w:rsidR="00824916"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8451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824916"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</w:t>
            </w:r>
            <w:r w:rsidR="008451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г. № </w:t>
            </w:r>
            <w:r w:rsidR="00127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2131EE" w:rsidRPr="002131EE" w:rsidRDefault="002131EE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80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4916" w:rsidRPr="00331376" w:rsidTr="00C24F62">
        <w:trPr>
          <w:gridAfter w:val="1"/>
          <w:wAfter w:w="2961" w:type="dxa"/>
          <w:trHeight w:val="88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4916" w:rsidRPr="00331376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2131EE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</w:t>
            </w:r>
          </w:p>
        </w:tc>
      </w:tr>
      <w:tr w:rsidR="00824916" w:rsidRPr="00331376" w:rsidTr="00C24F62">
        <w:trPr>
          <w:gridAfter w:val="1"/>
          <w:wAfter w:w="2961" w:type="dxa"/>
          <w:trHeight w:val="383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331376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2131EE" w:rsidRDefault="004D7D24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24916"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ЗАТО Озерный </w:t>
            </w:r>
          </w:p>
        </w:tc>
      </w:tr>
      <w:tr w:rsidR="00824916" w:rsidRPr="00331376" w:rsidTr="00C24F62">
        <w:trPr>
          <w:gridAfter w:val="1"/>
          <w:wAfter w:w="2961" w:type="dxa"/>
          <w:trHeight w:val="40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916" w:rsidRPr="00331376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2131EE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4916" w:rsidRPr="00331376" w:rsidTr="00C24F62">
        <w:trPr>
          <w:gridAfter w:val="1"/>
          <w:wAfter w:w="2961" w:type="dxa"/>
          <w:trHeight w:val="829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4916" w:rsidRPr="00331376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2131EE" w:rsidRDefault="00824916" w:rsidP="004D7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                 </w:t>
            </w:r>
            <w:r w:rsidR="004D7D24" w:rsidRPr="002131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Н.А. Яковлева</w:t>
            </w: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  подпись                                           </w:t>
            </w:r>
            <w:r w:rsidR="00127E5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расшифровка подписи</w:t>
            </w:r>
          </w:p>
        </w:tc>
      </w:tr>
      <w:tr w:rsidR="00824916" w:rsidRPr="00331376" w:rsidTr="00C24F62">
        <w:trPr>
          <w:gridAfter w:val="1"/>
          <w:wAfter w:w="2961" w:type="dxa"/>
          <w:trHeight w:val="420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4916" w:rsidRPr="00331376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2131EE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469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224CBD" w:rsidP="00E46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E46C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495E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5646B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</w:t>
            </w:r>
            <w:r w:rsidR="00E46C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августа</w:t>
            </w:r>
            <w:r w:rsidR="005E0E83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24916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05646B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05646B" w:rsidRPr="00331376" w:rsidTr="00C24F62">
        <w:trPr>
          <w:gridAfter w:val="1"/>
          <w:wAfter w:w="2961" w:type="dxa"/>
          <w:trHeight w:val="420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73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824916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</w:t>
            </w:r>
            <w:r w:rsidR="0005646B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МБОУ СОШ № 2 ЗАТО Озерный</w:t>
            </w:r>
          </w:p>
        </w:tc>
      </w:tr>
      <w:tr w:rsidR="0005646B" w:rsidRPr="00331376" w:rsidTr="00C24F62">
        <w:trPr>
          <w:gridAfter w:val="1"/>
          <w:wAfter w:w="2961" w:type="dxa"/>
          <w:trHeight w:val="31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660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А.А. Шигина</w:t>
            </w: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 расшифровка подписи</w:t>
            </w:r>
          </w:p>
        </w:tc>
      </w:tr>
      <w:tr w:rsidR="0005646B" w:rsidRPr="00331376" w:rsidTr="00C24F62">
        <w:trPr>
          <w:gridAfter w:val="1"/>
          <w:wAfter w:w="2961" w:type="dxa"/>
          <w:trHeight w:val="40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583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E3084" w:rsidP="00E46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E46C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495E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824916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</w:t>
            </w:r>
            <w:r w:rsidR="00E46C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августа </w:t>
            </w:r>
            <w:r w:rsidR="00824916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224CBD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05646B" w:rsidRPr="00331376" w:rsidTr="00C24F62">
        <w:trPr>
          <w:gridAfter w:val="1"/>
          <w:wAfter w:w="2961" w:type="dxa"/>
          <w:trHeight w:val="37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803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646B" w:rsidRPr="002131EE" w:rsidRDefault="008451E0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  <w:r w:rsidR="0005646B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5646B" w:rsidRPr="00331376" w:rsidTr="00C24F62">
        <w:trPr>
          <w:gridAfter w:val="1"/>
          <w:wAfter w:w="2961" w:type="dxa"/>
          <w:trHeight w:val="25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829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845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="00127E5C" w:rsidRPr="0012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А</w:t>
            </w:r>
            <w:r w:rsidRPr="0012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</w:t>
            </w:r>
            <w:r w:rsidRPr="0012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</w:t>
            </w:r>
            <w:r w:rsidR="00127E5C" w:rsidRPr="0012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Петрова</w:t>
            </w: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</w:t>
            </w:r>
            <w:r w:rsidR="0012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</w:t>
            </w: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расшифровка подписи</w:t>
            </w:r>
          </w:p>
        </w:tc>
      </w:tr>
      <w:tr w:rsidR="0005646B" w:rsidRPr="00331376" w:rsidTr="00C24F62">
        <w:trPr>
          <w:gridAfter w:val="1"/>
          <w:wAfter w:w="2961" w:type="dxa"/>
          <w:trHeight w:val="390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683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E3084" w:rsidP="00E46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E46C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495E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824916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</w:t>
            </w:r>
            <w:r w:rsidR="00E46C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августа</w:t>
            </w:r>
            <w:r w:rsidR="00824916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224CBD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05646B" w:rsidRPr="00331376" w:rsidTr="00C24F62">
        <w:trPr>
          <w:trHeight w:val="375"/>
        </w:trPr>
        <w:tc>
          <w:tcPr>
            <w:tcW w:w="17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F62" w:rsidRDefault="00C24F62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24F62" w:rsidRPr="00331376" w:rsidRDefault="00C24F62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646B" w:rsidRPr="00331376" w:rsidTr="00C24F62">
        <w:trPr>
          <w:trHeight w:val="615"/>
        </w:trPr>
        <w:tc>
          <w:tcPr>
            <w:tcW w:w="255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33137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Муниципальное задание </w:t>
            </w:r>
          </w:p>
        </w:tc>
      </w:tr>
      <w:tr w:rsidR="0005646B" w:rsidRPr="00331376" w:rsidTr="00C24F62">
        <w:trPr>
          <w:trHeight w:val="765"/>
        </w:trPr>
        <w:tc>
          <w:tcPr>
            <w:tcW w:w="255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646B" w:rsidRPr="00331376" w:rsidRDefault="0005646B" w:rsidP="0005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33137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 xml:space="preserve">муниципального бюджетного общеобразовательного учреждения – средняя общеобразовательная школа № 2 ЗАТО Озерный Тверской области  </w:t>
            </w:r>
          </w:p>
        </w:tc>
      </w:tr>
      <w:tr w:rsidR="0005646B" w:rsidRPr="00331376" w:rsidTr="00C24F62">
        <w:trPr>
          <w:trHeight w:val="465"/>
        </w:trPr>
        <w:tc>
          <w:tcPr>
            <w:tcW w:w="255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646B" w:rsidRDefault="00824916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 202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 и плановый период 202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  <w:r w:rsidR="00224CB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202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  <w:r w:rsidR="0005646B" w:rsidRPr="0033137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годов</w:t>
            </w:r>
          </w:p>
          <w:p w:rsidR="00B02F1E" w:rsidRDefault="00B02F1E" w:rsidP="00C24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221"/>
              <w:gridCol w:w="2504"/>
              <w:gridCol w:w="1843"/>
              <w:gridCol w:w="2060"/>
              <w:gridCol w:w="2060"/>
              <w:gridCol w:w="1843"/>
              <w:gridCol w:w="1260"/>
              <w:gridCol w:w="796"/>
              <w:gridCol w:w="1260"/>
              <w:gridCol w:w="796"/>
              <w:gridCol w:w="1260"/>
              <w:gridCol w:w="796"/>
              <w:gridCol w:w="1497"/>
              <w:gridCol w:w="843"/>
              <w:gridCol w:w="1296"/>
              <w:gridCol w:w="2013"/>
            </w:tblGrid>
            <w:tr w:rsidR="00B02F1E" w:rsidRPr="00B02F1E" w:rsidTr="00B02F1E">
              <w:trPr>
                <w:trHeight w:val="84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Часть I. Оказание муниципальной(ых) услуги (услуг) (выполнение работы) (работ)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57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39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Показатели, характеризующие объем муниципальной услуги (работы)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96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Уникальный номер реестровой записи </w:t>
                  </w:r>
                  <w:r w:rsidRPr="00B02F1E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&lt;1&gt;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Категории потребителей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оказания муниципальной услуги (выполнения 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объема муниципальной услуги (работы)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показателей объема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 (%)</w:t>
                  </w:r>
                </w:p>
              </w:tc>
              <w:tc>
                <w:tcPr>
                  <w:tcW w:w="0" w:type="auto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E46C06">
                  <w:pPr>
                    <w:spacing w:after="0" w:line="240" w:lineRule="auto"/>
                    <w:ind w:left="-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Реквизиты нормативного правового или иного акта, определяющего порядок оказания муниципальной услуги (работы)</w:t>
                  </w:r>
                </w:p>
              </w:tc>
            </w:tr>
            <w:tr w:rsidR="00B02F1E" w:rsidRPr="00B02F1E" w:rsidTr="00B02F1E">
              <w:trPr>
                <w:trHeight w:val="102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37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B02F1E" w:rsidRPr="00B02F1E" w:rsidTr="00B02F1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801012О.99.0.БА81АЭ92001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начального общего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8451E0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0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802111О.99.0.БА96АЮ58001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основного общего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8451E0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99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57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802112О.99.0.ББ11АЮ58001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Реализация основных общеобразовательных 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программ среднего общего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8451E0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области </w:t>
                  </w: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1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920700О.99.0.А322АА01001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отдыха детей и молодежи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каникулярное время с дневным пребыванием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Количество человек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0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Число человеко-дней пребывания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8451E0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5202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8451E0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5202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8451E0" w:rsidP="00A454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5202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0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B02F1E" w:rsidRPr="00331376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224CBD" w:rsidRDefault="00224CBD" w:rsidP="0005646B"/>
    <w:p w:rsidR="00E63EE4" w:rsidRDefault="00E63EE4" w:rsidP="0005646B"/>
    <w:tbl>
      <w:tblPr>
        <w:tblW w:w="0" w:type="auto"/>
        <w:tblLook w:val="04A0" w:firstRow="1" w:lastRow="0" w:firstColumn="1" w:lastColumn="0" w:noHBand="0" w:noVBand="1"/>
      </w:tblPr>
      <w:tblGrid>
        <w:gridCol w:w="3253"/>
        <w:gridCol w:w="2823"/>
        <w:gridCol w:w="2344"/>
        <w:gridCol w:w="2478"/>
        <w:gridCol w:w="3583"/>
        <w:gridCol w:w="1574"/>
        <w:gridCol w:w="1359"/>
        <w:gridCol w:w="1359"/>
        <w:gridCol w:w="2773"/>
      </w:tblGrid>
      <w:tr w:rsidR="00E63EE4" w:rsidRPr="00E63EE4" w:rsidTr="00E63EE4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Показатели, характеризующие качество муниципальной услуги (работы)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1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E63EE4">
              <w:rPr>
                <w:rFonts w:ascii="Calibri" w:eastAsia="Times New Roman" w:hAnsi="Calibri" w:cs="Times New Roman"/>
                <w:lang w:eastAsia="ru-RU"/>
              </w:rPr>
              <w:t>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(формы) оказания муниципальной услуги (выполнения работы)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качества муниципальной услуги (работы)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качества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</w:r>
          </w:p>
        </w:tc>
      </w:tr>
      <w:tr w:rsidR="00E63EE4" w:rsidRPr="00E63EE4" w:rsidTr="00E63EE4">
        <w:trPr>
          <w:trHeight w:val="16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3EE4" w:rsidRPr="00E63EE4" w:rsidRDefault="00E63EE4" w:rsidP="0084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4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3EE4" w:rsidRPr="00E63EE4" w:rsidRDefault="00E63EE4" w:rsidP="0084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4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3EE4" w:rsidRPr="00E63EE4" w:rsidRDefault="00E63EE4" w:rsidP="0084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4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E63EE4" w:rsidRPr="00E63EE4" w:rsidTr="00E63EE4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801012О.99.0.БА81АЭ92001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реализации образовательных программ: 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начального общего образования по завершении курса начального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6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начального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Соответствие учебного плана общеобразовательного учреждения требованиям федерального государственного образовательного стандарта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Укомплектованность общеобразовательного учреждения педагогическими работниками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63EE4" w:rsidRPr="00E63EE4" w:rsidTr="00E63EE4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Доля педагогических работников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8451E0">
        <w:trPr>
          <w:trHeight w:val="7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 Доля педагогических работников, имеющих высшую и первую квалификационную категорию: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8451E0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обучающихся, охваченных программами начального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E63EE4" w:rsidRPr="00E63EE4" w:rsidTr="008451E0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8451E0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занимающихся по адаптированным программам начального общего образования/коррекционным программам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63EE4" w:rsidRPr="00E63EE4" w:rsidTr="008451E0">
        <w:trPr>
          <w:trHeight w:val="2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009. Количество обучающихся, охваченных дополнительными общеразвивающими программами по направлениям:</w:t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художественное;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социально-гуманитарное;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8451E0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E63EE4" w:rsidRPr="00E63EE4" w:rsidTr="00E63EE4">
        <w:trPr>
          <w:trHeight w:val="2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010. Охват обучающихся начальных классов горячим питанием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011. Количество обучающихся, получивших травмы во время нахождения в общеобразовательном учреждении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012.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013.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16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6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802111О.99.0.БА96АЮ58001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реализации образовательных программ: 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учащимися основной общеобразовательной программы основного общего образования по завершении курса основного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основного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Соответствие учебного плана общеобразовательного учреждения требованиям федерального государственного образовательного стандарта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Укомплектованность общеобразовательного учреждения педагогическими работниками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Доля педагогических работников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8451E0">
        <w:trPr>
          <w:trHeight w:val="6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 Доля педагогических работников, имеющих высшую и первую квалификационную категорию: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8451E0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обучающихся, охваченных программами основного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E63EE4" w:rsidRPr="00E63EE4" w:rsidTr="008451E0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8451E0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008. Количество обучающихся, занимающихся по адаптированным программам основного общего </w:t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образования/коррекционным программам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63EE4" w:rsidRPr="00E63EE4" w:rsidTr="008451E0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009. Количество обучающихся, охваченных дополнительными общеразвивающими программами по направлениям:</w:t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63EE4" w:rsidRPr="00E63EE4" w:rsidTr="008451E0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художественное;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8451E0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социально-гуманитарное;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63EE4" w:rsidRPr="00E63EE4" w:rsidTr="00E63EE4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010. Доля выпускников, получивших аттестат об основном общем образовании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011. Количество обучающихся, получивших травмы во время нахождения в общеобразовательном учреждении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012.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6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013.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16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70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802112О.99.0.ББ11АЮ58001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реализации образовательных программ: 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среднего общего образования по завершении курса среднего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среднего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Соответствие учебного плана общеобразовательного учреждения требованиям федерального базисного учебного плана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Укомплектованность общеобразовательного учреждения педагогическими работниками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8451E0">
        <w:trPr>
          <w:trHeight w:val="6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 Доля педагогических работников, имеющих высшуюи первую квалификационную категорию: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63EE4" w:rsidRPr="00E63EE4" w:rsidTr="00E63EE4">
        <w:trPr>
          <w:trHeight w:val="2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8451E0">
        <w:trPr>
          <w:trHeight w:val="6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Кольчество обучающихся, охваченных программами среднего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E63EE4" w:rsidRPr="00E63EE4" w:rsidTr="008451E0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обучающихся, занимающихся по адаптированным программам среднего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охваченных дополнительными общеразвивающими программами по направлениям:</w:t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68223D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художественное;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68223D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социально-гуманитарное;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63EE4" w:rsidRPr="00E63EE4" w:rsidTr="0068223D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009. Доля выпускников, получивших аттестат о среднем общем образовании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010. Количество обучающихся, получивших травмы во время нахождения в общеобразовательном учреждении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011.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012.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16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013.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920700О.99.0.А322АА01001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отдыха детей и молодежи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Справочник периодов пребывания: в каникулярное время с дневным пребыванием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Охват обучающихся общеобразовательного учреждения отдыхом в каникулярное время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47,5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68223D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Количество обучающихся, охваченных отдыхом в каникулярное время: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весенние каникулы;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E63EE4" w:rsidRPr="00E63EE4" w:rsidTr="0068223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летние каникулы;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E63EE4" w:rsidRPr="00E63EE4" w:rsidTr="00E63EE4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осенние каникулы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003.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6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Количество обучающихся, получивших травмы во время нахождения лагерях с дневным пребыванием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63EE4" w:rsidRPr="00E63EE4" w:rsidTr="00E63EE4">
        <w:trPr>
          <w:trHeight w:val="1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16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63EE4" w:rsidRDefault="00E63EE4" w:rsidP="0005646B"/>
    <w:tbl>
      <w:tblPr>
        <w:tblW w:w="20700" w:type="dxa"/>
        <w:tblLook w:val="04A0" w:firstRow="1" w:lastRow="0" w:firstColumn="1" w:lastColumn="0" w:noHBand="0" w:noVBand="1"/>
      </w:tblPr>
      <w:tblGrid>
        <w:gridCol w:w="1056"/>
        <w:gridCol w:w="6380"/>
        <w:gridCol w:w="1680"/>
        <w:gridCol w:w="2180"/>
        <w:gridCol w:w="2180"/>
        <w:gridCol w:w="2180"/>
        <w:gridCol w:w="5044"/>
      </w:tblGrid>
      <w:tr w:rsidR="00A4545C" w:rsidRPr="00A4545C" w:rsidTr="00A4545C">
        <w:trPr>
          <w:trHeight w:val="900"/>
        </w:trPr>
        <w:tc>
          <w:tcPr>
            <w:tcW w:w="2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II. Финансовое обеспечение выполнения муниципального задания</w:t>
            </w:r>
          </w:p>
        </w:tc>
      </w:tr>
      <w:tr w:rsidR="00A4545C" w:rsidRPr="00A4545C" w:rsidTr="00C16E5C">
        <w:trPr>
          <w:trHeight w:val="375"/>
        </w:trPr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параметра расчета объема субсидии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параметра</w:t>
            </w:r>
          </w:p>
        </w:tc>
        <w:tc>
          <w:tcPr>
            <w:tcW w:w="6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параметров расчета объема субсидии</w:t>
            </w:r>
          </w:p>
        </w:tc>
        <w:tc>
          <w:tcPr>
            <w:tcW w:w="5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расчета параметра</w:t>
            </w:r>
          </w:p>
        </w:tc>
      </w:tr>
      <w:tr w:rsidR="00A4545C" w:rsidRPr="00A4545C" w:rsidTr="00C16E5C">
        <w:trPr>
          <w:trHeight w:val="1560"/>
        </w:trPr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5C" w:rsidRPr="00A4545C" w:rsidRDefault="00A454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16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(очередной финансовый год)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5C" w:rsidRPr="00A4545C" w:rsidRDefault="00A454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16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(1-й год планового периода)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5C" w:rsidRPr="00A4545C" w:rsidRDefault="00A454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16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(2-й год планового периода)</w:t>
            </w:r>
          </w:p>
        </w:tc>
        <w:tc>
          <w:tcPr>
            <w:tcW w:w="5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5C" w:rsidRPr="00A4545C" w:rsidTr="00C16E5C">
        <w:trPr>
          <w:trHeight w:val="5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4545C" w:rsidRPr="00A4545C" w:rsidTr="00C16E5C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муниципальных услуг (выполнение работ), всего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69 660 546,50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65 871 951,00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66 181 848,40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 = 1.3 +…+ 4.3</w:t>
            </w:r>
          </w:p>
        </w:tc>
      </w:tr>
      <w:tr w:rsidR="00A4545C" w:rsidRPr="00A4545C" w:rsidTr="00C16E5C">
        <w:trPr>
          <w:trHeight w:val="4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801012О.99.0.БА81АЭ92001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A4545C" w:rsidRPr="00A4545C" w:rsidTr="00C16E5C">
        <w:trPr>
          <w:trHeight w:val="8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4545C" w:rsidRPr="00A4545C" w:rsidTr="00C16E5C">
        <w:trPr>
          <w:trHeight w:val="7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27 675 453,00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28 484 790,00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28 621 566,00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 = (1.3.1 x 1.3.2) - 1.3.4 x 1.3.3</w:t>
            </w:r>
          </w:p>
        </w:tc>
      </w:tr>
      <w:tr w:rsidR="00A4545C" w:rsidRPr="00A4545C" w:rsidTr="00C16E5C">
        <w:trPr>
          <w:trHeight w:val="11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92 251,51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94 949,30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95 405,22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1.3.1 = 1.3.1.1 x 1.3.1.2 x 1.3.1.3 x 1.3.1.4</w:t>
            </w:r>
          </w:p>
        </w:tc>
      </w:tr>
      <w:tr w:rsidR="00495E08" w:rsidRPr="00A4545C" w:rsidTr="00C16E5C">
        <w:trPr>
          <w:trHeight w:val="12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46C06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92 251,51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46C06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94 949,30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46C06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95 405,22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5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4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802111О.99.0.БА96АЮ58001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7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46C06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29 131 234,00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46C06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32 783 085,60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46C06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32 938 033,80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 = (2.3.1 x 2.3.2) - 2.3.4 x 2.3.3</w:t>
            </w:r>
          </w:p>
        </w:tc>
      </w:tr>
      <w:tr w:rsidR="00C16E5C" w:rsidRPr="00A4545C" w:rsidTr="00C16E5C">
        <w:trPr>
          <w:trHeight w:val="10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46C06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85 680,10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46C06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96 420,84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46C06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96 876,57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2.3.1 = 2.3.1.1 x 2.3.1.2 x 2.3.1.3 x 2.3.1.4</w:t>
            </w:r>
          </w:p>
        </w:tc>
      </w:tr>
      <w:tr w:rsidR="00495E08" w:rsidRPr="00A4545C" w:rsidTr="00C16E5C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46C06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85 680,10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46C06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96 420,84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46C06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96 876,57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4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802112О.99.0.ББ11АЮ58001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7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46C06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12 034 223,20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495E08" w:rsidP="00E46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3 799</w:t>
            </w:r>
            <w:r w:rsidR="00E46C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978,80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495E08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46C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818 152,00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 = (3.3.1 x 3.3.2) - 3.3.4 x 3.3.3</w:t>
            </w:r>
          </w:p>
        </w:tc>
      </w:tr>
      <w:tr w:rsidR="00C16E5C" w:rsidRPr="00A4545C" w:rsidTr="00C16E5C">
        <w:trPr>
          <w:trHeight w:val="11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46C06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300 855,58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46C06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94 999,47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95 453,80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3.3.1 = 3.3.1.1 x 3.3.1.2 x 3.3.1.3 x 3.3.1.4</w:t>
            </w:r>
          </w:p>
        </w:tc>
      </w:tr>
      <w:tr w:rsidR="00495E08" w:rsidRPr="00A4545C" w:rsidTr="00C16E5C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46C06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300 855,58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46C06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94 999,47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7098A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95 453,80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3.3.2.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4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920700О.99.0.А322АА01001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Организация отдыха детей и молодежи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819 636,30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804 096,60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804 096,60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 = (4.3.1 x 4.3.2) - 4.3.4 x 4.3.3</w:t>
            </w:r>
          </w:p>
        </w:tc>
      </w:tr>
      <w:tr w:rsidR="00C16E5C" w:rsidRPr="00A4545C" w:rsidTr="00C16E5C">
        <w:trPr>
          <w:trHeight w:val="10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3 998,57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4 114,86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4 114,86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4.3.1 = 4.3.1.1 x 4.3.1.2 x 4.3.1.3 x 4.3.1.4</w:t>
            </w:r>
          </w:p>
        </w:tc>
      </w:tr>
      <w:tr w:rsidR="00495E08" w:rsidRPr="00A4545C" w:rsidTr="00C16E5C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7098A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3 998,57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7098A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4 114,86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7098A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4 114,86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784,31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495E08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961,54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495E08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961,54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5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1 667 186,71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3B6842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410 652,50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3B6842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410 652,50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43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Коэффициент стабилизации бюджетной нагрузки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3B6842">
        <w:trPr>
          <w:trHeight w:val="72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субсидии на выполнение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71 327 731,01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66 327 797,19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66 637 695,29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 = (1 + 2) x 3</w:t>
            </w:r>
          </w:p>
        </w:tc>
      </w:tr>
    </w:tbl>
    <w:p w:rsidR="00E63EE4" w:rsidRDefault="00E63EE4" w:rsidP="0005646B"/>
    <w:tbl>
      <w:tblPr>
        <w:tblW w:w="14360" w:type="dxa"/>
        <w:tblLook w:val="04A0" w:firstRow="1" w:lastRow="0" w:firstColumn="1" w:lastColumn="0" w:noHBand="0" w:noVBand="1"/>
      </w:tblPr>
      <w:tblGrid>
        <w:gridCol w:w="980"/>
        <w:gridCol w:w="2880"/>
        <w:gridCol w:w="2880"/>
        <w:gridCol w:w="3760"/>
        <w:gridCol w:w="3860"/>
      </w:tblGrid>
      <w:tr w:rsidR="00E63EE4" w:rsidRPr="00E63EE4" w:rsidTr="00E63EE4">
        <w:trPr>
          <w:trHeight w:val="585"/>
        </w:trPr>
        <w:tc>
          <w:tcPr>
            <w:tcW w:w="14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III. Порядок осуществления контроля за выполнением муниципального задания</w:t>
            </w:r>
          </w:p>
        </w:tc>
      </w:tr>
      <w:tr w:rsidR="00E63EE4" w:rsidRPr="00E63EE4" w:rsidTr="00E63EE4">
        <w:trPr>
          <w:trHeight w:val="570"/>
        </w:trPr>
        <w:tc>
          <w:tcPr>
            <w:tcW w:w="14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Периодичность и вид контроля за выполнением муниципального задания</w:t>
            </w:r>
          </w:p>
        </w:tc>
      </w:tr>
      <w:tr w:rsidR="00E63EE4" w:rsidRPr="00E63EE4" w:rsidTr="00E63EE4">
        <w:trPr>
          <w:trHeight w:val="98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контрольного мероприятия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Периодичность проведения контроля</w:t>
            </w:r>
          </w:p>
        </w:tc>
      </w:tr>
      <w:tr w:rsidR="00E63EE4" w:rsidRPr="00E63EE4" w:rsidTr="00E63EE4">
        <w:trPr>
          <w:trHeight w:val="8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Плановый контроль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соответсвии с графиком проведения проверок</w:t>
            </w:r>
          </w:p>
        </w:tc>
      </w:tr>
      <w:tr w:rsidR="00E63EE4" w:rsidRPr="00E63EE4" w:rsidTr="00E63EE4">
        <w:trPr>
          <w:trHeight w:val="5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Оперативный контроль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E63EE4" w:rsidRPr="00E63EE4" w:rsidTr="00E63EE4">
        <w:trPr>
          <w:trHeight w:val="12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E63EE4" w:rsidRPr="00E63EE4" w:rsidTr="00E63EE4">
        <w:trPr>
          <w:trHeight w:val="45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495"/>
        </w:trPr>
        <w:tc>
          <w:tcPr>
            <w:tcW w:w="14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Иные требования к отчетности об исполнении муниципального задания</w:t>
            </w:r>
          </w:p>
        </w:tc>
      </w:tr>
      <w:tr w:rsidR="00E63EE4" w:rsidRPr="00E63EE4" w:rsidTr="00E63EE4">
        <w:trPr>
          <w:trHeight w:val="450"/>
        </w:trPr>
        <w:tc>
          <w:tcPr>
            <w:tcW w:w="1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установлены</w:t>
            </w:r>
          </w:p>
        </w:tc>
      </w:tr>
      <w:tr w:rsidR="00E63EE4" w:rsidRPr="00E63EE4" w:rsidTr="00E63EE4">
        <w:trPr>
          <w:trHeight w:val="48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600"/>
        </w:trPr>
        <w:tc>
          <w:tcPr>
            <w:tcW w:w="14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Иная информация, необходимая для контроля за выполнением муниципального задания</w:t>
            </w:r>
          </w:p>
        </w:tc>
      </w:tr>
      <w:tr w:rsidR="00E63EE4" w:rsidRPr="00E63EE4" w:rsidTr="00E63EE4">
        <w:trPr>
          <w:trHeight w:val="375"/>
        </w:trPr>
        <w:tc>
          <w:tcPr>
            <w:tcW w:w="1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установлена</w:t>
            </w:r>
          </w:p>
        </w:tc>
      </w:tr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63EE4" w:rsidRDefault="00E63EE4" w:rsidP="0005646B"/>
    <w:tbl>
      <w:tblPr>
        <w:tblW w:w="16980" w:type="dxa"/>
        <w:tblLook w:val="04A0" w:firstRow="1" w:lastRow="0" w:firstColumn="1" w:lastColumn="0" w:noHBand="0" w:noVBand="1"/>
      </w:tblPr>
      <w:tblGrid>
        <w:gridCol w:w="2226"/>
        <w:gridCol w:w="3502"/>
        <w:gridCol w:w="4029"/>
        <w:gridCol w:w="11789"/>
      </w:tblGrid>
      <w:tr w:rsidR="00E63EE4" w:rsidRPr="00E63EE4" w:rsidTr="00E63EE4">
        <w:trPr>
          <w:trHeight w:val="765"/>
        </w:trPr>
        <w:tc>
          <w:tcPr>
            <w:tcW w:w="1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Часть IV. Условия и порядок досрочного прекращения исполнения муниципального задания</w:t>
            </w: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E63EE4" w:rsidRPr="00E63EE4" w:rsidTr="00E63EE4">
        <w:trPr>
          <w:trHeight w:val="98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досрочного прекращения исполнения муниципального задания</w:t>
            </w:r>
          </w:p>
        </w:tc>
        <w:tc>
          <w:tcPr>
            <w:tcW w:w="9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досрочного прекращения исполнения муниципального задания</w:t>
            </w:r>
          </w:p>
        </w:tc>
      </w:tr>
      <w:tr w:rsidR="00E63EE4" w:rsidRPr="00E63EE4" w:rsidTr="00E63EE4">
        <w:trPr>
          <w:trHeight w:val="12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Реорганизация учреждения</w:t>
            </w:r>
          </w:p>
        </w:tc>
        <w:tc>
          <w:tcPr>
            <w:tcW w:w="9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E63EE4" w:rsidRPr="00E63EE4" w:rsidTr="00E63EE4">
        <w:trPr>
          <w:trHeight w:val="12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Ликвидация  учреждения </w:t>
            </w:r>
          </w:p>
        </w:tc>
        <w:tc>
          <w:tcPr>
            <w:tcW w:w="9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E63EE4" w:rsidRPr="00E63EE4" w:rsidTr="00E63EE4">
        <w:trPr>
          <w:trHeight w:val="12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Аннулирование лицензии на право ведения образовательной деятельности</w:t>
            </w:r>
          </w:p>
        </w:tc>
        <w:tc>
          <w:tcPr>
            <w:tcW w:w="9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E63EE4" w:rsidRPr="00E63EE4" w:rsidTr="00E63EE4">
        <w:trPr>
          <w:trHeight w:val="39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E4" w:rsidRPr="00E63EE4" w:rsidRDefault="00E63EE4" w:rsidP="00E63EE4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Примечание.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375"/>
        </w:trPr>
        <w:tc>
          <w:tcPr>
            <w:tcW w:w="1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&lt;1&gt; Уникальный номер реестровой записи с общероссийских базовых (отраслевых) перечней или регион</w:t>
            </w:r>
            <w:r w:rsid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ального перечня (классификатора</w:t>
            </w:r>
          </w:p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pPr w:leftFromText="180" w:rightFromText="180" w:horzAnchor="page" w:tblpX="1358" w:tblpY="-420"/>
              <w:tblOverlap w:val="never"/>
              <w:tblW w:w="21330" w:type="dxa"/>
              <w:tblLook w:val="04A0" w:firstRow="1" w:lastRow="0" w:firstColumn="1" w:lastColumn="0" w:noHBand="0" w:noVBand="1"/>
            </w:tblPr>
            <w:tblGrid>
              <w:gridCol w:w="2454"/>
              <w:gridCol w:w="2812"/>
              <w:gridCol w:w="1605"/>
              <w:gridCol w:w="1030"/>
              <w:gridCol w:w="645"/>
              <w:gridCol w:w="1062"/>
              <w:gridCol w:w="613"/>
              <w:gridCol w:w="1889"/>
              <w:gridCol w:w="709"/>
              <w:gridCol w:w="304"/>
              <w:gridCol w:w="845"/>
              <w:gridCol w:w="904"/>
              <w:gridCol w:w="109"/>
              <w:gridCol w:w="659"/>
              <w:gridCol w:w="1013"/>
              <w:gridCol w:w="659"/>
              <w:gridCol w:w="156"/>
              <w:gridCol w:w="413"/>
              <w:gridCol w:w="695"/>
              <w:gridCol w:w="1040"/>
              <w:gridCol w:w="1183"/>
              <w:gridCol w:w="531"/>
            </w:tblGrid>
            <w:tr w:rsidR="00E63EE4" w:rsidRPr="00E63EE4" w:rsidTr="004411B3">
              <w:trPr>
                <w:gridAfter w:val="1"/>
                <w:wAfter w:w="696" w:type="dxa"/>
                <w:trHeight w:val="990"/>
              </w:trPr>
              <w:tc>
                <w:tcPr>
                  <w:tcW w:w="16947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001DF" w:rsidRDefault="009001DF" w:rsidP="009001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Приложение 8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к Постановле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нию администрации ЗАТО Озерный 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от </w:t>
                  </w:r>
                  <w:r w:rsidR="004411B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31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.0</w:t>
                  </w:r>
                  <w:r w:rsidR="004411B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.202</w:t>
                  </w:r>
                  <w:r w:rsidR="004411B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 г. № 124</w:t>
                  </w:r>
                  <w:r w:rsidR="000F26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 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                 </w:t>
                  </w:r>
                </w:p>
                <w:p w:rsidR="00E63EE4" w:rsidRPr="00DA20C6" w:rsidRDefault="00E63EE4" w:rsidP="009001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Приложение 8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к Постановле</w:t>
                  </w:r>
                  <w:r w:rsid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нию администрации ЗАТО Озерный 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от </w:t>
                  </w:r>
                  <w:r w:rsid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2D755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.01.202</w:t>
                  </w:r>
                  <w:r w:rsidR="002D755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 № 2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450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DA20C6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140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left="3375" w:firstLine="23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УТВЕРЖДАЮ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88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Глава ЗАТО Озерный 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829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_____________                      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>Н.А. Яковлева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подпись                                            расшифровка подписи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420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79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« </w:t>
                  </w:r>
                  <w:r w:rsidR="004411B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  <w:r w:rsidR="009001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 </w:t>
                  </w:r>
                  <w:r w:rsidR="004411B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августа 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202</w:t>
                  </w:r>
                  <w:r w:rsidR="002D755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 xml:space="preserve">  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420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73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Директор МБУДО СШ ЗАТО Озерный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31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660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left="-1338" w:firstLine="23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____________                         </w:t>
                  </w:r>
                  <w:r w:rsidR="006B5EE1" w:rsidRPr="006B5EE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О</w:t>
                  </w:r>
                  <w:r w:rsidRPr="006B5EE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.</w:t>
                  </w:r>
                  <w:r w:rsidR="006B5EE1" w:rsidRPr="006B5EE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Г</w:t>
                  </w:r>
                  <w:r w:rsidRPr="006B5EE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.</w:t>
                  </w:r>
                  <w:r w:rsidR="006B5EE1" w:rsidRPr="006B5EE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 Светлова</w:t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  подпись                                              </w:t>
                  </w:r>
                  <w:r w:rsidR="006B5EE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</w:t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расшифровка подписи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40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76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« </w:t>
                  </w:r>
                  <w:r w:rsidR="004411B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  <w:r w:rsidR="009001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 </w:t>
                  </w:r>
                  <w:r w:rsidR="004411B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августа</w:t>
                  </w:r>
                  <w:r w:rsidR="009001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202</w:t>
                  </w:r>
                  <w:r w:rsidR="002D755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 xml:space="preserve">  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37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803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DA20C6" w:rsidRDefault="002D755A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Главный бухгалтер</w:t>
                  </w:r>
                  <w:r w:rsidR="00E63EE4"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25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829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____________                        </w:t>
                  </w:r>
                  <w:r w:rsidR="0044356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 А</w:t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. </w:t>
                  </w:r>
                  <w:r w:rsidR="002D755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И</w:t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. </w:t>
                  </w:r>
                  <w:r w:rsidR="002D755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Петрова</w:t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  подпись                                              </w:t>
                  </w:r>
                  <w:r w:rsidR="0044356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   </w:t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расшифровка подписи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390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683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« </w:t>
                  </w:r>
                  <w:r w:rsidR="004411B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  <w:r w:rsidR="009001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 </w:t>
                  </w:r>
                  <w:r w:rsidR="004411B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августа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202</w:t>
                  </w:r>
                  <w:r w:rsidR="002D755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</w:p>
              </w:tc>
            </w:tr>
            <w:tr w:rsidR="00E63EE4" w:rsidRPr="00E63EE4" w:rsidTr="004411B3">
              <w:trPr>
                <w:gridAfter w:val="13"/>
                <w:wAfter w:w="8816" w:type="dxa"/>
                <w:trHeight w:val="375"/>
              </w:trPr>
              <w:tc>
                <w:tcPr>
                  <w:tcW w:w="805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46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3"/>
                <w:wAfter w:w="8816" w:type="dxa"/>
                <w:trHeight w:val="615"/>
              </w:trPr>
              <w:tc>
                <w:tcPr>
                  <w:tcW w:w="12514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7724D2" w:rsidRDefault="007724D2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</w:p>
                <w:p w:rsidR="007724D2" w:rsidRDefault="007724D2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</w:p>
                <w:p w:rsidR="00E63EE4" w:rsidRPr="00E63EE4" w:rsidRDefault="00E63EE4" w:rsidP="007724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Муниципальное задание</w:t>
                  </w:r>
                </w:p>
              </w:tc>
            </w:tr>
            <w:tr w:rsidR="00E63EE4" w:rsidRPr="00E63EE4" w:rsidTr="004411B3">
              <w:trPr>
                <w:gridAfter w:val="13"/>
                <w:wAfter w:w="8816" w:type="dxa"/>
                <w:trHeight w:val="780"/>
              </w:trPr>
              <w:tc>
                <w:tcPr>
                  <w:tcW w:w="12514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муниципального бюджетного учреждения дополнительного образования "Спортивная школа ЗАТО Озерный Тверской области"</w:t>
                  </w:r>
                </w:p>
              </w:tc>
            </w:tr>
            <w:tr w:rsidR="00E63EE4" w:rsidRPr="00E63EE4" w:rsidTr="004411B3">
              <w:trPr>
                <w:gridAfter w:val="13"/>
                <w:wAfter w:w="8816" w:type="dxa"/>
                <w:trHeight w:val="465"/>
              </w:trPr>
              <w:tc>
                <w:tcPr>
                  <w:tcW w:w="12514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2D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на 202</w:t>
                  </w:r>
                  <w:r w:rsidR="002D755A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 xml:space="preserve"> год и плановый период 202</w:t>
                  </w:r>
                  <w:r w:rsidR="002D755A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 xml:space="preserve"> - 202</w:t>
                  </w:r>
                  <w:r w:rsidR="002D755A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 xml:space="preserve"> годов</w:t>
                  </w:r>
                </w:p>
              </w:tc>
            </w:tr>
            <w:tr w:rsidR="00E63EE4" w:rsidRPr="00E63EE4" w:rsidTr="004411B3">
              <w:trPr>
                <w:gridAfter w:val="13"/>
                <w:wAfter w:w="8816" w:type="dxa"/>
                <w:trHeight w:val="300"/>
              </w:trPr>
              <w:tc>
                <w:tcPr>
                  <w:tcW w:w="12514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75"/>
              </w:trPr>
              <w:tc>
                <w:tcPr>
                  <w:tcW w:w="2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45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Часть I. Оказание муниципальной(ых) услуги (услуг) (выполнение работы) (работ)</w:t>
                  </w:r>
                </w:p>
              </w:tc>
              <w:tc>
                <w:tcPr>
                  <w:tcW w:w="10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75"/>
              </w:trPr>
              <w:tc>
                <w:tcPr>
                  <w:tcW w:w="2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7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45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Показатели, характеризующие объем муниципальной услуги (работы)</w:t>
                  </w:r>
                </w:p>
              </w:tc>
              <w:tc>
                <w:tcPr>
                  <w:tcW w:w="10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trHeight w:val="315"/>
              </w:trPr>
              <w:tc>
                <w:tcPr>
                  <w:tcW w:w="2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698" w:type="dxa"/>
                  <w:gridSpan w:val="1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trHeight w:val="900"/>
              </w:trPr>
              <w:tc>
                <w:tcPr>
                  <w:tcW w:w="244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Уникальный номер реестровой записи </w:t>
                  </w:r>
                  <w:r w:rsidRPr="00E63EE4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&lt;1&gt;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Категории потребителей муниципальной услуги (работы)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оказания муниципальной услуги (выполнения работы)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объема муниципальной услуги (работы)</w:t>
                  </w:r>
                </w:p>
              </w:tc>
              <w:tc>
                <w:tcPr>
                  <w:tcW w:w="5000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показателей объема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909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Реквизиты нормативного правового или иного акта, определяющего порядок оказания муниципальной услуги (работы)</w:t>
                  </w:r>
                </w:p>
              </w:tc>
            </w:tr>
            <w:tr w:rsidR="00E63EE4" w:rsidRPr="00E63EE4" w:rsidTr="004411B3">
              <w:trPr>
                <w:trHeight w:val="990"/>
              </w:trPr>
              <w:tc>
                <w:tcPr>
                  <w:tcW w:w="2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E63EE4" w:rsidRPr="00E63EE4" w:rsidRDefault="00E63EE4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E64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1666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E63EE4" w:rsidRPr="00E63EE4" w:rsidRDefault="00E63EE4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E64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16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E63EE4" w:rsidRPr="00E63EE4" w:rsidRDefault="00E63EE4" w:rsidP="008321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321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09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945"/>
              </w:trPr>
              <w:tc>
                <w:tcPr>
                  <w:tcW w:w="2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10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4411B3" w:rsidRPr="00E63EE4" w:rsidTr="004411B3">
              <w:trPr>
                <w:trHeight w:val="315"/>
              </w:trPr>
              <w:tc>
                <w:tcPr>
                  <w:tcW w:w="2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27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7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66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67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4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01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0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6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10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217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804200О.99.0.ББ52АЕ52000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общеразвивающих программ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8E6460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37 904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8E6460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37 904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37904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72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854100О.99.0.БО52АВ08001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баскетбол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лица, имеющие необходимые для освоения соответствующей образовательной программы способности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в области физической культуры и спорта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Этап начальной подготовки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15600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15600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15600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области "Об утверждении административных регламентов по оказанию муниципальных услуг в сфере </w:t>
                  </w: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85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15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854100О.99.0.БО52АВ09001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баскетбол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лица, имеющие необходимые для освоения соответствующей образовательной программы способности в области физической культуры и спорта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Тренировочный этап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24336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24336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24336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31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1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1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1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19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854100О.99.0.БО52АА88001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плавание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лица, имеющие необходимые для освоения соответствующей образовательной программы способности в области физической культуры и спорта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Этап начальной подготовки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0B6F23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9360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0B6F23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9360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0B6F23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9360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540"/>
              </w:trPr>
              <w:tc>
                <w:tcPr>
                  <w:tcW w:w="2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854100О.99.0.БО52АА89001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плавание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лица, имеющие необходимые для освоения соответствующей образовательной программы способности в области физической культуры и спорта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Тренировочный этап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27456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27456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27456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67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854100О.99.0.БО52АВ04001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Реализация дополнительных образовательных программ спортивной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подготовки по олимпийским видам спорта: спортивная борьба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Физические лица, имеющие необходимые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для освоения соответствующей образовательной программы способности в области физической культуры и спорта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Этап начальной подготовки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6240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6240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6240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</w:t>
                  </w: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79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15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854100О.99.0.БО52АВ05001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спортивная борьба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лица, имеющие необходимые для освоения соответствующей образовательной программы способности в области физической культуры и спорта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Тренировочный этап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9984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9984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9984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72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854100О.99.0.БО53АБ89</w:t>
                  </w:r>
                  <w:r w:rsidR="00EE02E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пауэрлифтинг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лица, имеющие необходимые для освоения соответствующей образовательной программы способности в области физической культуры и спорта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Тренировочный этап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10920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10920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10920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78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920700О.99.0.А322АА01001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отдыха детей и молодежи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каникулярное время с дневным пребыванием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</w:t>
                  </w: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60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4637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4637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4637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63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931900.Р.71.1.04700001001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Проведение тестирования выполнения нормативов испытаний (тестов) комплекса ГТО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интересах общества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Количество мероприятий 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484-рп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29.09.2015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Распоряжение "О внедрении Всероссийского физкультурно-спортивного комплекса "Готов к труду и обороне" (ГТО) на территории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Штука</w:t>
                  </w: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804200О.99.0.ББ52АЗ20000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общеразвивающих программ(персонифицированное финансирование)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6460" w:rsidRPr="00E63EE4" w:rsidRDefault="008E6460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Физкультурно-спортивный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6460" w:rsidRPr="00E63EE4" w:rsidRDefault="008E6460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6460" w:rsidRPr="00E63EE4" w:rsidRDefault="008E6460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8E6460" w:rsidRPr="00E63EE4" w:rsidRDefault="00832111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48 760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8E6460" w:rsidRPr="00E63EE4" w:rsidRDefault="008E6460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8E6460" w:rsidRPr="00E63EE4" w:rsidRDefault="00832111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48760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8E6460" w:rsidRPr="00E63EE4" w:rsidRDefault="00EE02EB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48760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8E6460" w:rsidRPr="00E63EE4" w:rsidRDefault="00C06EF2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8E6460" w:rsidRPr="00E63EE4" w:rsidRDefault="00C06EF2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6460" w:rsidRPr="00E63EE4" w:rsidRDefault="00C06EF2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06EF2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6460" w:rsidRPr="00E63EE4" w:rsidRDefault="00832111" w:rsidP="008321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8E6460" w:rsidRDefault="008E6460" w:rsidP="008E6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185"/>
              <w:gridCol w:w="2727"/>
              <w:gridCol w:w="2359"/>
              <w:gridCol w:w="2499"/>
              <w:gridCol w:w="3436"/>
              <w:gridCol w:w="1578"/>
              <w:gridCol w:w="1363"/>
              <w:gridCol w:w="1363"/>
              <w:gridCol w:w="2820"/>
            </w:tblGrid>
            <w:tr w:rsidR="00E63EE4" w:rsidRPr="00E63EE4" w:rsidTr="00E63EE4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P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1.2. Показатели, характеризующие качество муниципальной услуги (работы)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Уникальный номер реестровой записи</w:t>
                  </w:r>
                  <w:r w:rsidRPr="00E63EE4">
                    <w:rPr>
                      <w:rFonts w:ascii="Calibri" w:eastAsia="Times New Roman" w:hAnsi="Calibri" w:cs="Times New Roman"/>
                      <w:lang w:eastAsia="ru-RU"/>
                    </w:rPr>
                    <w:t>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(формы) оказания муниципальной услуги (выполнения 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качества муниципальной услуги (работы)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показателя качества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      </w:r>
                </w:p>
              </w:tc>
            </w:tr>
            <w:tr w:rsidR="00E63EE4" w:rsidRPr="00E63EE4" w:rsidTr="00E63EE4">
              <w:trPr>
                <w:trHeight w:val="157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E63EE4" w:rsidRPr="00E63EE4" w:rsidRDefault="00E63EE4" w:rsidP="00A008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A008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E63EE4" w:rsidRPr="00E63EE4" w:rsidRDefault="00E63EE4" w:rsidP="00A008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A008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E63EE4" w:rsidRPr="00E63EE4" w:rsidRDefault="00E63EE4" w:rsidP="00A008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A008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804200О.99.0.ББ52АЕ52000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общеразвивающих программ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Направленность образовательной программы: физкультурно-спортивной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A0080E">
              <w:trPr>
                <w:trHeight w:val="8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Единицы педагогических работников, имеющих высшую и первую квалификационную категорию: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11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A0080E">
              <w:trPr>
                <w:trHeight w:val="9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обучающихся, охваченных дополнительными общеразвивающими  программами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426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426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426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A0080E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Доля обучающихся, принявших участие: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A0080E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муниципальных массовых мероприятиях;  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региональных массовых мероприятиях;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4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4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6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46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в муниципальных массовых мероприятиях;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региональных массовых мероприятий;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всероссийских массовых мероприятиях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9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007.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1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008.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9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009.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9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854100О.99.0.БО52АВ08001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баскетбол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Этапы подготовки: этап начальной подготовки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1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Количество педагогических работников, имеющих высшую и первую квалификационную категорию: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12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9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обучающихся, охваченных дополнительными образовательными программами спортивной подготовки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Доля обучающихся, принявших участие: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муниципальных массовых мероприятиях;  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региональных массовых мероприятиях;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5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46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в муниципальных массовых мероприятиях;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4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региональных массовых мероприятий;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всероссийских массовых мероприятиях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5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обучающихся успешно сдавших контрольно-переводные нормативы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98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98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98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008.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1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009.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A0080E">
              <w:trPr>
                <w:trHeight w:val="8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A0080E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A0080E">
              <w:trPr>
                <w:trHeight w:val="18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A0080E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854100О.99.0.БО52АВ09001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Реализация дополнительных образовательных программ спортивной подготовки по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олимпийским видам спорта: баскетбол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Этапы подготовки: тренировочный этап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1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Количество педагогических работников, имеющих высшую и первую квалификационную категорию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11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A0080E">
              <w:trPr>
                <w:trHeight w:val="8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обучающихся, охваченных дополнительными образовательными программами спортивной подготовки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A0080E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Доля обучающихся, принявших участие: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муниципальных массовых мероприятиях;  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региональных массовых мероприятиях;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в муниципальных массовых мероприятиях;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региональных массовых мероприятий;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всероссийских массовых мероприятиях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A0080E">
              <w:trPr>
                <w:trHeight w:val="6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обучающихся успешно сдавших контрольно-переводные нормативы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A0080E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008.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1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009.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8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4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854100О.99.0.БО52АА88001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плавание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Этап подготовки: этап начальной подготовки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A0080E">
              <w:trPr>
                <w:trHeight w:val="10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количество педагогических работников, имеющих высшую квалификационную категорию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10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A0080E">
              <w:trPr>
                <w:trHeight w:val="8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обучающихся, охваченных дополнительными предпрофессиональными программами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Доля обучающихся, принявших участие: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муниципальных массовых мероприятиях; 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A0080E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региональных массовых мероприятиях;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46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  <w:r w:rsidR="00E63EE4"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  <w:r w:rsidR="00E63EE4"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  <w:r w:rsidR="00E63EE4"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5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обучающихся успешно сдавших контрольно-переводные нормативы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8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008.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10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009.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8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190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854100О.99.0.БО52АА89001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плавание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Этап подготовки: тренировочный этап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3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A0080E">
              <w:trPr>
                <w:trHeight w:val="8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Количество педагогических работников, имеющих высшую квалификационную категорию: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11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4374A6">
              <w:trPr>
                <w:trHeight w:val="8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обучающихся, охваченных дополнительными предпрофессиональными программами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4374A6">
              <w:trPr>
                <w:trHeight w:val="2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4374A6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6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  <w:r w:rsidR="00E63EE4"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="009A3B7B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4374A6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в муниципальных массовых мероприятиях;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4374A6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региональных массовых мероприятий;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всероссийских массовых мероприятиях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9A3B7B">
              <w:trPr>
                <w:trHeight w:val="6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обучающихся успешно сдавших контрольно-переводные нормативы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9A3B7B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008.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009.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8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854100О.99.0.БО52АВ04001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спортивная борьба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Этап подготовки: этап начальной подготовки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5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9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Количество педагогических работников, имеющих высшую и первую квалификационную категорию: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7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обучающихся, охваченных дополнительными предпрофессиональными программами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9A3B7B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Доля обучающихся, принявших участие: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муниципальных массовых мероприятиях;  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9A3B7B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региональных массовых мероприятиях;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5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в муниципальных массовых мероприятиях;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9A3B7B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региональных массовых мероприятий;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всероссийских массовых мероприятиях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5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обучающихся успешно сдавших контрольно-переводные нормативы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008.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009.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8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854100О.99.0.БО52АВ05001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спортивная борьба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Этап подготовки: тренировочный этап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4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002. Количество педагогических работников, имеющих высшую и первую квалификационную категорию: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7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7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обучающихсяы, охваченных дополнительными предпрофессиональными программами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E63EE4" w:rsidRPr="00E63EE4" w:rsidTr="009A3B7B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005. Доля обучающихся, принявших участие: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- в муниципальных массовых мероприятиях; 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17</w:t>
                  </w:r>
                </w:p>
              </w:tc>
            </w:tr>
            <w:tr w:rsidR="00E63EE4" w:rsidRPr="00E63EE4" w:rsidTr="00E63EE4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- в региональных массовых мероприятиях;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5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006. Доля 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в муниципальных массовых мероприятиях;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- региональных массовых мероприятий;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2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- всероссийских массовых мероприятиях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6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007. Доля обучающихся успешно сдавших контрольно-переводные нормативы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008.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009.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7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011.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854100О.99.0.БО53АБ89001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Реализация дополнительных образовательных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программ спортивной подготовки по олимпийским видам спорта: пауэрлифтинг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Этап подготовки: тренировочный этап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002. Количество педагогических работников, имеющих высшую  квалификационную категорию: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7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8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обучающихсяы, охваченных дополнительными предпрофессиональными программами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E63EE4" w:rsidRPr="00E63EE4" w:rsidTr="009A3B7B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005. Доля обучающихся, принявших участие: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- в муниципальных массовых мероприятиях; 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17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- в региональных массовых мероприятиях;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4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006. Доля 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в муниципальных массовых мероприятиях;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- региональных массовых мероприятий;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- всероссийских массовых мероприятиях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6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007. Доля обучающихся успешно сдавших контрольно-переводные нормативы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008.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009.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8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011.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920700О.99.0.А322АА01001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отдыха детей и молодежи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Категория потребителей: 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Справочник периодов пребывания: в каникулярное время с дневным пребыванием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Охват обучающихся образовательного учреждения дополнительного образования отдыхом в каникулярное время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E63EE4" w:rsidRPr="00E63EE4" w:rsidTr="009A3B7B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6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002. Количество обучающихся, охваченных отдыхом в каникулярное время: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весенние каникулы;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E63EE4" w:rsidRPr="00E63EE4" w:rsidTr="009A3B7B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летние каникулы;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E63EE4" w:rsidRPr="00E63EE4" w:rsidTr="00E63EE4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осенние каникулы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7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003.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6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обучающихся, получивших травмы во время нахождения в лагерях с дневным пребыванием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005.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7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006.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45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931900.Р.71.1.04700001001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Проведение тестирования выполнения нормативов испытаний (тестов) комплекса ГТО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Категория потребителей: в интересах общества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Форма реализации: круглогодично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Всего приняли участие в выполнении нормативов комплекса ГТО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268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268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268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</w:tr>
            <w:tr w:rsidR="00E63EE4" w:rsidRPr="00E63EE4" w:rsidTr="009A3B7B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002. Всего выполнили нормативы комплекса ГТО на знак отличия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</w:tr>
            <w:tr w:rsidR="00E63EE4" w:rsidRPr="00E63EE4" w:rsidTr="009A3B7B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28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003. Количество мероприятий проведенных в рамках реализации комплекса ГТО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20520" w:type="dxa"/>
              <w:tblLook w:val="04A0" w:firstRow="1" w:lastRow="0" w:firstColumn="1" w:lastColumn="0" w:noHBand="0" w:noVBand="1"/>
            </w:tblPr>
            <w:tblGrid>
              <w:gridCol w:w="1196"/>
              <w:gridCol w:w="6380"/>
              <w:gridCol w:w="1900"/>
              <w:gridCol w:w="2180"/>
              <w:gridCol w:w="2180"/>
              <w:gridCol w:w="2180"/>
              <w:gridCol w:w="4504"/>
            </w:tblGrid>
            <w:tr w:rsidR="00E63EE4" w:rsidRPr="00E63EE4" w:rsidTr="00E63EE4">
              <w:trPr>
                <w:trHeight w:val="975"/>
              </w:trPr>
              <w:tc>
                <w:tcPr>
                  <w:tcW w:w="2052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bookmarkStart w:id="7" w:name="RANGE!A1:G118"/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Часть II. Финансовое обеспечение выполнения муниципального задания</w:t>
                  </w:r>
                  <w:bookmarkEnd w:id="7"/>
                </w:p>
              </w:tc>
            </w:tr>
            <w:tr w:rsidR="00E63EE4" w:rsidRPr="00E63EE4" w:rsidTr="006C6A56">
              <w:trPr>
                <w:trHeight w:val="375"/>
              </w:trPr>
              <w:tc>
                <w:tcPr>
                  <w:tcW w:w="119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63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Наименование параметра расчета объема субсидии</w:t>
                  </w:r>
                </w:p>
              </w:tc>
              <w:tc>
                <w:tcPr>
                  <w:tcW w:w="19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Единица измерения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параметра</w:t>
                  </w:r>
                </w:p>
              </w:tc>
              <w:tc>
                <w:tcPr>
                  <w:tcW w:w="654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Значение параметров расчета объема субсидии</w:t>
                  </w:r>
                </w:p>
              </w:tc>
              <w:tc>
                <w:tcPr>
                  <w:tcW w:w="45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Формула расчета параметра</w:t>
                  </w:r>
                </w:p>
              </w:tc>
            </w:tr>
            <w:tr w:rsidR="00E63EE4" w:rsidRPr="00E63EE4" w:rsidTr="006C6A56">
              <w:trPr>
                <w:trHeight w:val="1635"/>
              </w:trPr>
              <w:tc>
                <w:tcPr>
                  <w:tcW w:w="119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3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C04C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C04CC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C04C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C04CC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C04C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C04CC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45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6C6A56">
              <w:trPr>
                <w:trHeight w:val="5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E63EE4" w:rsidRPr="00E63EE4" w:rsidTr="006C6A56">
              <w:trPr>
                <w:trHeight w:val="7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муниципальных услуг (выполнение работ), всего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4411B3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12 754 399,90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C04CC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12 223 721,44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C04CC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10 135 878,80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 = 1.3 +…+ 9.3</w:t>
                  </w:r>
                </w:p>
              </w:tc>
            </w:tr>
            <w:tr w:rsidR="00E63EE4" w:rsidRPr="00E63EE4" w:rsidTr="009001DF">
              <w:trPr>
                <w:trHeight w:val="4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804200О.99.0.ББ52АЕ52000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E63EE4" w:rsidRPr="00E63EE4" w:rsidTr="009001DF">
              <w:trPr>
                <w:trHeight w:val="8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общеразвивающих программ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E63EE4" w:rsidRPr="00E63EE4" w:rsidTr="006C6A56">
              <w:trPr>
                <w:trHeight w:val="79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4411B3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2 248 002,33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C04CC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2 871 228,00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C04CC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2 074 485,92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1.3 = (1.3.1 x 1.3.2) - 1.3.4 x 1.3.3</w:t>
                  </w:r>
                </w:p>
              </w:tc>
            </w:tr>
            <w:tr w:rsidR="00E63EE4" w:rsidRPr="00E63EE4" w:rsidTr="006C6A56">
              <w:trPr>
                <w:trHeight w:val="118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4411B3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59,307786139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6C6A5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75,75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6C6A5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54,73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1.3.1 = 1.3.1.1 x 1.3.1.2 x 1.3.1.3 x 1.3.1.4</w:t>
                  </w:r>
                </w:p>
              </w:tc>
            </w:tr>
            <w:tr w:rsidR="006C6A56" w:rsidRPr="00E63EE4" w:rsidTr="006C6A56">
              <w:trPr>
                <w:trHeight w:val="123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4411B3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59,307786139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75,75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54,73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C6A56" w:rsidRPr="00E63EE4" w:rsidTr="006C6A56">
              <w:trPr>
                <w:trHeight w:val="40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C6A56" w:rsidRPr="00E63EE4" w:rsidTr="006C6A56">
              <w:trPr>
                <w:trHeight w:val="40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C6A56" w:rsidRPr="00E63EE4" w:rsidTr="006C6A56">
              <w:trPr>
                <w:trHeight w:val="39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C6A5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37904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37904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37904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C6A56" w:rsidRPr="00E63EE4" w:rsidTr="006C6A56">
              <w:trPr>
                <w:trHeight w:val="151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C6A5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C6A5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804200О.99.0.ББ52АЗ20000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C6A5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общеразвивающих программ (персонифицированное финансирование)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C6A5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5A152B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3 047 500,00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2 242 472,40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2 089 853,60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2.3=(2.3.1*2.3.2)-2.3.4*2.3.3</w:t>
                  </w:r>
                </w:p>
              </w:tc>
            </w:tr>
            <w:tr w:rsidR="006C6A5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5A152B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оказания единицы муниципальной услуги (затраты на выполнения работ)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62,5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45,99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42,86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2.3.1=2.3.1.1*2.3.1.2*2.3.1.3*2.3.1.4</w:t>
                  </w:r>
                </w:p>
              </w:tc>
            </w:tr>
            <w:tr w:rsidR="006C6A5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5A152B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65,5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45,99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42,86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A152B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A152B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A152B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A152B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48760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48760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48760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A152B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A152B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A152B" w:rsidRPr="00E63EE4" w:rsidTr="006C6A56">
              <w:trPr>
                <w:trHeight w:val="46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854100О.99.0.БО52АВ08001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15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баскетбол. Этап начальной подготовки.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5A152B">
              <w:trPr>
                <w:trHeight w:val="7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4411B3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915 852,80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920 868,00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749 892,00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-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.3.4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5A152B" w:rsidRPr="00E63EE4" w:rsidTr="005A152B">
              <w:trPr>
                <w:trHeight w:val="120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4411B3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58,708512782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59,03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48,07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.3.1.3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5A152B" w:rsidRPr="00E63EE4" w:rsidTr="005A152B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4411B3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58,708512782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59,03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48,07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39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37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39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CC7486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15600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15600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15600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154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11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46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854100О.99.0.БО52АВ09001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15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баскетбол. Тренировочный этап.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CC7486">
              <w:trPr>
                <w:trHeight w:val="7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D9088D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1 415 408,87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1 435 824,00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1 168 101,44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4.3.1 x 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-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.3.4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5A152B" w:rsidRPr="00E63EE4" w:rsidTr="00CC7486">
              <w:trPr>
                <w:trHeight w:val="120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D9088D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58,161114062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48,04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4.3.1.3 x 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</w:tr>
            <w:tr w:rsidR="00CC7486" w:rsidRPr="00E63EE4" w:rsidTr="00CC7486">
              <w:trPr>
                <w:trHeight w:val="114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4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D9088D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58,161114062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48,04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45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43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4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CC7486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24336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24336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24336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54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1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60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854100О.99.0.БО52АА88001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50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плавание. Этап начальной подготовки.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CC7486">
              <w:trPr>
                <w:trHeight w:val="79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D9088D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582 815,42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552 052,80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449 560,80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-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5.3.4 x 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CC7486" w:rsidRPr="00E63EE4" w:rsidTr="00CC7486">
              <w:trPr>
                <w:trHeight w:val="118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D9088D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62,266604466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58,98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48,03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.3.1.3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CC7486" w:rsidRPr="00E63EE4" w:rsidTr="00CC7486">
              <w:trPr>
                <w:trHeight w:val="5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D9088D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62,266604466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58,98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48,03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5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5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5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CC7486">
              <w:trPr>
                <w:trHeight w:val="12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9360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9360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9360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7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27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46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854100О.99.0.БО52АА89001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50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плавание. Тренировочный этап.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CC7486">
              <w:trPr>
                <w:trHeight w:val="7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D9088D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1 581 927,56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1 620 178,56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1 319 260,80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-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.3.4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CC7486" w:rsidRPr="00E63EE4" w:rsidTr="00CC7486">
              <w:trPr>
                <w:trHeight w:val="115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D9088D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57,616825561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48,05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.3.1.3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CC7486" w:rsidRPr="00E63EE4" w:rsidTr="00CC7486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D9088D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57,616825561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48,05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39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37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39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CC7486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3.2.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27456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27456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27456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54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1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4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854100О.99.0.БО52АВ04001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75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6F068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спортивная борьба. Этап начальной подготовки.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F0684">
              <w:trPr>
                <w:trHeight w:val="79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6F068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7.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D9088D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333 037,38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6F068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367 660,80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6F068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299 395,20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-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.3.4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CC7486" w:rsidRPr="00E63EE4" w:rsidTr="006F0684">
              <w:trPr>
                <w:trHeight w:val="118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6F068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D9088D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53,371375256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6F068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58,92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6F068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47,98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.3.1.3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6F0684" w:rsidRPr="00E63EE4" w:rsidTr="006F0684">
              <w:trPr>
                <w:trHeight w:val="123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D9088D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53,371375256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58,92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47,98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40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40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39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975F2F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6240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6240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6240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151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46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854100О.99.0.БО52АВ05001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15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спортивная борьба. Тренировочный этап.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975F2F">
              <w:trPr>
                <w:trHeight w:val="7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8.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D9088D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582 815,42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589 155,84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479 731,20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-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.3.4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6F0684" w:rsidRPr="00E63EE4" w:rsidTr="00975F2F">
              <w:trPr>
                <w:trHeight w:val="12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D9088D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58,374941687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48,05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.3.1.3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975F2F" w:rsidRPr="00E63EE4" w:rsidTr="009001DF">
              <w:trPr>
                <w:trHeight w:val="121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D9088D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58,374941687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48,05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45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42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4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975F2F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9984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9984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9984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154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12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37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854100О.99.0.БО53АБ890</w:t>
                  </w:r>
                  <w:r w:rsidR="00975F2F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148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пауэрлифтинг.Тренировочный этап.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975F2F">
              <w:trPr>
                <w:trHeight w:val="8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D9088D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666 074,76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644 280,00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524 596,80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–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9.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3.4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6F0684" w:rsidRPr="00E63EE4" w:rsidTr="00975F2F">
              <w:trPr>
                <w:trHeight w:val="105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D9088D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60,995857436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.3.1.3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975F2F" w:rsidRPr="00E63EE4" w:rsidTr="00975F2F">
              <w:trPr>
                <w:trHeight w:val="11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D9088D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60,995857436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2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2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3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975F2F">
              <w:trPr>
                <w:trHeight w:val="109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10920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10920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10920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12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12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6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920700О.99.0.А322АА01001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79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Организация отдыха детей и молодежи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975F2F">
              <w:trPr>
                <w:trHeight w:val="7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D9088D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1 360 965,36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970 001,04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970 001,04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-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.3.4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9.3.3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</w:tr>
            <w:tr w:rsidR="00975F2F" w:rsidRPr="00E63EE4" w:rsidTr="00975F2F">
              <w:trPr>
                <w:trHeight w:val="120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D9088D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3619,588729730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2579,79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2579,79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.3.1.3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975F2F" w:rsidRPr="00E63EE4" w:rsidTr="00975F2F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D9088D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3619,588729730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2579,79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2579,79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5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3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5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975F2F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376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376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376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975F2F">
              <w:trPr>
                <w:trHeight w:val="154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001D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961,538461538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954,2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954,2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975F2F">
              <w:trPr>
                <w:trHeight w:val="12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262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262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262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6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931900.Р.71.1.04700001001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Проведение тестирования выполнения нормативов испытаний (тестов) комплекса ГТО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E4618E">
              <w:trPr>
                <w:trHeight w:val="97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E461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</w:t>
                  </w:r>
                  <w:r w:rsidR="00E461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7510A6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20 000,00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7510A6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10 000,00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7510A6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10 000,00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E461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 x 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.3.2) - 1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.3.4 x 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975F2F" w:rsidRPr="00E63EE4" w:rsidTr="00E4618E">
              <w:trPr>
                <w:trHeight w:val="118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E4618E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</w:t>
                  </w:r>
                  <w:r w:rsidR="00975F2F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7510A6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625,00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7510A6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312,50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7510A6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312,50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E461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 = 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1.3.1.1 x 11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.3.1.2 x 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.3.1.3 x 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7510A6" w:rsidRPr="00E63EE4" w:rsidTr="00E4618E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625,00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312,50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312,50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45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42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4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32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154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штука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46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79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Коэффициент стабилизации бюджетной нагрузки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7510A6">
              <w:trPr>
                <w:trHeight w:val="7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субсидии на выполнение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510A6" w:rsidRPr="00E63EE4" w:rsidRDefault="00D9088D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12 482 682,38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12 224 151,54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10 135 871,79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4=(1+2) х 3</w:t>
                  </w:r>
                </w:p>
              </w:tc>
            </w:tr>
          </w:tbl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15180" w:type="dxa"/>
              <w:tblLook w:val="04A0" w:firstRow="1" w:lastRow="0" w:firstColumn="1" w:lastColumn="0" w:noHBand="0" w:noVBand="1"/>
            </w:tblPr>
            <w:tblGrid>
              <w:gridCol w:w="980"/>
              <w:gridCol w:w="561"/>
              <w:gridCol w:w="2319"/>
              <w:gridCol w:w="2880"/>
              <w:gridCol w:w="3170"/>
              <w:gridCol w:w="222"/>
              <w:gridCol w:w="222"/>
              <w:gridCol w:w="356"/>
              <w:gridCol w:w="4680"/>
              <w:gridCol w:w="2860"/>
            </w:tblGrid>
            <w:tr w:rsidR="00E63EE4" w:rsidRPr="00E63EE4" w:rsidTr="00E63EE4">
              <w:trPr>
                <w:gridAfter w:val="1"/>
                <w:wAfter w:w="2860" w:type="dxa"/>
                <w:trHeight w:val="555"/>
              </w:trPr>
              <w:tc>
                <w:tcPr>
                  <w:tcW w:w="1518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Часть III. Порядок осуществления контроля за выполнением муниципального задания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570"/>
              </w:trPr>
              <w:tc>
                <w:tcPr>
                  <w:tcW w:w="1518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1. Периодичность и вид контроля за выполнением муниципального задания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983"/>
              </w:trPr>
              <w:tc>
                <w:tcPr>
                  <w:tcW w:w="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9520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Вид контрольного мероприятия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Периодичность проведения контроля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780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9520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Плановый контроль</w:t>
                  </w:r>
                </w:p>
              </w:tc>
              <w:tc>
                <w:tcPr>
                  <w:tcW w:w="4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 </w:t>
                  </w:r>
                  <w:r w:rsidR="0000391C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соответствии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 графиком проведения проверок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64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9520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Оперативный контроль </w:t>
                  </w:r>
                </w:p>
              </w:tc>
              <w:tc>
                <w:tcPr>
                  <w:tcW w:w="4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требованию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109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9520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      </w:r>
                </w:p>
              </w:tc>
              <w:tc>
                <w:tcPr>
                  <w:tcW w:w="4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требованию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480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555"/>
              </w:trPr>
              <w:tc>
                <w:tcPr>
                  <w:tcW w:w="1518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 Иные требования к отчетности об исполнении муниципального задания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510"/>
              </w:trPr>
              <w:tc>
                <w:tcPr>
                  <w:tcW w:w="15180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установлены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390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660"/>
              </w:trPr>
              <w:tc>
                <w:tcPr>
                  <w:tcW w:w="1518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 Иная информация, необходимая для контроля за выполнением муниципального задания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480"/>
              </w:trPr>
              <w:tc>
                <w:tcPr>
                  <w:tcW w:w="15180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установлена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375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65"/>
              </w:trPr>
              <w:tc>
                <w:tcPr>
                  <w:tcW w:w="18040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Часть IV. Условия и порядок досрочного прекращения исполнения муниципального задания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</w:p>
              </w:tc>
            </w:tr>
            <w:tr w:rsidR="00E63EE4" w:rsidRPr="00E63EE4" w:rsidTr="00E63EE4">
              <w:trPr>
                <w:trHeight w:val="983"/>
              </w:trPr>
              <w:tc>
                <w:tcPr>
                  <w:tcW w:w="15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860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Условия досрочного прекращения исполнения муниципального задания</w:t>
                  </w:r>
                </w:p>
              </w:tc>
              <w:tc>
                <w:tcPr>
                  <w:tcW w:w="7896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Порядок досрочного прекращения исполнения муниципального задания</w:t>
                  </w:r>
                </w:p>
              </w:tc>
            </w:tr>
            <w:tr w:rsidR="00E63EE4" w:rsidRPr="00E63EE4" w:rsidTr="00E63EE4">
              <w:trPr>
                <w:trHeight w:val="1170"/>
              </w:trPr>
              <w:tc>
                <w:tcPr>
                  <w:tcW w:w="154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860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Реорганизация учреждения</w:t>
                  </w:r>
                </w:p>
              </w:tc>
              <w:tc>
                <w:tcPr>
                  <w:tcW w:w="789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E63EE4" w:rsidRPr="00E63EE4" w:rsidTr="00E63EE4">
              <w:trPr>
                <w:trHeight w:val="1500"/>
              </w:trPr>
              <w:tc>
                <w:tcPr>
                  <w:tcW w:w="154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860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Ликвидация  учреждения </w:t>
                  </w:r>
                </w:p>
              </w:tc>
              <w:tc>
                <w:tcPr>
                  <w:tcW w:w="789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E63EE4" w:rsidRPr="00E63EE4" w:rsidTr="00E63EE4">
              <w:trPr>
                <w:trHeight w:val="1485"/>
              </w:trPr>
              <w:tc>
                <w:tcPr>
                  <w:tcW w:w="154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860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Аннулирование лицензии на право ведения образовательной деятельности</w:t>
                  </w:r>
                </w:p>
              </w:tc>
              <w:tc>
                <w:tcPr>
                  <w:tcW w:w="789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E63EE4" w:rsidRPr="00E63EE4" w:rsidTr="00E63EE4">
              <w:trPr>
                <w:trHeight w:val="390"/>
              </w:trPr>
              <w:tc>
                <w:tcPr>
                  <w:tcW w:w="154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36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9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75"/>
              </w:trPr>
              <w:tc>
                <w:tcPr>
                  <w:tcW w:w="154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6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E63EE4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Примечание.</w:t>
                  </w:r>
                </w:p>
              </w:tc>
              <w:tc>
                <w:tcPr>
                  <w:tcW w:w="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9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75"/>
              </w:trPr>
              <w:tc>
                <w:tcPr>
                  <w:tcW w:w="18040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      </w:r>
                </w:p>
              </w:tc>
            </w:tr>
            <w:tr w:rsidR="00E63EE4" w:rsidRPr="00E63EE4" w:rsidTr="00E63EE4">
              <w:trPr>
                <w:trHeight w:val="375"/>
              </w:trPr>
              <w:tc>
                <w:tcPr>
                  <w:tcW w:w="154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36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9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21330" w:type="dxa"/>
              <w:tblLook w:val="04A0" w:firstRow="1" w:lastRow="0" w:firstColumn="1" w:lastColumn="0" w:noHBand="0" w:noVBand="1"/>
            </w:tblPr>
            <w:tblGrid>
              <w:gridCol w:w="2636"/>
              <w:gridCol w:w="1805"/>
              <w:gridCol w:w="1623"/>
              <w:gridCol w:w="1735"/>
              <w:gridCol w:w="1735"/>
              <w:gridCol w:w="1556"/>
              <w:gridCol w:w="1076"/>
              <w:gridCol w:w="694"/>
              <w:gridCol w:w="158"/>
              <w:gridCol w:w="956"/>
              <w:gridCol w:w="694"/>
              <w:gridCol w:w="1076"/>
              <w:gridCol w:w="694"/>
              <w:gridCol w:w="1271"/>
              <w:gridCol w:w="732"/>
              <w:gridCol w:w="134"/>
              <w:gridCol w:w="971"/>
              <w:gridCol w:w="1784"/>
            </w:tblGrid>
            <w:tr w:rsidR="00E63EE4" w:rsidRPr="00E63EE4" w:rsidTr="000F26C7">
              <w:trPr>
                <w:gridAfter w:val="2"/>
                <w:wAfter w:w="3108" w:type="dxa"/>
                <w:trHeight w:val="90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E79DA" w:rsidRDefault="006E79DA" w:rsidP="000F26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Приложение 9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к Постановлению администрации ЗАТО Озерный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от </w:t>
                  </w:r>
                  <w:r w:rsidR="00BE73A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.0</w:t>
                  </w:r>
                  <w:r w:rsidR="00BE73A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.202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г. № </w:t>
                  </w:r>
                  <w:r w:rsidR="00BE73A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124</w:t>
                  </w:r>
                </w:p>
                <w:p w:rsidR="00E63EE4" w:rsidRPr="00E63EE4" w:rsidRDefault="00E63EE4" w:rsidP="000F26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Приложение 9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к Постановлению администрации ЗАТО Озерный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от </w:t>
                  </w:r>
                  <w:r w:rsidR="000F26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.01.202</w:t>
                  </w:r>
                  <w:r w:rsidR="000F26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г. № 2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28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88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УТВЕРЖДАЮ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102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Глава ЗАТО Озерный 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40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829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_____________                     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 xml:space="preserve"> Н.А. Яковлева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подпись                                            расшифровка подписи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27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45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BE73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« </w:t>
                  </w:r>
                  <w:r w:rsidR="00BE73A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  <w:r w:rsidR="006E79D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</w:t>
                  </w:r>
                  <w:r w:rsidR="00BE73A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августа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202</w:t>
                  </w:r>
                  <w:r w:rsidR="000F26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28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54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Директор МБУ ДО ЦРТДиЮ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31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66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____________                         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Ю.А. Грахов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  подпись                                               расшифровка подписи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40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46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BE73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« </w:t>
                  </w:r>
                  <w:r w:rsidR="00BE73A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  <w:r w:rsidR="006E79D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</w:t>
                  </w:r>
                  <w:r w:rsidR="00BE73A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августа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202</w:t>
                  </w:r>
                  <w:r w:rsidR="000F26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36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803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0F26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Главный бухгалтер 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25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69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0F26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____________                  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  <w:r w:rsidR="000F26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А.И.Петрова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  подпись                                              расшифровка подписи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24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683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BE73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« </w:t>
                  </w:r>
                  <w:r w:rsidR="00BE73A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  <w:r w:rsidR="006E79D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</w:t>
                  </w:r>
                  <w:r w:rsidR="00BE73A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августа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202</w:t>
                  </w:r>
                  <w:r w:rsidR="000F26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37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615"/>
              </w:trPr>
              <w:tc>
                <w:tcPr>
                  <w:tcW w:w="18222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 xml:space="preserve">Муниципальное задание 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870"/>
              </w:trPr>
              <w:tc>
                <w:tcPr>
                  <w:tcW w:w="18222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муниципального бюджетного учреждения дополнительного образования Центр развития творчества детей и юношества                                                                           имени генерал-майора А.В. Грибова ЗАТО Озерный Тверской области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465"/>
              </w:trPr>
              <w:tc>
                <w:tcPr>
                  <w:tcW w:w="18222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0F26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lastRenderedPageBreak/>
                    <w:t>на 202</w:t>
                  </w:r>
                  <w:r w:rsidR="000F26C7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 xml:space="preserve"> год и плановый период 202</w:t>
                  </w:r>
                  <w:r w:rsidR="000F26C7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 xml:space="preserve"> - 202</w:t>
                  </w:r>
                  <w:r w:rsidR="000F26C7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 xml:space="preserve"> годов</w:t>
                  </w:r>
                </w:p>
              </w:tc>
            </w:tr>
            <w:tr w:rsidR="00E63EE4" w:rsidRPr="00E63EE4" w:rsidTr="000F26C7">
              <w:trPr>
                <w:trHeight w:val="375"/>
              </w:trPr>
              <w:tc>
                <w:tcPr>
                  <w:tcW w:w="25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15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Часть I. Оказание муниципальной(ых) услуги (услуг) (выполнение работ) (работ)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trHeight w:val="390"/>
              </w:trPr>
              <w:tc>
                <w:tcPr>
                  <w:tcW w:w="25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15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Показатели, характеризующие объем муниципальной услуги (работы)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trHeight w:val="375"/>
              </w:trPr>
              <w:tc>
                <w:tcPr>
                  <w:tcW w:w="25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826" w:type="dxa"/>
                  <w:gridSpan w:val="10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trHeight w:val="1050"/>
              </w:trPr>
              <w:tc>
                <w:tcPr>
                  <w:tcW w:w="25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Уникальный номер реестровой записи </w:t>
                  </w:r>
                  <w:r w:rsidRPr="00E63EE4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&lt;1&gt;</w:t>
                  </w:r>
                </w:p>
              </w:tc>
              <w:tc>
                <w:tcPr>
                  <w:tcW w:w="17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15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Категории потребителей муниципальной услуги (работы)</w:t>
                  </w:r>
                </w:p>
              </w:tc>
              <w:tc>
                <w:tcPr>
                  <w:tcW w:w="170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170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оказания муниципальной услуги (выполнения работы)</w:t>
                  </w:r>
                </w:p>
              </w:tc>
              <w:tc>
                <w:tcPr>
                  <w:tcW w:w="152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объема муниципальной услуги (работы)</w:t>
                  </w:r>
                </w:p>
              </w:tc>
              <w:tc>
                <w:tcPr>
                  <w:tcW w:w="526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показателей объема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124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отклонение, %</w:t>
                  </w:r>
                </w:p>
              </w:tc>
              <w:tc>
                <w:tcPr>
                  <w:tcW w:w="3928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Реквизиты нормативного правового или иного акта, определяющего порядок оказания муниципальной услуги (работы)</w:t>
                  </w:r>
                </w:p>
              </w:tc>
            </w:tr>
            <w:tr w:rsidR="00E63EE4" w:rsidRPr="00E63EE4" w:rsidTr="000F26C7">
              <w:trPr>
                <w:trHeight w:val="1215"/>
              </w:trPr>
              <w:tc>
                <w:tcPr>
                  <w:tcW w:w="25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4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E63EE4" w:rsidRPr="00E63EE4" w:rsidRDefault="00E63EE4" w:rsidP="000F26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0F26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178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E63EE4" w:rsidRPr="00E63EE4" w:rsidRDefault="00E63EE4" w:rsidP="000F26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0F26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174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E63EE4" w:rsidRPr="00E63EE4" w:rsidRDefault="00E63EE4" w:rsidP="000F26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0F26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124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28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trHeight w:val="405"/>
              </w:trPr>
              <w:tc>
                <w:tcPr>
                  <w:tcW w:w="25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11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124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</w:t>
                  </w:r>
                </w:p>
              </w:tc>
              <w:tc>
                <w:tcPr>
                  <w:tcW w:w="1087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E63EE4" w:rsidRPr="00E63EE4" w:rsidTr="000F26C7">
              <w:trPr>
                <w:trHeight w:val="315"/>
              </w:trPr>
              <w:tc>
                <w:tcPr>
                  <w:tcW w:w="25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1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1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7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108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2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0F26C7" w:rsidRPr="00E63EE4" w:rsidTr="000F26C7">
              <w:trPr>
                <w:trHeight w:val="300"/>
              </w:trPr>
              <w:tc>
                <w:tcPr>
                  <w:tcW w:w="258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804200О.99.0.ББ52АЖ48000</w:t>
                  </w:r>
                </w:p>
              </w:tc>
              <w:tc>
                <w:tcPr>
                  <w:tcW w:w="17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общеразвивающих программ</w:t>
                  </w:r>
                </w:p>
              </w:tc>
              <w:tc>
                <w:tcPr>
                  <w:tcW w:w="15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170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0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52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105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52559</w:t>
                  </w:r>
                </w:p>
              </w:tc>
              <w:tc>
                <w:tcPr>
                  <w:tcW w:w="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10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52559</w:t>
                  </w:r>
                </w:p>
              </w:tc>
              <w:tc>
                <w:tcPr>
                  <w:tcW w:w="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05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52559</w:t>
                  </w:r>
                </w:p>
              </w:tc>
              <w:tc>
                <w:tcPr>
                  <w:tcW w:w="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24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2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87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1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0F26C7" w:rsidRPr="00E63EE4" w:rsidTr="000F26C7">
              <w:trPr>
                <w:trHeight w:val="450"/>
              </w:trPr>
              <w:tc>
                <w:tcPr>
                  <w:tcW w:w="258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0F26C7" w:rsidRPr="00E63EE4" w:rsidTr="000F26C7">
              <w:trPr>
                <w:trHeight w:val="450"/>
              </w:trPr>
              <w:tc>
                <w:tcPr>
                  <w:tcW w:w="258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Человеко-час</w:t>
                  </w: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0F26C7" w:rsidRPr="00E63EE4" w:rsidTr="000F26C7">
              <w:trPr>
                <w:trHeight w:val="1215"/>
              </w:trPr>
              <w:tc>
                <w:tcPr>
                  <w:tcW w:w="258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0F26C7" w:rsidRPr="00E63EE4" w:rsidTr="000F26C7">
              <w:trPr>
                <w:trHeight w:val="720"/>
              </w:trPr>
              <w:tc>
                <w:tcPr>
                  <w:tcW w:w="258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52112.Р.71.1.02660001002</w:t>
                  </w:r>
                </w:p>
              </w:tc>
              <w:tc>
                <w:tcPr>
                  <w:tcW w:w="17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общеразвивающих программ</w:t>
                  </w:r>
                </w:p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Методическое обеспечение образовательной деятельности (внедрение целевой модели ДОД и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деятельность МОЦ)</w:t>
                  </w:r>
                </w:p>
              </w:tc>
              <w:tc>
                <w:tcPr>
                  <w:tcW w:w="15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Физические лица</w:t>
                  </w:r>
                </w:p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Муниципальные учреждения</w:t>
                  </w:r>
                </w:p>
              </w:tc>
              <w:tc>
                <w:tcPr>
                  <w:tcW w:w="170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</w:t>
                  </w: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Методическое обеспечение образовательной деятельности</w:t>
                  </w:r>
                </w:p>
              </w:tc>
              <w:tc>
                <w:tcPr>
                  <w:tcW w:w="170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152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105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10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05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24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2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60-ЗО</w:t>
                  </w:r>
                </w:p>
              </w:tc>
              <w:tc>
                <w:tcPr>
                  <w:tcW w:w="1087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17.07.2013</w:t>
                  </w:r>
                </w:p>
              </w:tc>
              <w:tc>
                <w:tcPr>
                  <w:tcW w:w="211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Закон Тверской области "О регулировании отдельных вопросов в сфере образования в Тверской области"</w:t>
                  </w:r>
                </w:p>
              </w:tc>
            </w:tr>
            <w:tr w:rsidR="000F26C7" w:rsidRPr="00E63EE4" w:rsidTr="000F26C7">
              <w:trPr>
                <w:trHeight w:val="450"/>
              </w:trPr>
              <w:tc>
                <w:tcPr>
                  <w:tcW w:w="258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0F26C7" w:rsidRPr="00E63EE4" w:rsidTr="000F26C7">
              <w:trPr>
                <w:trHeight w:val="450"/>
              </w:trPr>
              <w:tc>
                <w:tcPr>
                  <w:tcW w:w="258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Человеко-час</w:t>
                  </w: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Количество мероприятий</w:t>
                  </w: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0F26C7" w:rsidRPr="00E63EE4" w:rsidTr="000F26C7">
              <w:trPr>
                <w:trHeight w:val="750"/>
              </w:trPr>
              <w:tc>
                <w:tcPr>
                  <w:tcW w:w="258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gridSpan w:val="2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9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0F26C7" w:rsidRPr="00E63EE4" w:rsidTr="000F26C7">
              <w:trPr>
                <w:trHeight w:val="1680"/>
              </w:trPr>
              <w:tc>
                <w:tcPr>
                  <w:tcW w:w="25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E63EE4" w:rsidRDefault="00E63EE4" w:rsidP="0005646B"/>
    <w:p w:rsidR="00E63EE4" w:rsidRDefault="00E63EE4" w:rsidP="0005646B"/>
    <w:tbl>
      <w:tblPr>
        <w:tblW w:w="21780" w:type="dxa"/>
        <w:tblLook w:val="04A0" w:firstRow="1" w:lastRow="0" w:firstColumn="1" w:lastColumn="0" w:noHBand="0" w:noVBand="1"/>
      </w:tblPr>
      <w:tblGrid>
        <w:gridCol w:w="3261"/>
        <w:gridCol w:w="2619"/>
        <w:gridCol w:w="2060"/>
        <w:gridCol w:w="2169"/>
        <w:gridCol w:w="3782"/>
        <w:gridCol w:w="1642"/>
        <w:gridCol w:w="1535"/>
        <w:gridCol w:w="1516"/>
        <w:gridCol w:w="3196"/>
      </w:tblGrid>
      <w:tr w:rsidR="00E63EE4" w:rsidRPr="00E63EE4" w:rsidTr="00256961">
        <w:trPr>
          <w:trHeight w:val="37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RANGE!A1:I86"/>
            <w:bookmarkEnd w:id="8"/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Показатели, характеризующие качество муниципальной услуги (работы)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256961">
        <w:trPr>
          <w:trHeight w:val="37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256961">
        <w:trPr>
          <w:trHeight w:val="120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E63EE4">
              <w:rPr>
                <w:rFonts w:ascii="Calibri" w:eastAsia="Times New Roman" w:hAnsi="Calibri" w:cs="Times New Roman"/>
                <w:lang w:eastAsia="ru-RU"/>
              </w:rPr>
              <w:t>¹</w:t>
            </w:r>
          </w:p>
        </w:tc>
        <w:tc>
          <w:tcPr>
            <w:tcW w:w="26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(формы) оказания муниципальной услуги (выполнения работы)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качества муниципальной услуги (работы)</w:t>
            </w:r>
          </w:p>
        </w:tc>
        <w:tc>
          <w:tcPr>
            <w:tcW w:w="4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качества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3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</w:r>
          </w:p>
        </w:tc>
      </w:tr>
      <w:tr w:rsidR="00E63EE4" w:rsidRPr="00E63EE4" w:rsidTr="00256961">
        <w:trPr>
          <w:trHeight w:val="2010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3EE4" w:rsidRPr="00E63EE4" w:rsidRDefault="00E63EE4" w:rsidP="0056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62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3EE4" w:rsidRPr="00E63EE4" w:rsidRDefault="00E63EE4" w:rsidP="0056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62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3EE4" w:rsidRPr="00E63EE4" w:rsidRDefault="00E63EE4" w:rsidP="0056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62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3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EE4" w:rsidRPr="00E63EE4" w:rsidTr="00256961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256961" w:rsidRPr="00E63EE4" w:rsidTr="00256961">
        <w:trPr>
          <w:trHeight w:val="855"/>
        </w:trPr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804200О.99.0.ББ52АЖ48000</w:t>
            </w:r>
          </w:p>
        </w:tc>
        <w:tc>
          <w:tcPr>
            <w:tcW w:w="26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общеразвивающих программ</w:t>
            </w:r>
          </w:p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Категория потребителей: физические лица 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реализации образовательных программ: очная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Укомплектованность образовательного учреждения дополнительного образования педагогическими работниками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256961" w:rsidRPr="00E63EE4" w:rsidTr="00256961">
        <w:trPr>
          <w:trHeight w:val="30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25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39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562482">
        <w:trPr>
          <w:trHeight w:val="81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002. Количество педагогических работников, имеющих высшую и первую квалификационную категорию:</w:t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81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562482">
        <w:trPr>
          <w:trHeight w:val="103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Количество образовательных программ дополнительного образования детей разной направленности, реализуемых в образовательном учреждении дополнительного образования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76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Количество обучающихся, охваченных дополнительными общеразвивающими  программами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716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777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88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обучающихся, занимающихся по адаптированным образовательным программам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58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007. Количество обучающихся, занимающихся по направлениям: </w:t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56961" w:rsidRPr="00E63EE4" w:rsidTr="00562482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56961" w:rsidRPr="00E63EE4" w:rsidTr="00562482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художественное; 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359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56961" w:rsidRPr="00E63EE4" w:rsidTr="00562482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56961" w:rsidRPr="00E63EE4" w:rsidTr="00562482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социально-гуманитарное; 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227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31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Доля обучающихся, принявших участие: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 муниципальных массовых мероприятиях;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 региональных массовых мероприятиях;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во всероссийских массовых мероприятиях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55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009. Доля   обучающихся, ставших победителями и призерами:</w:t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 муниципальных массовых мероприятиях;</w:t>
            </w:r>
          </w:p>
        </w:tc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региональных массовых мероприятий;  </w:t>
            </w:r>
          </w:p>
        </w:tc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всероссийских массовых мероприятиях </w:t>
            </w:r>
          </w:p>
        </w:tc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81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010. Количество обучающихся, получивших травмы во время нахождения в образовательном учреждении дополнительного образования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78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011.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76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012.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256961" w:rsidRPr="00E63EE4" w:rsidTr="00256961">
        <w:trPr>
          <w:trHeight w:val="37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18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013. Доля своевременно устраненных образовательным учреждением дополнительного образования 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56961" w:rsidRPr="00E63EE4" w:rsidTr="00256961">
        <w:trPr>
          <w:trHeight w:val="51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765"/>
        </w:trPr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6961" w:rsidRPr="00E63EE4" w:rsidRDefault="0056248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852112.Р.71.1.02660001002</w:t>
            </w:r>
          </w:p>
        </w:tc>
        <w:tc>
          <w:tcPr>
            <w:tcW w:w="261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Методическое обеспечение образовательной деятельности (внедрение целевой модели ДОД и деятельность МОЦ)</w:t>
            </w:r>
          </w:p>
        </w:tc>
        <w:tc>
          <w:tcPr>
            <w:tcW w:w="206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Муниципальные учреждения</w:t>
            </w:r>
          </w:p>
        </w:tc>
        <w:tc>
          <w:tcPr>
            <w:tcW w:w="216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Методическое обеспечение образовательной деятельности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Доля организаций охваченных мероприятиями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56961" w:rsidRPr="00E63EE4" w:rsidTr="00256961">
        <w:trPr>
          <w:trHeight w:val="30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56961" w:rsidRPr="00E63EE4" w:rsidTr="00256961">
        <w:trPr>
          <w:trHeight w:val="30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56961" w:rsidRPr="00E63EE4" w:rsidTr="00256961">
        <w:trPr>
          <w:trHeight w:val="30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2482" w:rsidRPr="00E63EE4" w:rsidTr="00256961">
        <w:trPr>
          <w:trHeight w:val="22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2482" w:rsidRPr="00E63EE4" w:rsidRDefault="0056248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482" w:rsidRPr="00E63EE4" w:rsidRDefault="0056248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482" w:rsidRPr="00E63EE4" w:rsidRDefault="0056248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482" w:rsidRPr="00E63EE4" w:rsidRDefault="0056248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482" w:rsidRPr="00E63EE4" w:rsidRDefault="0056248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482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482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482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482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63EE4" w:rsidRDefault="00E63EE4" w:rsidP="0005646B"/>
    <w:p w:rsidR="00E63EE4" w:rsidRDefault="00E63EE4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tbl>
      <w:tblPr>
        <w:tblW w:w="20400" w:type="dxa"/>
        <w:tblLook w:val="04A0" w:firstRow="1" w:lastRow="0" w:firstColumn="1" w:lastColumn="0" w:noHBand="0" w:noVBand="1"/>
      </w:tblPr>
      <w:tblGrid>
        <w:gridCol w:w="1056"/>
        <w:gridCol w:w="6380"/>
        <w:gridCol w:w="2080"/>
        <w:gridCol w:w="2180"/>
        <w:gridCol w:w="2540"/>
        <w:gridCol w:w="2180"/>
        <w:gridCol w:w="3984"/>
      </w:tblGrid>
      <w:tr w:rsidR="00E63EE4" w:rsidRPr="00E63EE4" w:rsidTr="00E63EE4">
        <w:trPr>
          <w:trHeight w:val="1050"/>
        </w:trPr>
        <w:tc>
          <w:tcPr>
            <w:tcW w:w="20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" w:name="RANGE!A1:G41"/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II. Финансовое обеспечение выполнения муниципального задания</w:t>
            </w:r>
            <w:bookmarkEnd w:id="9"/>
          </w:p>
        </w:tc>
      </w:tr>
      <w:tr w:rsidR="00E63EE4" w:rsidRPr="00E63EE4" w:rsidTr="00BE73B8">
        <w:trPr>
          <w:trHeight w:val="375"/>
        </w:trPr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параметра расчета объема субсидии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параметра</w:t>
            </w:r>
          </w:p>
        </w:tc>
        <w:tc>
          <w:tcPr>
            <w:tcW w:w="6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параметров расчета объема субсидии</w:t>
            </w:r>
          </w:p>
        </w:tc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расчета параметра</w:t>
            </w:r>
          </w:p>
        </w:tc>
      </w:tr>
      <w:tr w:rsidR="00E63EE4" w:rsidRPr="00E63EE4" w:rsidTr="00BE73B8">
        <w:trPr>
          <w:trHeight w:val="1935"/>
        </w:trPr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BE73B8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="00E63EE4"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E63EE4"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(очередной финансовый год)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BE73B8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2027</w:t>
            </w:r>
            <w:r w:rsidR="00E63EE4"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E63EE4"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(1-й год планового периода)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BE73B8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2028</w:t>
            </w:r>
            <w:r w:rsidR="00E63EE4"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E63EE4"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(2-й год планового периода)</w:t>
            </w:r>
          </w:p>
        </w:tc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EE4" w:rsidRPr="00E63EE4" w:rsidTr="00BE73B8">
        <w:trPr>
          <w:trHeight w:val="5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E63EE4" w:rsidRPr="00E63EE4" w:rsidTr="00BE73B8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муниципальных услуг (выполнение работ),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BE73A6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15 749 801,24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BE73B8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9 979 771,32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BE73B8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7 069 159,39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 = 1.3</w:t>
            </w:r>
          </w:p>
        </w:tc>
      </w:tr>
      <w:tr w:rsidR="00E63EE4" w:rsidRPr="00E63EE4" w:rsidTr="001B297C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804200О.99.0.ББ52АЖ48000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63EE4" w:rsidRPr="00E63EE4" w:rsidTr="001B297C">
        <w:trPr>
          <w:trHeight w:val="12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дополнительных общеразвивающих программ (персонифицированное финансирование) (Очная)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63EE4" w:rsidRPr="00E63EE4" w:rsidTr="00BE73B8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BE73A6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15 453 069,03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BE73B8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9 683 039,11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BE73B8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6 772 427,14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 = (1.3.1 x 1.3.2) - 1.3.4 x 1.3.3</w:t>
            </w:r>
          </w:p>
        </w:tc>
      </w:tr>
      <w:tr w:rsidR="00E63EE4" w:rsidRPr="00E63EE4" w:rsidTr="00BE73B8">
        <w:trPr>
          <w:trHeight w:val="115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BE73A6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294,01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BE73B8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184,23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BE73B8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128,85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1.3.1 = 1.3.1.1 x 1.3.1.2 x 1.3.1.3 x 1.3.1.4</w:t>
            </w:r>
          </w:p>
        </w:tc>
      </w:tr>
      <w:tr w:rsidR="00BE73B8" w:rsidRPr="00E63EE4" w:rsidTr="00BE73B8">
        <w:trPr>
          <w:trHeight w:val="12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A6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294,01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184,23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128,85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43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4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11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человеко-час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52559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52559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52559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156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12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1.3.4.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человеко-час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4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852112.Р.71.1.02660001002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96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Методическое обеспечение образовательной деятельности (внедрение целевой модели ДОД и деятельность МОЦ)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7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A6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296 732,21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A6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296 732,21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A6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296 732,21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2.4 = (2.4.1 x 2.4.2) – 2.4.4 x 2.4.3</w:t>
            </w:r>
          </w:p>
        </w:tc>
      </w:tr>
      <w:tr w:rsidR="00BE73B8" w:rsidRPr="00E63EE4" w:rsidTr="00BE73B8">
        <w:trPr>
          <w:trHeight w:val="11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11 869,29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11 869,29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11 869,29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2.4.1 = 2.4.1.1 x 2.4.1.2 x 2.4.1.3 x 2.4.1.4</w:t>
            </w:r>
          </w:p>
        </w:tc>
      </w:tr>
      <w:tr w:rsidR="00BE73B8" w:rsidRPr="00E63EE4" w:rsidTr="00BE73B8">
        <w:trPr>
          <w:trHeight w:val="12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2.4.1.1.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11 869,29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11 869,29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11 869,29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2.4.1.4.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11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человеко-час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12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человеко-час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A6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702 120,40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438 249,40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169 427,08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43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Коэффициент стабилизации бюджетной нагрузки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7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субсидии на выполнение муниципального задания</w:t>
            </w: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A6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16 451 843,74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10 418 020,72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7 238 586,47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 = (1 + 2) x 3</w:t>
            </w: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br w:type="page"/>
            </w:r>
          </w:p>
        </w:tc>
      </w:tr>
    </w:tbl>
    <w:p w:rsidR="00E63EE4" w:rsidRDefault="00E63EE4" w:rsidP="0005646B"/>
    <w:p w:rsidR="00E63EE4" w:rsidRDefault="00E63EE4" w:rsidP="0005646B">
      <w:bookmarkStart w:id="10" w:name="_GoBack"/>
      <w:bookmarkEnd w:id="10"/>
    </w:p>
    <w:tbl>
      <w:tblPr>
        <w:tblW w:w="14640" w:type="dxa"/>
        <w:tblLook w:val="04A0" w:firstRow="1" w:lastRow="0" w:firstColumn="1" w:lastColumn="0" w:noHBand="0" w:noVBand="1"/>
      </w:tblPr>
      <w:tblGrid>
        <w:gridCol w:w="980"/>
        <w:gridCol w:w="2880"/>
        <w:gridCol w:w="2880"/>
        <w:gridCol w:w="3760"/>
        <w:gridCol w:w="4140"/>
      </w:tblGrid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RANGE!A1:E14"/>
            <w:bookmarkEnd w:id="11"/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510"/>
        </w:trPr>
        <w:tc>
          <w:tcPr>
            <w:tcW w:w="14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Часть III. Порядок осуществления контроля за выполнением муниципального задания</w:t>
            </w:r>
          </w:p>
        </w:tc>
      </w:tr>
      <w:tr w:rsidR="00E63EE4" w:rsidRPr="00E63EE4" w:rsidTr="00E63EE4">
        <w:trPr>
          <w:trHeight w:val="765"/>
        </w:trPr>
        <w:tc>
          <w:tcPr>
            <w:tcW w:w="14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Периодичность и вид контроля за выполнением муниципального задания</w:t>
            </w:r>
          </w:p>
        </w:tc>
      </w:tr>
      <w:tr w:rsidR="00E63EE4" w:rsidRPr="00E63EE4" w:rsidTr="00E63EE4">
        <w:trPr>
          <w:trHeight w:val="98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контрольного мероприятия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Периодичность проведения контроля</w:t>
            </w:r>
          </w:p>
        </w:tc>
      </w:tr>
      <w:tr w:rsidR="00E63EE4" w:rsidRPr="00E63EE4" w:rsidTr="00E63EE4">
        <w:trPr>
          <w:trHeight w:val="78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Плановый контроль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соответсвии с графиком проведения проверок</w:t>
            </w:r>
          </w:p>
        </w:tc>
      </w:tr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Оперативный контроль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E63EE4" w:rsidRPr="00E63EE4" w:rsidTr="00E63EE4">
        <w:trPr>
          <w:trHeight w:val="11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E63EE4" w:rsidRPr="00E63EE4" w:rsidTr="00E63EE4">
        <w:trPr>
          <w:trHeight w:val="45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540"/>
        </w:trPr>
        <w:tc>
          <w:tcPr>
            <w:tcW w:w="14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Иные требования к отчетности об исполнении муниципального задания</w:t>
            </w:r>
          </w:p>
        </w:tc>
      </w:tr>
      <w:tr w:rsidR="00E63EE4" w:rsidRPr="00E63EE4" w:rsidTr="00E63EE4">
        <w:trPr>
          <w:trHeight w:val="450"/>
        </w:trPr>
        <w:tc>
          <w:tcPr>
            <w:tcW w:w="14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установлены</w:t>
            </w:r>
          </w:p>
        </w:tc>
      </w:tr>
      <w:tr w:rsidR="00E63EE4" w:rsidRPr="00E63EE4" w:rsidTr="00E63EE4">
        <w:trPr>
          <w:trHeight w:val="73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660"/>
        </w:trPr>
        <w:tc>
          <w:tcPr>
            <w:tcW w:w="14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Иная информация, необходимая для контроля за выполнением муниципального задания</w:t>
            </w:r>
          </w:p>
        </w:tc>
      </w:tr>
      <w:tr w:rsidR="00E63EE4" w:rsidRPr="00E63EE4" w:rsidTr="00E63EE4">
        <w:trPr>
          <w:trHeight w:val="375"/>
        </w:trPr>
        <w:tc>
          <w:tcPr>
            <w:tcW w:w="14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установлена</w:t>
            </w:r>
          </w:p>
        </w:tc>
      </w:tr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63EE4" w:rsidRDefault="00E63EE4" w:rsidP="0005646B"/>
    <w:tbl>
      <w:tblPr>
        <w:tblW w:w="17120" w:type="dxa"/>
        <w:tblLook w:val="04A0" w:firstRow="1" w:lastRow="0" w:firstColumn="1" w:lastColumn="0" w:noHBand="0" w:noVBand="1"/>
      </w:tblPr>
      <w:tblGrid>
        <w:gridCol w:w="980"/>
        <w:gridCol w:w="2880"/>
        <w:gridCol w:w="4180"/>
        <w:gridCol w:w="9080"/>
      </w:tblGrid>
      <w:tr w:rsidR="00E63EE4" w:rsidRPr="00E63EE4" w:rsidTr="00E63EE4">
        <w:trPr>
          <w:trHeight w:val="870"/>
        </w:trPr>
        <w:tc>
          <w:tcPr>
            <w:tcW w:w="17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Часть IV. Условия и порядок досрочного прекращения</w:t>
            </w: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исполнения муниципального задания</w:t>
            </w:r>
          </w:p>
        </w:tc>
      </w:tr>
      <w:tr w:rsidR="00E63EE4" w:rsidRPr="00E63EE4" w:rsidTr="00E63EE4">
        <w:trPr>
          <w:trHeight w:val="98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7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досрочного прекращения исполнения муниципального задания</w:t>
            </w:r>
          </w:p>
        </w:tc>
        <w:tc>
          <w:tcPr>
            <w:tcW w:w="9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досрочного прекращения исполнения муниципального задания</w:t>
            </w:r>
          </w:p>
        </w:tc>
      </w:tr>
      <w:tr w:rsidR="00E63EE4" w:rsidRPr="00E63EE4" w:rsidTr="00E63EE4">
        <w:trPr>
          <w:trHeight w:val="12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Реорганизация учреждения</w:t>
            </w:r>
          </w:p>
        </w:tc>
        <w:tc>
          <w:tcPr>
            <w:tcW w:w="9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E63EE4" w:rsidRPr="00E63EE4" w:rsidTr="00E63EE4">
        <w:trPr>
          <w:trHeight w:val="12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Ликвидация  учреждения </w:t>
            </w:r>
          </w:p>
        </w:tc>
        <w:tc>
          <w:tcPr>
            <w:tcW w:w="9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E63EE4" w:rsidRPr="00E63EE4" w:rsidTr="00E63EE4">
        <w:trPr>
          <w:trHeight w:val="12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7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Аннулирование лицензии на право ведения образовательной деятельности</w:t>
            </w:r>
          </w:p>
        </w:tc>
        <w:tc>
          <w:tcPr>
            <w:tcW w:w="9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E63EE4" w:rsidRPr="00E63EE4" w:rsidTr="00E63EE4">
        <w:trPr>
          <w:trHeight w:val="39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E4" w:rsidRPr="00E63EE4" w:rsidRDefault="00E63EE4" w:rsidP="00E63EE4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Примечание.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375"/>
        </w:trPr>
        <w:tc>
          <w:tcPr>
            <w:tcW w:w="17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</w:r>
          </w:p>
        </w:tc>
      </w:tr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63EE4" w:rsidRDefault="00E63EE4" w:rsidP="0005646B">
      <w:pPr>
        <w:sectPr w:rsidR="00E63EE4" w:rsidSect="00E63EE4">
          <w:pgSz w:w="23814" w:h="16839" w:orient="landscape" w:code="8"/>
          <w:pgMar w:top="426" w:right="1134" w:bottom="1560" w:left="1134" w:header="708" w:footer="708" w:gutter="0"/>
          <w:cols w:space="708"/>
          <w:docGrid w:linePitch="360"/>
        </w:sectPr>
      </w:pPr>
    </w:p>
    <w:p w:rsidR="000E39E7" w:rsidRDefault="000E39E7" w:rsidP="00BA2B85">
      <w:pPr>
        <w:tabs>
          <w:tab w:val="left" w:pos="20979"/>
        </w:tabs>
        <w:ind w:right="1276"/>
      </w:pPr>
    </w:p>
    <w:sectPr w:rsidR="000E39E7" w:rsidSect="00AA14AE">
      <w:pgSz w:w="16838" w:h="11906" w:orient="landscape"/>
      <w:pgMar w:top="0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22D" w:rsidRDefault="00BD322D" w:rsidP="00665069">
      <w:pPr>
        <w:spacing w:after="0" w:line="240" w:lineRule="auto"/>
      </w:pPr>
      <w:r>
        <w:separator/>
      </w:r>
    </w:p>
  </w:endnote>
  <w:endnote w:type="continuationSeparator" w:id="0">
    <w:p w:rsidR="00BD322D" w:rsidRDefault="00BD322D" w:rsidP="00665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22D" w:rsidRDefault="00BD322D" w:rsidP="00665069">
      <w:pPr>
        <w:spacing w:after="0" w:line="240" w:lineRule="auto"/>
      </w:pPr>
      <w:r>
        <w:separator/>
      </w:r>
    </w:p>
  </w:footnote>
  <w:footnote w:type="continuationSeparator" w:id="0">
    <w:p w:rsidR="00BD322D" w:rsidRDefault="00BD322D" w:rsidP="006650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C1229"/>
    <w:multiLevelType w:val="hybridMultilevel"/>
    <w:tmpl w:val="9F22715A"/>
    <w:lvl w:ilvl="0" w:tplc="8150699E">
      <w:start w:val="1"/>
      <w:numFmt w:val="decimal"/>
      <w:lvlText w:val="1.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F5115"/>
    <w:multiLevelType w:val="hybridMultilevel"/>
    <w:tmpl w:val="52CCE4CA"/>
    <w:lvl w:ilvl="0" w:tplc="21CCF2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3CB2B5A"/>
    <w:multiLevelType w:val="hybridMultilevel"/>
    <w:tmpl w:val="A8F65C1C"/>
    <w:lvl w:ilvl="0" w:tplc="F82EC04C">
      <w:start w:val="1"/>
      <w:numFmt w:val="decimal"/>
      <w:lvlText w:val="%1.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4D32FB"/>
    <w:multiLevelType w:val="hybridMultilevel"/>
    <w:tmpl w:val="1024A280"/>
    <w:lvl w:ilvl="0" w:tplc="8150699E">
      <w:start w:val="1"/>
      <w:numFmt w:val="decimal"/>
      <w:lvlText w:val="1.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0D5"/>
    <w:rsid w:val="0000391C"/>
    <w:rsid w:val="000145DB"/>
    <w:rsid w:val="00015C09"/>
    <w:rsid w:val="000160F4"/>
    <w:rsid w:val="0002208F"/>
    <w:rsid w:val="00025D33"/>
    <w:rsid w:val="00037306"/>
    <w:rsid w:val="00037939"/>
    <w:rsid w:val="00037985"/>
    <w:rsid w:val="0005372F"/>
    <w:rsid w:val="000546F6"/>
    <w:rsid w:val="0005646B"/>
    <w:rsid w:val="000564E6"/>
    <w:rsid w:val="0005762B"/>
    <w:rsid w:val="00071A90"/>
    <w:rsid w:val="00073528"/>
    <w:rsid w:val="000820A3"/>
    <w:rsid w:val="0008220D"/>
    <w:rsid w:val="000957D7"/>
    <w:rsid w:val="000B0BD8"/>
    <w:rsid w:val="000B57A7"/>
    <w:rsid w:val="000B6F23"/>
    <w:rsid w:val="000C04AF"/>
    <w:rsid w:val="000C1630"/>
    <w:rsid w:val="000C4CDA"/>
    <w:rsid w:val="000E3084"/>
    <w:rsid w:val="000E39E7"/>
    <w:rsid w:val="000E5A12"/>
    <w:rsid w:val="000F26C7"/>
    <w:rsid w:val="000F4F51"/>
    <w:rsid w:val="000F53B1"/>
    <w:rsid w:val="000F6B9F"/>
    <w:rsid w:val="00100DD7"/>
    <w:rsid w:val="00106F41"/>
    <w:rsid w:val="0011503F"/>
    <w:rsid w:val="00127E5C"/>
    <w:rsid w:val="00137EEC"/>
    <w:rsid w:val="00137F5E"/>
    <w:rsid w:val="0014213C"/>
    <w:rsid w:val="00146DB6"/>
    <w:rsid w:val="00153E1A"/>
    <w:rsid w:val="0016787B"/>
    <w:rsid w:val="00180922"/>
    <w:rsid w:val="001833C2"/>
    <w:rsid w:val="00185335"/>
    <w:rsid w:val="0019084B"/>
    <w:rsid w:val="001A1804"/>
    <w:rsid w:val="001B0C0D"/>
    <w:rsid w:val="001B297C"/>
    <w:rsid w:val="001D259A"/>
    <w:rsid w:val="001D4CD5"/>
    <w:rsid w:val="001E05B1"/>
    <w:rsid w:val="001E29FC"/>
    <w:rsid w:val="001E336B"/>
    <w:rsid w:val="001E3654"/>
    <w:rsid w:val="001E5D26"/>
    <w:rsid w:val="001E6970"/>
    <w:rsid w:val="00203661"/>
    <w:rsid w:val="002131EE"/>
    <w:rsid w:val="00214922"/>
    <w:rsid w:val="0021745C"/>
    <w:rsid w:val="00224CBD"/>
    <w:rsid w:val="00230437"/>
    <w:rsid w:val="00231444"/>
    <w:rsid w:val="00232676"/>
    <w:rsid w:val="002367D7"/>
    <w:rsid w:val="00251EBE"/>
    <w:rsid w:val="0025237A"/>
    <w:rsid w:val="00255914"/>
    <w:rsid w:val="00256961"/>
    <w:rsid w:val="00263116"/>
    <w:rsid w:val="00275249"/>
    <w:rsid w:val="00281263"/>
    <w:rsid w:val="00282959"/>
    <w:rsid w:val="002A75C2"/>
    <w:rsid w:val="002B409F"/>
    <w:rsid w:val="002C4FAF"/>
    <w:rsid w:val="002D0F9B"/>
    <w:rsid w:val="002D171B"/>
    <w:rsid w:val="002D755A"/>
    <w:rsid w:val="002F2595"/>
    <w:rsid w:val="002F2B02"/>
    <w:rsid w:val="003008F2"/>
    <w:rsid w:val="00302D7E"/>
    <w:rsid w:val="00305063"/>
    <w:rsid w:val="00311D67"/>
    <w:rsid w:val="00312D90"/>
    <w:rsid w:val="00313455"/>
    <w:rsid w:val="00323F48"/>
    <w:rsid w:val="00330AB1"/>
    <w:rsid w:val="00331228"/>
    <w:rsid w:val="00331376"/>
    <w:rsid w:val="00346212"/>
    <w:rsid w:val="00346A0E"/>
    <w:rsid w:val="00356442"/>
    <w:rsid w:val="00356B04"/>
    <w:rsid w:val="003635A0"/>
    <w:rsid w:val="003636EA"/>
    <w:rsid w:val="003651CA"/>
    <w:rsid w:val="00367830"/>
    <w:rsid w:val="0037193A"/>
    <w:rsid w:val="00394816"/>
    <w:rsid w:val="00394DCE"/>
    <w:rsid w:val="003A1747"/>
    <w:rsid w:val="003A2FEF"/>
    <w:rsid w:val="003A3E32"/>
    <w:rsid w:val="003A5C77"/>
    <w:rsid w:val="003A5F5A"/>
    <w:rsid w:val="003B338C"/>
    <w:rsid w:val="003B6842"/>
    <w:rsid w:val="003C592E"/>
    <w:rsid w:val="003C7E86"/>
    <w:rsid w:val="003F3D5A"/>
    <w:rsid w:val="003F7F19"/>
    <w:rsid w:val="004031D2"/>
    <w:rsid w:val="004034F0"/>
    <w:rsid w:val="00407D24"/>
    <w:rsid w:val="00413264"/>
    <w:rsid w:val="004221A6"/>
    <w:rsid w:val="00427442"/>
    <w:rsid w:val="00427885"/>
    <w:rsid w:val="00430337"/>
    <w:rsid w:val="00432365"/>
    <w:rsid w:val="004374A6"/>
    <w:rsid w:val="004411B3"/>
    <w:rsid w:val="00441F13"/>
    <w:rsid w:val="00442419"/>
    <w:rsid w:val="0044294A"/>
    <w:rsid w:val="00443569"/>
    <w:rsid w:val="00443823"/>
    <w:rsid w:val="00444C42"/>
    <w:rsid w:val="00452CC8"/>
    <w:rsid w:val="0045321C"/>
    <w:rsid w:val="004532FC"/>
    <w:rsid w:val="00465199"/>
    <w:rsid w:val="00465619"/>
    <w:rsid w:val="00467A55"/>
    <w:rsid w:val="00486AC0"/>
    <w:rsid w:val="00490D72"/>
    <w:rsid w:val="00494E60"/>
    <w:rsid w:val="00495E08"/>
    <w:rsid w:val="004A0D82"/>
    <w:rsid w:val="004A3ABC"/>
    <w:rsid w:val="004B0702"/>
    <w:rsid w:val="004B09DF"/>
    <w:rsid w:val="004B4378"/>
    <w:rsid w:val="004B5C13"/>
    <w:rsid w:val="004B6D1C"/>
    <w:rsid w:val="004C104A"/>
    <w:rsid w:val="004C1556"/>
    <w:rsid w:val="004C34CA"/>
    <w:rsid w:val="004D7D24"/>
    <w:rsid w:val="004E5141"/>
    <w:rsid w:val="004E7B87"/>
    <w:rsid w:val="00500131"/>
    <w:rsid w:val="00504DD0"/>
    <w:rsid w:val="00505986"/>
    <w:rsid w:val="00511281"/>
    <w:rsid w:val="00511E61"/>
    <w:rsid w:val="00512936"/>
    <w:rsid w:val="00514744"/>
    <w:rsid w:val="005214A4"/>
    <w:rsid w:val="0052379D"/>
    <w:rsid w:val="00527026"/>
    <w:rsid w:val="005336EE"/>
    <w:rsid w:val="005403E5"/>
    <w:rsid w:val="00541302"/>
    <w:rsid w:val="0054493B"/>
    <w:rsid w:val="0054582F"/>
    <w:rsid w:val="005510D9"/>
    <w:rsid w:val="005541C7"/>
    <w:rsid w:val="005543F9"/>
    <w:rsid w:val="005544B5"/>
    <w:rsid w:val="00556DF7"/>
    <w:rsid w:val="00562482"/>
    <w:rsid w:val="00566559"/>
    <w:rsid w:val="00567DB0"/>
    <w:rsid w:val="005726AB"/>
    <w:rsid w:val="00581384"/>
    <w:rsid w:val="00597286"/>
    <w:rsid w:val="005975C1"/>
    <w:rsid w:val="005A13B8"/>
    <w:rsid w:val="005A152B"/>
    <w:rsid w:val="005A26BA"/>
    <w:rsid w:val="005B0BD8"/>
    <w:rsid w:val="005C70CD"/>
    <w:rsid w:val="005D0D45"/>
    <w:rsid w:val="005D471C"/>
    <w:rsid w:val="005D7D66"/>
    <w:rsid w:val="005E0E83"/>
    <w:rsid w:val="005E2B02"/>
    <w:rsid w:val="005F4CD8"/>
    <w:rsid w:val="00604318"/>
    <w:rsid w:val="0061057B"/>
    <w:rsid w:val="006111F4"/>
    <w:rsid w:val="006125BC"/>
    <w:rsid w:val="006262F1"/>
    <w:rsid w:val="006275E6"/>
    <w:rsid w:val="006316AF"/>
    <w:rsid w:val="0063376E"/>
    <w:rsid w:val="00637CCA"/>
    <w:rsid w:val="00643E5C"/>
    <w:rsid w:val="006512E2"/>
    <w:rsid w:val="00654914"/>
    <w:rsid w:val="00662907"/>
    <w:rsid w:val="006629DE"/>
    <w:rsid w:val="00665069"/>
    <w:rsid w:val="00667511"/>
    <w:rsid w:val="0068005E"/>
    <w:rsid w:val="0068223D"/>
    <w:rsid w:val="00692602"/>
    <w:rsid w:val="00696180"/>
    <w:rsid w:val="0069633D"/>
    <w:rsid w:val="006A4785"/>
    <w:rsid w:val="006B13B6"/>
    <w:rsid w:val="006B5EE1"/>
    <w:rsid w:val="006B7E2E"/>
    <w:rsid w:val="006C2630"/>
    <w:rsid w:val="006C6A56"/>
    <w:rsid w:val="006C6E03"/>
    <w:rsid w:val="006C7672"/>
    <w:rsid w:val="006D4461"/>
    <w:rsid w:val="006E2F70"/>
    <w:rsid w:val="006E371C"/>
    <w:rsid w:val="006E79DA"/>
    <w:rsid w:val="006F0684"/>
    <w:rsid w:val="006F3EAB"/>
    <w:rsid w:val="006F4F95"/>
    <w:rsid w:val="006F7960"/>
    <w:rsid w:val="00711954"/>
    <w:rsid w:val="007164AA"/>
    <w:rsid w:val="00726317"/>
    <w:rsid w:val="00730211"/>
    <w:rsid w:val="007327ED"/>
    <w:rsid w:val="00733459"/>
    <w:rsid w:val="007407B5"/>
    <w:rsid w:val="007425AC"/>
    <w:rsid w:val="00746906"/>
    <w:rsid w:val="007510A6"/>
    <w:rsid w:val="0075268D"/>
    <w:rsid w:val="0076355F"/>
    <w:rsid w:val="00765A95"/>
    <w:rsid w:val="00770BD4"/>
    <w:rsid w:val="00771266"/>
    <w:rsid w:val="007724D2"/>
    <w:rsid w:val="007769FB"/>
    <w:rsid w:val="00776CC4"/>
    <w:rsid w:val="00777E5D"/>
    <w:rsid w:val="0078597D"/>
    <w:rsid w:val="00787040"/>
    <w:rsid w:val="007A18EA"/>
    <w:rsid w:val="007A3873"/>
    <w:rsid w:val="007A439D"/>
    <w:rsid w:val="007B2EA8"/>
    <w:rsid w:val="007B6489"/>
    <w:rsid w:val="007B77C7"/>
    <w:rsid w:val="007C028C"/>
    <w:rsid w:val="007C20AB"/>
    <w:rsid w:val="007C717C"/>
    <w:rsid w:val="007E2F90"/>
    <w:rsid w:val="007E35F8"/>
    <w:rsid w:val="007E5879"/>
    <w:rsid w:val="007E7252"/>
    <w:rsid w:val="007F1884"/>
    <w:rsid w:val="00803118"/>
    <w:rsid w:val="00803614"/>
    <w:rsid w:val="00810134"/>
    <w:rsid w:val="008112B1"/>
    <w:rsid w:val="008127FA"/>
    <w:rsid w:val="00814732"/>
    <w:rsid w:val="008170F6"/>
    <w:rsid w:val="00824916"/>
    <w:rsid w:val="008261F9"/>
    <w:rsid w:val="00826B9B"/>
    <w:rsid w:val="00827D90"/>
    <w:rsid w:val="00831495"/>
    <w:rsid w:val="00832111"/>
    <w:rsid w:val="00832AD1"/>
    <w:rsid w:val="00836485"/>
    <w:rsid w:val="0084224F"/>
    <w:rsid w:val="008451E0"/>
    <w:rsid w:val="00852E79"/>
    <w:rsid w:val="0085582B"/>
    <w:rsid w:val="00866060"/>
    <w:rsid w:val="00867849"/>
    <w:rsid w:val="00892021"/>
    <w:rsid w:val="0089545C"/>
    <w:rsid w:val="008977DB"/>
    <w:rsid w:val="008A186E"/>
    <w:rsid w:val="008B2504"/>
    <w:rsid w:val="008B5394"/>
    <w:rsid w:val="008B5C3D"/>
    <w:rsid w:val="008B6334"/>
    <w:rsid w:val="008C5FCF"/>
    <w:rsid w:val="008D1058"/>
    <w:rsid w:val="008E0452"/>
    <w:rsid w:val="008E6460"/>
    <w:rsid w:val="008E7628"/>
    <w:rsid w:val="008E7C86"/>
    <w:rsid w:val="008F0600"/>
    <w:rsid w:val="009001DF"/>
    <w:rsid w:val="0090055F"/>
    <w:rsid w:val="009023E7"/>
    <w:rsid w:val="0091018B"/>
    <w:rsid w:val="009143E5"/>
    <w:rsid w:val="00921BCC"/>
    <w:rsid w:val="00924FD9"/>
    <w:rsid w:val="00936045"/>
    <w:rsid w:val="009411CB"/>
    <w:rsid w:val="00943D4D"/>
    <w:rsid w:val="00944CC3"/>
    <w:rsid w:val="00957D67"/>
    <w:rsid w:val="0096061F"/>
    <w:rsid w:val="00961E79"/>
    <w:rsid w:val="00966727"/>
    <w:rsid w:val="00975F2F"/>
    <w:rsid w:val="0098074E"/>
    <w:rsid w:val="00984146"/>
    <w:rsid w:val="00995E99"/>
    <w:rsid w:val="009A3B7B"/>
    <w:rsid w:val="009A5581"/>
    <w:rsid w:val="009B39C8"/>
    <w:rsid w:val="009D32E3"/>
    <w:rsid w:val="009D6A69"/>
    <w:rsid w:val="009E020E"/>
    <w:rsid w:val="009E6E88"/>
    <w:rsid w:val="009F4428"/>
    <w:rsid w:val="00A0080E"/>
    <w:rsid w:val="00A11BA7"/>
    <w:rsid w:val="00A160C4"/>
    <w:rsid w:val="00A20406"/>
    <w:rsid w:val="00A22594"/>
    <w:rsid w:val="00A23D25"/>
    <w:rsid w:val="00A27339"/>
    <w:rsid w:val="00A4545C"/>
    <w:rsid w:val="00A52262"/>
    <w:rsid w:val="00A52946"/>
    <w:rsid w:val="00A53096"/>
    <w:rsid w:val="00A546C3"/>
    <w:rsid w:val="00A60838"/>
    <w:rsid w:val="00A7063A"/>
    <w:rsid w:val="00A73DAB"/>
    <w:rsid w:val="00A822FF"/>
    <w:rsid w:val="00A852A3"/>
    <w:rsid w:val="00A87759"/>
    <w:rsid w:val="00A9302E"/>
    <w:rsid w:val="00A95BAC"/>
    <w:rsid w:val="00A95F01"/>
    <w:rsid w:val="00AA14AE"/>
    <w:rsid w:val="00AA2355"/>
    <w:rsid w:val="00AA5DAF"/>
    <w:rsid w:val="00AC24CF"/>
    <w:rsid w:val="00AE0058"/>
    <w:rsid w:val="00AE4F77"/>
    <w:rsid w:val="00AF34CD"/>
    <w:rsid w:val="00AF7DF2"/>
    <w:rsid w:val="00B02F1E"/>
    <w:rsid w:val="00B037AD"/>
    <w:rsid w:val="00B04308"/>
    <w:rsid w:val="00B05422"/>
    <w:rsid w:val="00B12ED1"/>
    <w:rsid w:val="00B154E9"/>
    <w:rsid w:val="00B20190"/>
    <w:rsid w:val="00B22B52"/>
    <w:rsid w:val="00B25C0E"/>
    <w:rsid w:val="00B35B2B"/>
    <w:rsid w:val="00B42C1B"/>
    <w:rsid w:val="00B5045B"/>
    <w:rsid w:val="00B53458"/>
    <w:rsid w:val="00B55868"/>
    <w:rsid w:val="00B63538"/>
    <w:rsid w:val="00B67CE1"/>
    <w:rsid w:val="00B70E62"/>
    <w:rsid w:val="00B70E99"/>
    <w:rsid w:val="00B735E7"/>
    <w:rsid w:val="00B73A31"/>
    <w:rsid w:val="00B75918"/>
    <w:rsid w:val="00B773F3"/>
    <w:rsid w:val="00B802CC"/>
    <w:rsid w:val="00B819CA"/>
    <w:rsid w:val="00B908C8"/>
    <w:rsid w:val="00B97B34"/>
    <w:rsid w:val="00BA16F4"/>
    <w:rsid w:val="00BA2B85"/>
    <w:rsid w:val="00BC026A"/>
    <w:rsid w:val="00BC043B"/>
    <w:rsid w:val="00BC6548"/>
    <w:rsid w:val="00BD322D"/>
    <w:rsid w:val="00BD4BCD"/>
    <w:rsid w:val="00BE73A6"/>
    <w:rsid w:val="00BE73B8"/>
    <w:rsid w:val="00BF02BE"/>
    <w:rsid w:val="00C04CCE"/>
    <w:rsid w:val="00C06EF2"/>
    <w:rsid w:val="00C100D5"/>
    <w:rsid w:val="00C11E16"/>
    <w:rsid w:val="00C15E89"/>
    <w:rsid w:val="00C16E5C"/>
    <w:rsid w:val="00C20D72"/>
    <w:rsid w:val="00C219D8"/>
    <w:rsid w:val="00C23181"/>
    <w:rsid w:val="00C24CAC"/>
    <w:rsid w:val="00C24F62"/>
    <w:rsid w:val="00C30DD2"/>
    <w:rsid w:val="00C31FCA"/>
    <w:rsid w:val="00C332E3"/>
    <w:rsid w:val="00C33DA1"/>
    <w:rsid w:val="00C47836"/>
    <w:rsid w:val="00C50952"/>
    <w:rsid w:val="00C51E37"/>
    <w:rsid w:val="00C52F40"/>
    <w:rsid w:val="00C53349"/>
    <w:rsid w:val="00C62E52"/>
    <w:rsid w:val="00C66DD3"/>
    <w:rsid w:val="00C718B0"/>
    <w:rsid w:val="00C77780"/>
    <w:rsid w:val="00C84460"/>
    <w:rsid w:val="00C84591"/>
    <w:rsid w:val="00C84F4C"/>
    <w:rsid w:val="00C87E06"/>
    <w:rsid w:val="00C9060C"/>
    <w:rsid w:val="00C96458"/>
    <w:rsid w:val="00CA2887"/>
    <w:rsid w:val="00CA7A6D"/>
    <w:rsid w:val="00CB1EB8"/>
    <w:rsid w:val="00CB3912"/>
    <w:rsid w:val="00CB7E31"/>
    <w:rsid w:val="00CC1470"/>
    <w:rsid w:val="00CC2B37"/>
    <w:rsid w:val="00CC3419"/>
    <w:rsid w:val="00CC39B4"/>
    <w:rsid w:val="00CC7486"/>
    <w:rsid w:val="00CD4F15"/>
    <w:rsid w:val="00CE1020"/>
    <w:rsid w:val="00D030D4"/>
    <w:rsid w:val="00D0645D"/>
    <w:rsid w:val="00D07C75"/>
    <w:rsid w:val="00D123C7"/>
    <w:rsid w:val="00D169DC"/>
    <w:rsid w:val="00D218AF"/>
    <w:rsid w:val="00D3221B"/>
    <w:rsid w:val="00D56853"/>
    <w:rsid w:val="00D57416"/>
    <w:rsid w:val="00D608B1"/>
    <w:rsid w:val="00D82568"/>
    <w:rsid w:val="00D86538"/>
    <w:rsid w:val="00D9088D"/>
    <w:rsid w:val="00D9141E"/>
    <w:rsid w:val="00D9467A"/>
    <w:rsid w:val="00D969C5"/>
    <w:rsid w:val="00D9756D"/>
    <w:rsid w:val="00DA12FC"/>
    <w:rsid w:val="00DA20C6"/>
    <w:rsid w:val="00DC588E"/>
    <w:rsid w:val="00DE2EE3"/>
    <w:rsid w:val="00DE34B6"/>
    <w:rsid w:val="00DE3A04"/>
    <w:rsid w:val="00DF2E58"/>
    <w:rsid w:val="00DF72E7"/>
    <w:rsid w:val="00DF7C16"/>
    <w:rsid w:val="00E03D70"/>
    <w:rsid w:val="00E10688"/>
    <w:rsid w:val="00E15424"/>
    <w:rsid w:val="00E260EE"/>
    <w:rsid w:val="00E30571"/>
    <w:rsid w:val="00E4618E"/>
    <w:rsid w:val="00E46C06"/>
    <w:rsid w:val="00E57165"/>
    <w:rsid w:val="00E6196F"/>
    <w:rsid w:val="00E63EE4"/>
    <w:rsid w:val="00E67AD3"/>
    <w:rsid w:val="00E7098A"/>
    <w:rsid w:val="00E716FD"/>
    <w:rsid w:val="00E763AD"/>
    <w:rsid w:val="00E81363"/>
    <w:rsid w:val="00E83D2F"/>
    <w:rsid w:val="00E9662F"/>
    <w:rsid w:val="00EA1529"/>
    <w:rsid w:val="00EA59E3"/>
    <w:rsid w:val="00EA72BD"/>
    <w:rsid w:val="00EB5C48"/>
    <w:rsid w:val="00EB7525"/>
    <w:rsid w:val="00EC3093"/>
    <w:rsid w:val="00EC4F6F"/>
    <w:rsid w:val="00ED466B"/>
    <w:rsid w:val="00ED5ED0"/>
    <w:rsid w:val="00ED6288"/>
    <w:rsid w:val="00ED69E7"/>
    <w:rsid w:val="00EE02E0"/>
    <w:rsid w:val="00EE02EB"/>
    <w:rsid w:val="00EF4BCE"/>
    <w:rsid w:val="00F118FC"/>
    <w:rsid w:val="00F258E0"/>
    <w:rsid w:val="00F25C0F"/>
    <w:rsid w:val="00F31691"/>
    <w:rsid w:val="00F3541F"/>
    <w:rsid w:val="00F449B3"/>
    <w:rsid w:val="00F56435"/>
    <w:rsid w:val="00F63F86"/>
    <w:rsid w:val="00F8164D"/>
    <w:rsid w:val="00F85DD8"/>
    <w:rsid w:val="00F86291"/>
    <w:rsid w:val="00F954A0"/>
    <w:rsid w:val="00FB0B8C"/>
    <w:rsid w:val="00FB3D4B"/>
    <w:rsid w:val="00FB43C9"/>
    <w:rsid w:val="00FC0693"/>
    <w:rsid w:val="00FC29C0"/>
    <w:rsid w:val="00FC30B0"/>
    <w:rsid w:val="00FC679D"/>
    <w:rsid w:val="00FC6D34"/>
    <w:rsid w:val="00FE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C34F5C-5638-4DA3-8E05-B95C0146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FEF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293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12936"/>
    <w:rPr>
      <w:color w:val="800080"/>
      <w:u w:val="single"/>
    </w:rPr>
  </w:style>
  <w:style w:type="paragraph" w:customStyle="1" w:styleId="font5">
    <w:name w:val="font5"/>
    <w:basedOn w:val="a"/>
    <w:rsid w:val="00512936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6">
    <w:name w:val="xl66"/>
    <w:basedOn w:val="a"/>
    <w:rsid w:val="0051293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1293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512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129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51293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51293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129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1293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512936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8">
    <w:name w:val="xl108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1293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5129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51293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5">
    <w:name w:val="xl115"/>
    <w:basedOn w:val="a"/>
    <w:rsid w:val="005129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129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51293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A15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1529"/>
  </w:style>
  <w:style w:type="paragraph" w:styleId="a7">
    <w:name w:val="footer"/>
    <w:basedOn w:val="a"/>
    <w:link w:val="a8"/>
    <w:uiPriority w:val="99"/>
    <w:unhideWhenUsed/>
    <w:rsid w:val="00EA15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1529"/>
  </w:style>
  <w:style w:type="paragraph" w:customStyle="1" w:styleId="xl125">
    <w:name w:val="xl125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EA152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EA152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EA152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EA152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EA152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EA152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EA152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EA15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EA152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4">
    <w:name w:val="xl144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EA15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EA152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EA152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EA152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61">
    <w:name w:val="xl161"/>
    <w:basedOn w:val="a"/>
    <w:rsid w:val="00EA152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62">
    <w:name w:val="xl162"/>
    <w:basedOn w:val="a"/>
    <w:rsid w:val="00EA152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63">
    <w:name w:val="xl163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A2FE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9">
    <w:name w:val="Title"/>
    <w:basedOn w:val="a"/>
    <w:link w:val="aa"/>
    <w:qFormat/>
    <w:rsid w:val="003A2FE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a">
    <w:name w:val="Название Знак"/>
    <w:basedOn w:val="a0"/>
    <w:link w:val="a9"/>
    <w:rsid w:val="003A2FE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b">
    <w:name w:val="List Paragraph"/>
    <w:basedOn w:val="a"/>
    <w:uiPriority w:val="34"/>
    <w:qFormat/>
    <w:rsid w:val="003A2FE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xl167">
    <w:name w:val="xl167"/>
    <w:basedOn w:val="a"/>
    <w:rsid w:val="00E63E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68">
    <w:name w:val="xl168"/>
    <w:basedOn w:val="a"/>
    <w:rsid w:val="00E63E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E63E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E63E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1">
    <w:name w:val="xl171"/>
    <w:basedOn w:val="a"/>
    <w:rsid w:val="00E63EE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2">
    <w:name w:val="xl172"/>
    <w:basedOn w:val="a"/>
    <w:rsid w:val="00E63E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3">
    <w:name w:val="xl173"/>
    <w:basedOn w:val="a"/>
    <w:rsid w:val="00E63E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E63E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E63E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E63E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E63EE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8">
    <w:name w:val="xl178"/>
    <w:basedOn w:val="a"/>
    <w:rsid w:val="00E63EE4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c">
    <w:name w:val="Emphasis"/>
    <w:basedOn w:val="a0"/>
    <w:uiPriority w:val="20"/>
    <w:qFormat/>
    <w:rsid w:val="00A522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zern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0C27F-32E6-48B8-AED6-8124A88D3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3161</TotalTime>
  <Pages>1</Pages>
  <Words>29407</Words>
  <Characters>167621</Characters>
  <Application>Microsoft Office Word</Application>
  <DocSecurity>0</DocSecurity>
  <Lines>1396</Lines>
  <Paragraphs>393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399</cp:revision>
  <dcterms:created xsi:type="dcterms:W3CDTF">2021-07-08T05:59:00Z</dcterms:created>
  <dcterms:modified xsi:type="dcterms:W3CDTF">2026-09-08T09:46:00Z</dcterms:modified>
</cp:coreProperties>
</file>